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4C53C" w14:textId="3B305107" w:rsidR="003432F7" w:rsidRDefault="00CB49BB" w:rsidP="00CB49BB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B49BB">
        <w:rPr>
          <w:rFonts w:ascii="Times New Roman" w:hAnsi="Times New Roman" w:cs="Times New Roman"/>
          <w:b/>
          <w:sz w:val="32"/>
          <w:szCs w:val="32"/>
          <w:u w:val="single"/>
        </w:rPr>
        <w:t>St Mary’s Curriculum Map</w:t>
      </w:r>
      <w:r w:rsidR="003E4611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EC2879">
        <w:rPr>
          <w:rFonts w:ascii="Times New Roman" w:hAnsi="Times New Roman" w:cs="Times New Roman"/>
          <w:b/>
          <w:sz w:val="32"/>
          <w:szCs w:val="32"/>
          <w:u w:val="single"/>
        </w:rPr>
        <w:t>202</w:t>
      </w:r>
      <w:r w:rsidR="00403DD0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EC2879">
        <w:rPr>
          <w:rFonts w:ascii="Times New Roman" w:hAnsi="Times New Roman" w:cs="Times New Roman"/>
          <w:b/>
          <w:sz w:val="32"/>
          <w:szCs w:val="32"/>
          <w:u w:val="single"/>
        </w:rPr>
        <w:t>-2</w:t>
      </w:r>
      <w:r w:rsidR="00403DD0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="00EC2879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4"/>
        <w:gridCol w:w="2269"/>
        <w:gridCol w:w="2127"/>
        <w:gridCol w:w="1884"/>
        <w:gridCol w:w="1888"/>
        <w:gridCol w:w="1888"/>
        <w:gridCol w:w="1888"/>
        <w:gridCol w:w="1890"/>
      </w:tblGrid>
      <w:tr w:rsidR="00403DD0" w14:paraId="140CBCF5" w14:textId="77777777" w:rsidTr="0024567D">
        <w:tc>
          <w:tcPr>
            <w:tcW w:w="1554" w:type="dxa"/>
          </w:tcPr>
          <w:p w14:paraId="2E2F7C0B" w14:textId="77777777" w:rsidR="00403DD0" w:rsidRPr="000522FD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22FD">
              <w:rPr>
                <w:rFonts w:ascii="Times New Roman" w:hAnsi="Times New Roman" w:cs="Times New Roman"/>
                <w:b/>
                <w:sz w:val="28"/>
                <w:szCs w:val="28"/>
              </w:rPr>
              <w:t>Subject</w:t>
            </w:r>
          </w:p>
        </w:tc>
        <w:tc>
          <w:tcPr>
            <w:tcW w:w="2269" w:type="dxa"/>
          </w:tcPr>
          <w:p w14:paraId="0CBF2B3B" w14:textId="1B2C7FB8" w:rsidR="00403DD0" w:rsidRPr="00E73605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EYFS</w:t>
            </w:r>
          </w:p>
        </w:tc>
        <w:tc>
          <w:tcPr>
            <w:tcW w:w="4011" w:type="dxa"/>
            <w:gridSpan w:val="2"/>
          </w:tcPr>
          <w:p w14:paraId="6B282D89" w14:textId="20451DCC" w:rsidR="00403DD0" w:rsidRPr="00E73605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605">
              <w:rPr>
                <w:rFonts w:ascii="Times New Roman" w:hAnsi="Times New Roman" w:cs="Times New Roman"/>
                <w:b/>
                <w:sz w:val="28"/>
                <w:szCs w:val="28"/>
              </w:rPr>
              <w:t>Year 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/</w:t>
            </w:r>
            <w:r w:rsidRPr="00E736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 </w:t>
            </w:r>
          </w:p>
        </w:tc>
        <w:tc>
          <w:tcPr>
            <w:tcW w:w="1888" w:type="dxa"/>
          </w:tcPr>
          <w:p w14:paraId="7F67C34C" w14:textId="77777777" w:rsidR="00403DD0" w:rsidRPr="00E73605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605">
              <w:rPr>
                <w:rFonts w:ascii="Times New Roman" w:hAnsi="Times New Roman" w:cs="Times New Roman"/>
                <w:b/>
                <w:sz w:val="28"/>
                <w:szCs w:val="28"/>
              </w:rPr>
              <w:t>Year 3</w:t>
            </w:r>
          </w:p>
        </w:tc>
        <w:tc>
          <w:tcPr>
            <w:tcW w:w="1888" w:type="dxa"/>
          </w:tcPr>
          <w:p w14:paraId="4ABC356B" w14:textId="77777777" w:rsidR="00403DD0" w:rsidRPr="00E73605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605">
              <w:rPr>
                <w:rFonts w:ascii="Times New Roman" w:hAnsi="Times New Roman" w:cs="Times New Roman"/>
                <w:b/>
                <w:sz w:val="28"/>
                <w:szCs w:val="28"/>
              </w:rPr>
              <w:t>Year 4</w:t>
            </w:r>
          </w:p>
        </w:tc>
        <w:tc>
          <w:tcPr>
            <w:tcW w:w="1888" w:type="dxa"/>
          </w:tcPr>
          <w:p w14:paraId="315A189F" w14:textId="77777777" w:rsidR="00403DD0" w:rsidRPr="00E73605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605">
              <w:rPr>
                <w:rFonts w:ascii="Times New Roman" w:hAnsi="Times New Roman" w:cs="Times New Roman"/>
                <w:b/>
                <w:sz w:val="28"/>
                <w:szCs w:val="28"/>
              </w:rPr>
              <w:t>Year 5</w:t>
            </w:r>
          </w:p>
        </w:tc>
        <w:tc>
          <w:tcPr>
            <w:tcW w:w="1890" w:type="dxa"/>
          </w:tcPr>
          <w:p w14:paraId="686F61ED" w14:textId="77777777" w:rsidR="00403DD0" w:rsidRPr="00E73605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605">
              <w:rPr>
                <w:rFonts w:ascii="Times New Roman" w:hAnsi="Times New Roman" w:cs="Times New Roman"/>
                <w:b/>
                <w:sz w:val="28"/>
                <w:szCs w:val="28"/>
              </w:rPr>
              <w:t>Year 6</w:t>
            </w:r>
          </w:p>
        </w:tc>
      </w:tr>
      <w:tr w:rsidR="00403DD0" w14:paraId="6ADB69EF" w14:textId="77777777" w:rsidTr="008C4F83">
        <w:tc>
          <w:tcPr>
            <w:tcW w:w="1554" w:type="dxa"/>
          </w:tcPr>
          <w:p w14:paraId="17EA5D27" w14:textId="77777777" w:rsidR="00403DD0" w:rsidRDefault="00403DD0" w:rsidP="00E0751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605">
              <w:rPr>
                <w:rFonts w:ascii="Times New Roman" w:hAnsi="Times New Roman" w:cs="Times New Roman"/>
                <w:b/>
                <w:sz w:val="28"/>
                <w:szCs w:val="28"/>
              </w:rPr>
              <w:t>RE</w:t>
            </w:r>
          </w:p>
          <w:p w14:paraId="15046774" w14:textId="452659B4" w:rsidR="00403DD0" w:rsidRDefault="00403DD0" w:rsidP="00E0751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New</w:t>
            </w:r>
            <w:r w:rsidRPr="00DE0A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Vine and Branches topics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for years EYFS, 1 – 6</w:t>
            </w:r>
          </w:p>
          <w:bookmarkStart w:id="0" w:name="_MON_1786512639"/>
          <w:bookmarkEnd w:id="0"/>
          <w:p w14:paraId="07DDA5FC" w14:textId="5F67DF4F" w:rsidR="00403DD0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object w:dxaOrig="1539" w:dyaOrig="997" w14:anchorId="1FF6F0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4pt;height:49.8pt" o:ole="">
                  <v:imagedata r:id="rId6" o:title=""/>
                </v:shape>
                <o:OLEObject Type="Embed" ProgID="Word.Document.12" ShapeID="_x0000_i1025" DrawAspect="Icon" ObjectID="_1850576483" r:id="rId7">
                  <o:FieldCodes>\s</o:FieldCodes>
                </o:OLEObject>
              </w:object>
            </w:r>
          </w:p>
          <w:p w14:paraId="5375449A" w14:textId="65018F27" w:rsidR="00403DD0" w:rsidRPr="00E73605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</w:tcPr>
          <w:p w14:paraId="3C405577" w14:textId="77777777" w:rsidR="00403DD0" w:rsidRPr="000522FD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522FD">
              <w:rPr>
                <w:rFonts w:ascii="Times New Roman" w:hAnsi="Times New Roman" w:cs="Times New Roman"/>
                <w:sz w:val="20"/>
                <w:szCs w:val="20"/>
              </w:rPr>
              <w:t>God’s Great Plan</w:t>
            </w:r>
          </w:p>
          <w:p w14:paraId="0B1B7E04" w14:textId="77777777" w:rsidR="00403DD0" w:rsidRPr="000522FD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522FD">
              <w:rPr>
                <w:rFonts w:ascii="Times New Roman" w:hAnsi="Times New Roman" w:cs="Times New Roman"/>
                <w:sz w:val="20"/>
                <w:szCs w:val="20"/>
              </w:rPr>
              <w:t xml:space="preserve">Mary, our </w:t>
            </w:r>
            <w:proofErr w:type="gramStart"/>
            <w:r w:rsidRPr="000522FD">
              <w:rPr>
                <w:rFonts w:ascii="Times New Roman" w:hAnsi="Times New Roman" w:cs="Times New Roman"/>
                <w:sz w:val="20"/>
                <w:szCs w:val="20"/>
              </w:rPr>
              <w:t>Mother</w:t>
            </w:r>
            <w:proofErr w:type="gramEnd"/>
          </w:p>
          <w:p w14:paraId="38BE1361" w14:textId="77777777" w:rsidR="00403DD0" w:rsidRPr="000522FD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522FD">
              <w:rPr>
                <w:rFonts w:ascii="Times New Roman" w:hAnsi="Times New Roman" w:cs="Times New Roman"/>
                <w:sz w:val="20"/>
                <w:szCs w:val="20"/>
              </w:rPr>
              <w:t>Families and Celebrations</w:t>
            </w:r>
          </w:p>
          <w:p w14:paraId="6EFA455B" w14:textId="77777777" w:rsidR="00403DD0" w:rsidRPr="000522FD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522FD">
              <w:rPr>
                <w:rFonts w:ascii="Times New Roman" w:hAnsi="Times New Roman" w:cs="Times New Roman"/>
                <w:sz w:val="20"/>
                <w:szCs w:val="20"/>
              </w:rPr>
              <w:t>Following Jesus</w:t>
            </w:r>
          </w:p>
          <w:p w14:paraId="12439B17" w14:textId="77777777" w:rsidR="00403DD0" w:rsidRPr="000522FD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522FD">
              <w:rPr>
                <w:rFonts w:ascii="Times New Roman" w:hAnsi="Times New Roman" w:cs="Times New Roman"/>
                <w:sz w:val="20"/>
                <w:szCs w:val="20"/>
              </w:rPr>
              <w:t>The Resurrection</w:t>
            </w:r>
          </w:p>
          <w:p w14:paraId="144AE202" w14:textId="77777777" w:rsidR="00403DD0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0522FD">
              <w:rPr>
                <w:rFonts w:ascii="Times New Roman" w:hAnsi="Times New Roman" w:cs="Times New Roman"/>
                <w:sz w:val="20"/>
                <w:szCs w:val="20"/>
              </w:rPr>
              <w:t>Miracles</w:t>
            </w:r>
          </w:p>
          <w:p w14:paraId="7B89E102" w14:textId="77777777" w:rsidR="00403DD0" w:rsidRDefault="00403DD0" w:rsidP="00E0751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69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RED Model Curriculum 2.4 </w:t>
            </w:r>
          </w:p>
          <w:p w14:paraId="54D59DBD" w14:textId="325ED7CF" w:rsidR="00403DD0" w:rsidRPr="006769D8" w:rsidRDefault="00403DD0" w:rsidP="00E0751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769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Pp 65 - 77</w:t>
            </w:r>
          </w:p>
        </w:tc>
        <w:tc>
          <w:tcPr>
            <w:tcW w:w="4011" w:type="dxa"/>
            <w:gridSpan w:val="2"/>
          </w:tcPr>
          <w:p w14:paraId="0F6DA26D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Creation and Covenant</w:t>
            </w:r>
          </w:p>
          <w:p w14:paraId="7BFCD80E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Prophecy and Promise</w:t>
            </w:r>
          </w:p>
          <w:p w14:paraId="2DF99496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Galilee to Jerusalem</w:t>
            </w:r>
          </w:p>
          <w:p w14:paraId="5AC60FF0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From Desert to Garden</w:t>
            </w:r>
          </w:p>
          <w:p w14:paraId="7B5E5508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To the Ends of the Earth</w:t>
            </w:r>
          </w:p>
          <w:p w14:paraId="77BA069F" w14:textId="77777777" w:rsidR="00403DD0" w:rsidRPr="009D343C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Dialogue and Encounter</w:t>
            </w:r>
          </w:p>
          <w:p w14:paraId="091EA299" w14:textId="369D05B6" w:rsidR="00403DD0" w:rsidRPr="000522FD" w:rsidRDefault="00403DD0" w:rsidP="0099388B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2DE12893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Creation and Covenant</w:t>
            </w:r>
          </w:p>
          <w:p w14:paraId="31DE6918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Prophecy and Promise</w:t>
            </w:r>
          </w:p>
          <w:p w14:paraId="3C728174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Galilee to Jerusalem</w:t>
            </w:r>
          </w:p>
          <w:p w14:paraId="0FDD20C7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From Desert to Garden</w:t>
            </w:r>
          </w:p>
          <w:p w14:paraId="313F1968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To the Ends of the Earth</w:t>
            </w:r>
          </w:p>
          <w:p w14:paraId="77508193" w14:textId="5CBE7D93" w:rsidR="00403DD0" w:rsidRPr="009D343C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Dialogue and Encounter</w:t>
            </w:r>
          </w:p>
        </w:tc>
        <w:tc>
          <w:tcPr>
            <w:tcW w:w="1888" w:type="dxa"/>
          </w:tcPr>
          <w:p w14:paraId="12E46598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Creation and Covenant</w:t>
            </w:r>
          </w:p>
          <w:p w14:paraId="5F1A2EFD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Prophecy and Promise</w:t>
            </w:r>
          </w:p>
          <w:p w14:paraId="0A8997A6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Galilee to Jerusalem</w:t>
            </w:r>
          </w:p>
          <w:p w14:paraId="5B8B78D2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From Desert to Garden</w:t>
            </w:r>
          </w:p>
          <w:p w14:paraId="10A6EF00" w14:textId="77777777" w:rsidR="00403DD0" w:rsidRPr="00DE0AB2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To the Ends of the Earth</w:t>
            </w:r>
          </w:p>
          <w:p w14:paraId="6687D4DE" w14:textId="6F2B9D40" w:rsidR="00403DD0" w:rsidRPr="009D343C" w:rsidRDefault="00403DD0" w:rsidP="00E0751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E0AB2">
              <w:rPr>
                <w:rFonts w:ascii="Times New Roman" w:hAnsi="Times New Roman" w:cs="Times New Roman"/>
                <w:sz w:val="20"/>
                <w:szCs w:val="20"/>
              </w:rPr>
              <w:t>Dialogue and Encounter</w:t>
            </w:r>
          </w:p>
        </w:tc>
        <w:tc>
          <w:tcPr>
            <w:tcW w:w="1888" w:type="dxa"/>
          </w:tcPr>
          <w:p w14:paraId="7A852D1E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Creation and Covenant</w:t>
            </w:r>
          </w:p>
          <w:p w14:paraId="6220E489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Prophecy and Promise</w:t>
            </w:r>
          </w:p>
          <w:p w14:paraId="22EC59BA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Galilee to Jerusalem</w:t>
            </w:r>
          </w:p>
          <w:p w14:paraId="603AF502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From Desert to Garden</w:t>
            </w:r>
          </w:p>
          <w:p w14:paraId="50D62FA8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To the Ends of the Earth</w:t>
            </w:r>
          </w:p>
          <w:p w14:paraId="03FE3B38" w14:textId="43EF2961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Dialogue and Encounter</w:t>
            </w:r>
          </w:p>
        </w:tc>
        <w:tc>
          <w:tcPr>
            <w:tcW w:w="1890" w:type="dxa"/>
          </w:tcPr>
          <w:p w14:paraId="383E0F63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Creation and Covenant</w:t>
            </w:r>
          </w:p>
          <w:p w14:paraId="3FE11637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Prophecy and Promise</w:t>
            </w:r>
          </w:p>
          <w:p w14:paraId="391E203C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Galilee to Jerusalem</w:t>
            </w:r>
          </w:p>
          <w:p w14:paraId="53C778FC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From Desert to Garden</w:t>
            </w:r>
          </w:p>
          <w:p w14:paraId="29DC5F66" w14:textId="77777777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To the Ends of the Earth</w:t>
            </w:r>
          </w:p>
          <w:p w14:paraId="4B327C67" w14:textId="62F3464A" w:rsidR="00403DD0" w:rsidRPr="00BF0457" w:rsidRDefault="00403DD0" w:rsidP="0082765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Dialogue and Encounter</w:t>
            </w:r>
          </w:p>
        </w:tc>
      </w:tr>
      <w:tr w:rsidR="00403DD0" w14:paraId="689FC979" w14:textId="77777777" w:rsidTr="00891363">
        <w:tc>
          <w:tcPr>
            <w:tcW w:w="1554" w:type="dxa"/>
          </w:tcPr>
          <w:p w14:paraId="47B9C025" w14:textId="77777777" w:rsidR="00403DD0" w:rsidRPr="00E73605" w:rsidRDefault="00403DD0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3605">
              <w:rPr>
                <w:rFonts w:ascii="Times New Roman" w:hAnsi="Times New Roman" w:cs="Times New Roman"/>
                <w:b/>
                <w:sz w:val="28"/>
                <w:szCs w:val="28"/>
              </w:rPr>
              <w:t>English</w:t>
            </w:r>
          </w:p>
        </w:tc>
        <w:tc>
          <w:tcPr>
            <w:tcW w:w="2269" w:type="dxa"/>
          </w:tcPr>
          <w:p w14:paraId="584AC663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Grumpy’s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Outing </w:t>
            </w:r>
          </w:p>
          <w:p w14:paraId="47A9ADB0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Lost</w:t>
            </w:r>
          </w:p>
          <w:p w14:paraId="53791E17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Star in the Jar</w:t>
            </w:r>
          </w:p>
          <w:p w14:paraId="68843A6F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How to Hide a Lion</w:t>
            </w:r>
          </w:p>
          <w:p w14:paraId="33C2AB9C" w14:textId="32A18FC4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Ruby’s Worry</w:t>
            </w:r>
          </w:p>
          <w:p w14:paraId="65B56AE5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Little Red</w:t>
            </w:r>
          </w:p>
          <w:p w14:paraId="756C9440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Stuck</w:t>
            </w:r>
          </w:p>
          <w:p w14:paraId="58BB33BF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Tiger on the Train </w:t>
            </w:r>
          </w:p>
          <w:p w14:paraId="5FC690C3" w14:textId="3D0F60DC" w:rsidR="00700FC4" w:rsidRPr="000522FD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Storm Whale</w:t>
            </w:r>
          </w:p>
        </w:tc>
        <w:tc>
          <w:tcPr>
            <w:tcW w:w="4011" w:type="dxa"/>
            <w:gridSpan w:val="2"/>
          </w:tcPr>
          <w:p w14:paraId="4D2D9EBA" w14:textId="77777777" w:rsidR="00403DD0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Old Bear</w:t>
            </w:r>
          </w:p>
          <w:p w14:paraId="21E89253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Rapunzel</w:t>
            </w:r>
          </w:p>
          <w:p w14:paraId="213BCB28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Hermelin</w:t>
            </w:r>
            <w:proofErr w:type="spellEnd"/>
          </w:p>
          <w:p w14:paraId="21475DA9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Grandad’s Island</w:t>
            </w:r>
          </w:p>
          <w:p w14:paraId="1F9AFEB7" w14:textId="77777777" w:rsidR="00700FC4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King who Banned the Dark</w:t>
            </w:r>
          </w:p>
          <w:p w14:paraId="11D0A24B" w14:textId="2CAF81A9" w:rsidR="00700FC4" w:rsidRPr="000522FD" w:rsidRDefault="00700FC4" w:rsidP="00700FC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Rosie Revere Engineer</w:t>
            </w:r>
          </w:p>
        </w:tc>
        <w:tc>
          <w:tcPr>
            <w:tcW w:w="1888" w:type="dxa"/>
          </w:tcPr>
          <w:p w14:paraId="72556A97" w14:textId="1E896553" w:rsidR="00403DD0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Ocean meets Sky</w:t>
            </w:r>
          </w:p>
          <w:p w14:paraId="1800DCB9" w14:textId="66B05E2E" w:rsidR="00700FC4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Search for the Giant Arctic Jellyfish</w:t>
            </w:r>
          </w:p>
          <w:p w14:paraId="171A0080" w14:textId="78694E50" w:rsidR="00700FC4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Fox</w:t>
            </w:r>
          </w:p>
          <w:p w14:paraId="7AEE5416" w14:textId="02599F22" w:rsidR="00700FC4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Rhythm of the Rain</w:t>
            </w:r>
          </w:p>
          <w:p w14:paraId="433A96D8" w14:textId="7049DA26" w:rsidR="00700FC4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Pip and Egg</w:t>
            </w:r>
          </w:p>
          <w:p w14:paraId="5C42DA6A" w14:textId="0F4B1DD2" w:rsidR="00700FC4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It Fell from the Sky</w:t>
            </w:r>
          </w:p>
          <w:p w14:paraId="4FC3ABEC" w14:textId="2FF48AA5" w:rsidR="00700FC4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Forgettery</w:t>
            </w:r>
          </w:p>
          <w:p w14:paraId="5377AD63" w14:textId="50891AB7" w:rsidR="00700FC4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Search for our Cosmic Neighbours</w:t>
            </w:r>
          </w:p>
          <w:p w14:paraId="36D2BC24" w14:textId="78FC9C31" w:rsidR="00700FC4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Into the Forest</w:t>
            </w:r>
          </w:p>
          <w:p w14:paraId="0E010BE0" w14:textId="540EDBF2" w:rsidR="00700FC4" w:rsidRPr="00BF0457" w:rsidRDefault="00700FC4" w:rsidP="00C748E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Secret Elephant </w:t>
            </w:r>
          </w:p>
          <w:p w14:paraId="4BAACBB3" w14:textId="77777777" w:rsidR="00403DD0" w:rsidRPr="00C748E3" w:rsidRDefault="00403DD0" w:rsidP="00C748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654B3C" w14:textId="77777777" w:rsidR="00403DD0" w:rsidRPr="009D343C" w:rsidRDefault="00403DD0" w:rsidP="00CB49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69E50F9E" w14:textId="77777777" w:rsidR="00403DD0" w:rsidRDefault="00403DD0" w:rsidP="00700FC4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 xml:space="preserve">The </w:t>
            </w:r>
            <w:r w:rsidR="00700FC4">
              <w:rPr>
                <w:rFonts w:ascii="Times New Roman" w:hAnsi="Times New Roman" w:cs="Times New Roman"/>
                <w:sz w:val="20"/>
                <w:szCs w:val="20"/>
              </w:rPr>
              <w:t>Whale</w:t>
            </w:r>
          </w:p>
          <w:p w14:paraId="485081CC" w14:textId="77777777" w:rsidR="00700FC4" w:rsidRDefault="00700FC4" w:rsidP="00700FC4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Leaf</w:t>
            </w:r>
          </w:p>
          <w:p w14:paraId="2B033BCC" w14:textId="77777777" w:rsidR="00700FC4" w:rsidRDefault="00700FC4" w:rsidP="00700FC4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Arthur and the Golden Rope</w:t>
            </w:r>
          </w:p>
          <w:p w14:paraId="74AA5418" w14:textId="77777777" w:rsidR="00700FC4" w:rsidRDefault="00700FC4" w:rsidP="00700FC4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Lost Happy Endings</w:t>
            </w:r>
          </w:p>
          <w:p w14:paraId="6243C702" w14:textId="77777777" w:rsidR="00700FC4" w:rsidRDefault="00700FC4" w:rsidP="00700FC4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Journey</w:t>
            </w:r>
          </w:p>
          <w:p w14:paraId="25E70376" w14:textId="290F6EE4" w:rsidR="00700FC4" w:rsidRPr="009D343C" w:rsidRDefault="00700FC4" w:rsidP="00700FC4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Manfish</w:t>
            </w:r>
            <w:proofErr w:type="spellEnd"/>
          </w:p>
        </w:tc>
        <w:tc>
          <w:tcPr>
            <w:tcW w:w="1888" w:type="dxa"/>
          </w:tcPr>
          <w:p w14:paraId="513F860C" w14:textId="77777777" w:rsidR="00403DD0" w:rsidRDefault="00700FC4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Curiosity</w:t>
            </w:r>
          </w:p>
          <w:p w14:paraId="4656BA27" w14:textId="77777777" w:rsidR="00700FC4" w:rsidRDefault="00700FC4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FarTHER</w:t>
            </w:r>
            <w:proofErr w:type="spellEnd"/>
          </w:p>
          <w:p w14:paraId="39BFF37F" w14:textId="77777777" w:rsidR="00700FC4" w:rsidRDefault="00700FC4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Hound of the Baskervilles</w:t>
            </w:r>
          </w:p>
          <w:p w14:paraId="0A2E474A" w14:textId="77777777" w:rsidR="00700FC4" w:rsidRDefault="00700FC4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Promise </w:t>
            </w:r>
          </w:p>
          <w:p w14:paraId="766A4C45" w14:textId="77777777" w:rsidR="00700FC4" w:rsidRDefault="00700FC4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The Lost Book of Adventure </w:t>
            </w:r>
          </w:p>
          <w:p w14:paraId="699792FF" w14:textId="77777777" w:rsidR="00700FC4" w:rsidRDefault="00700FC4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Greta and the Giants</w:t>
            </w:r>
          </w:p>
          <w:p w14:paraId="1D1656F5" w14:textId="7DBAE467" w:rsidR="00700FC4" w:rsidRPr="0061654E" w:rsidRDefault="00700FC4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Wilma Rudolph</w:t>
            </w:r>
          </w:p>
        </w:tc>
        <w:tc>
          <w:tcPr>
            <w:tcW w:w="1890" w:type="dxa"/>
          </w:tcPr>
          <w:p w14:paraId="708A0E96" w14:textId="2EC477F4" w:rsidR="00403DD0" w:rsidRDefault="00700FC4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Rose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Blancie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23A9E49" w14:textId="01C972A7" w:rsidR="00BF53DE" w:rsidRDefault="00BF53DE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Barnabus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Project</w:t>
            </w:r>
          </w:p>
          <w:p w14:paraId="2840141C" w14:textId="1B5FA87A" w:rsidR="00BF53DE" w:rsidRDefault="00BF53DE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Stage Full of Shakespeare Stories </w:t>
            </w:r>
          </w:p>
          <w:p w14:paraId="401A6019" w14:textId="6BAE839A" w:rsidR="00BF53DE" w:rsidRDefault="00BF53DE" w:rsidP="00BF53D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Ice Bear</w:t>
            </w:r>
          </w:p>
          <w:p w14:paraId="20FB974B" w14:textId="466A4940" w:rsidR="00BF53DE" w:rsidRDefault="00BF53DE" w:rsidP="00BF53D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Lion and the Mouse</w:t>
            </w:r>
          </w:p>
          <w:p w14:paraId="411DDC3F" w14:textId="1914078F" w:rsidR="00BF53DE" w:rsidRPr="00BF53DE" w:rsidRDefault="00BF53DE" w:rsidP="00BF53D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Varmints</w:t>
            </w:r>
          </w:p>
          <w:p w14:paraId="3F061D53" w14:textId="0D2D5206" w:rsidR="00403DD0" w:rsidRPr="0061654E" w:rsidRDefault="00403DD0" w:rsidP="00590765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667" w14:paraId="74726818" w14:textId="77777777" w:rsidTr="00D771DF">
        <w:tc>
          <w:tcPr>
            <w:tcW w:w="1554" w:type="dxa"/>
          </w:tcPr>
          <w:p w14:paraId="0EA81754" w14:textId="1E9D1CD9" w:rsidR="00AB4667" w:rsidRPr="00E73605" w:rsidRDefault="00AB4667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Maths</w:t>
            </w:r>
          </w:p>
        </w:tc>
        <w:tc>
          <w:tcPr>
            <w:tcW w:w="2269" w:type="dxa"/>
          </w:tcPr>
          <w:p w14:paraId="5BB78D52" w14:textId="1BE26697" w:rsidR="00AB4667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>Count objects, actions and sounds. • Count beyond ten.</w:t>
            </w:r>
          </w:p>
          <w:p w14:paraId="7C1499A5" w14:textId="25038F4F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 xml:space="preserve">Subitise. </w:t>
            </w:r>
          </w:p>
          <w:p w14:paraId="5E1D3302" w14:textId="77777777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 xml:space="preserve">Link the number symbol (numeral) </w:t>
            </w:r>
            <w:r w:rsidRPr="00D771D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with its cardinal number value.</w:t>
            </w:r>
          </w:p>
          <w:p w14:paraId="5C9A3F3E" w14:textId="77777777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>Link the number symbol (numeral) with its cardinal number value.</w:t>
            </w:r>
          </w:p>
          <w:p w14:paraId="29FFE93E" w14:textId="77777777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>Compare numbers.</w:t>
            </w:r>
          </w:p>
          <w:p w14:paraId="72594EF7" w14:textId="77777777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 xml:space="preserve">Understand the ‘one more than/one less than’ relationship between consecutive numbers. </w:t>
            </w:r>
          </w:p>
          <w:p w14:paraId="5699C749" w14:textId="35C2EF38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>Explore the composition of numbers to 10.</w:t>
            </w:r>
          </w:p>
          <w:p w14:paraId="2F8F0989" w14:textId="77777777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>Automatically recall number bonds for numbers 0-5 and some to 10.</w:t>
            </w:r>
          </w:p>
          <w:p w14:paraId="25E2FBDA" w14:textId="51A7963D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>Compare length, weight and capacity.</w:t>
            </w:r>
          </w:p>
          <w:p w14:paraId="1EDD4CFF" w14:textId="77777777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>Select, rotate and manipulate shapes in order to develop spatial reasoning skills</w:t>
            </w:r>
          </w:p>
          <w:p w14:paraId="2AB8BCC4" w14:textId="77777777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>Draw information from a simple map.</w:t>
            </w:r>
          </w:p>
          <w:p w14:paraId="6DD638A8" w14:textId="77777777" w:rsidR="008F34C1" w:rsidRPr="00D771DF" w:rsidRDefault="008F34C1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771DF">
              <w:rPr>
                <w:rFonts w:ascii="Times New Roman" w:hAnsi="Times New Roman" w:cs="Times New Roman"/>
                <w:sz w:val="20"/>
                <w:szCs w:val="20"/>
              </w:rPr>
              <w:t>Continue, copy and create repeating patterns.</w:t>
            </w:r>
          </w:p>
          <w:p w14:paraId="74B12F1A" w14:textId="52AA6449" w:rsidR="00D771DF" w:rsidRPr="00D771DF" w:rsidRDefault="00D771DF" w:rsidP="00D771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6CA77C14" w14:textId="5FAC6BD2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Number and Place Value: numbers to 10</w:t>
            </w:r>
          </w:p>
          <w:p w14:paraId="7C1F56D3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Addition and Subtraction within 10</w:t>
            </w:r>
          </w:p>
          <w:p w14:paraId="3C82CCF3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Properties of shape 2D and 3D shapes</w:t>
            </w:r>
          </w:p>
          <w:p w14:paraId="61D79BF4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Number and place value: numbers to 20</w:t>
            </w:r>
          </w:p>
          <w:p w14:paraId="631EB446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Addition and Subtraction within 20</w:t>
            </w:r>
          </w:p>
          <w:p w14:paraId="1129784F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Numbers and Place value: numbers to 50</w:t>
            </w:r>
          </w:p>
          <w:p w14:paraId="628A5E72" w14:textId="65A4DA8A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Measurement: introducing length, height, weight and volume</w:t>
            </w:r>
          </w:p>
          <w:p w14:paraId="30395A54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Multiplication and Division</w:t>
            </w:r>
          </w:p>
          <w:p w14:paraId="685E0803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Fractions: halves and quarters</w:t>
            </w:r>
          </w:p>
          <w:p w14:paraId="0441F627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Geometry: position and direction</w:t>
            </w:r>
          </w:p>
          <w:p w14:paraId="7EB3716B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Numbers and Place Value: numbers to 100</w:t>
            </w:r>
          </w:p>
          <w:p w14:paraId="2ECF24E3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Measurement: time</w:t>
            </w:r>
          </w:p>
          <w:p w14:paraId="6193AE22" w14:textId="0FD8908A" w:rsidR="00AB4667" w:rsidRPr="00C11953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Measurement: money</w:t>
            </w:r>
          </w:p>
        </w:tc>
        <w:tc>
          <w:tcPr>
            <w:tcW w:w="1884" w:type="dxa"/>
          </w:tcPr>
          <w:p w14:paraId="2106ADFF" w14:textId="2AA06569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Place Value – numbers to 100</w:t>
            </w:r>
          </w:p>
          <w:p w14:paraId="09E8B099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Addition and Subtraction</w:t>
            </w:r>
          </w:p>
          <w:p w14:paraId="4AB35AF5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Money</w:t>
            </w:r>
          </w:p>
          <w:p w14:paraId="4E410156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Multiplication</w:t>
            </w:r>
          </w:p>
          <w:p w14:paraId="2AB3C812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Division</w:t>
            </w:r>
          </w:p>
          <w:p w14:paraId="32C7969F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Statistics</w:t>
            </w:r>
          </w:p>
          <w:p w14:paraId="7EA015E7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Properties of shapes</w:t>
            </w:r>
          </w:p>
          <w:p w14:paraId="55F04935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Fractions</w:t>
            </w:r>
          </w:p>
          <w:p w14:paraId="30AAA216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Measurement – Length and Height</w:t>
            </w:r>
          </w:p>
          <w:p w14:paraId="2927A719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Position and Direction</w:t>
            </w:r>
          </w:p>
          <w:p w14:paraId="729C5982" w14:textId="7DE2D265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Problem solving &amp; efficient methods</w:t>
            </w:r>
          </w:p>
          <w:p w14:paraId="3A0DA0C0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Time</w:t>
            </w:r>
          </w:p>
          <w:p w14:paraId="798C262A" w14:textId="00220044" w:rsidR="00AB4667" w:rsidRPr="000522FD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Measurement – Mass, Capacity and Temperature Investigations</w:t>
            </w:r>
          </w:p>
        </w:tc>
        <w:tc>
          <w:tcPr>
            <w:tcW w:w="1888" w:type="dxa"/>
          </w:tcPr>
          <w:p w14:paraId="64EEC8EE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Place Value within 1,000</w:t>
            </w:r>
          </w:p>
          <w:p w14:paraId="61C38249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Addition and Subtraction</w:t>
            </w:r>
          </w:p>
          <w:p w14:paraId="795553D3" w14:textId="0103E269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Multiplication and Division</w:t>
            </w:r>
            <w:r w:rsidR="00C748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0A074AD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Length and Perimeter</w:t>
            </w:r>
          </w:p>
          <w:p w14:paraId="452ED6CC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Fractions</w:t>
            </w:r>
          </w:p>
          <w:p w14:paraId="3F6271CA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Mass</w:t>
            </w:r>
          </w:p>
          <w:p w14:paraId="01B21D0E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Capacity</w:t>
            </w:r>
          </w:p>
          <w:p w14:paraId="0255E573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Fractions</w:t>
            </w:r>
          </w:p>
          <w:p w14:paraId="2CF88B0F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Money</w:t>
            </w:r>
          </w:p>
          <w:p w14:paraId="465075A2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Time</w:t>
            </w:r>
          </w:p>
          <w:p w14:paraId="6A6A37FE" w14:textId="77777777" w:rsidR="00AB4667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Angles and Properties of shapes</w:t>
            </w:r>
          </w:p>
          <w:p w14:paraId="10A114F8" w14:textId="31ADF636" w:rsidR="00AB4667" w:rsidRPr="000522FD" w:rsidRDefault="00AB4667" w:rsidP="00805E53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Statistics</w:t>
            </w:r>
          </w:p>
        </w:tc>
        <w:tc>
          <w:tcPr>
            <w:tcW w:w="1888" w:type="dxa"/>
          </w:tcPr>
          <w:p w14:paraId="2E0B5A3D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Place Value</w:t>
            </w:r>
          </w:p>
          <w:p w14:paraId="5BFE16F9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Addition and Subtraction</w:t>
            </w:r>
          </w:p>
          <w:p w14:paraId="1B8E5E6C" w14:textId="1EC77B23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 – perimeter</w:t>
            </w:r>
          </w:p>
          <w:p w14:paraId="0494EB86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Multiplication</w:t>
            </w:r>
          </w:p>
          <w:p w14:paraId="016343DA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Division</w:t>
            </w:r>
          </w:p>
          <w:p w14:paraId="3D8651BC" w14:textId="7708D86B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 – Area</w:t>
            </w:r>
          </w:p>
          <w:p w14:paraId="3476F2B4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Fractions</w:t>
            </w:r>
          </w:p>
          <w:p w14:paraId="133D4FD4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Decimals</w:t>
            </w:r>
          </w:p>
          <w:p w14:paraId="5D04DC59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Money</w:t>
            </w:r>
          </w:p>
          <w:p w14:paraId="665BCA72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Time</w:t>
            </w:r>
          </w:p>
          <w:p w14:paraId="1088A3AF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Statistics</w:t>
            </w:r>
          </w:p>
          <w:p w14:paraId="775531FF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Geometry – angles and 2D shapes</w:t>
            </w:r>
          </w:p>
          <w:p w14:paraId="0EAE1D60" w14:textId="5002D6D1" w:rsidR="00AB4667" w:rsidRPr="000522FD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Geometry – position and direction</w:t>
            </w:r>
          </w:p>
        </w:tc>
        <w:tc>
          <w:tcPr>
            <w:tcW w:w="1888" w:type="dxa"/>
          </w:tcPr>
          <w:p w14:paraId="6C9D7DA4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Place Value within 100,000</w:t>
            </w:r>
          </w:p>
          <w:p w14:paraId="148821F5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Place Value within 1,000,000</w:t>
            </w:r>
          </w:p>
          <w:p w14:paraId="649789F8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Addition and Subtraction</w:t>
            </w:r>
          </w:p>
          <w:p w14:paraId="01EDEBD9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Multiplication and Division</w:t>
            </w:r>
          </w:p>
          <w:p w14:paraId="722BEE89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Graphs and Tables</w:t>
            </w:r>
          </w:p>
          <w:p w14:paraId="3FCE1FCC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Area and Perimeter</w:t>
            </w:r>
          </w:p>
          <w:p w14:paraId="7667FA78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Fractions</w:t>
            </w:r>
          </w:p>
          <w:p w14:paraId="1673D17B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Decimals and Percentages</w:t>
            </w:r>
          </w:p>
          <w:p w14:paraId="52ACA287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Decimals</w:t>
            </w:r>
          </w:p>
          <w:p w14:paraId="3BA3CFC3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 –converting units</w:t>
            </w:r>
          </w:p>
          <w:p w14:paraId="62CDA668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Properties of shapes</w:t>
            </w:r>
          </w:p>
          <w:p w14:paraId="2020064C" w14:textId="7777777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Position and direction</w:t>
            </w:r>
          </w:p>
          <w:p w14:paraId="48A9B6F4" w14:textId="3AFBBC64" w:rsidR="00AB4667" w:rsidRPr="000522FD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 – volume and capacity</w:t>
            </w:r>
          </w:p>
        </w:tc>
        <w:tc>
          <w:tcPr>
            <w:tcW w:w="1890" w:type="dxa"/>
          </w:tcPr>
          <w:p w14:paraId="6639E072" w14:textId="1F87D4A8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Place value within 10, 000,000</w:t>
            </w:r>
          </w:p>
          <w:p w14:paraId="38F5E435" w14:textId="2D913806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Four operations</w:t>
            </w:r>
          </w:p>
          <w:p w14:paraId="371EFB06" w14:textId="0F89569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Fractions</w:t>
            </w:r>
          </w:p>
          <w:p w14:paraId="22CB8D2A" w14:textId="3346F232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Measure – imperial and metric measures</w:t>
            </w:r>
          </w:p>
          <w:p w14:paraId="43C63B42" w14:textId="1A6CD91F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Ratio and Proportion</w:t>
            </w:r>
          </w:p>
          <w:p w14:paraId="5CD227E4" w14:textId="0237FC10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Algebra</w:t>
            </w:r>
          </w:p>
          <w:p w14:paraId="38CD94E1" w14:textId="215F144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Decimals</w:t>
            </w:r>
          </w:p>
          <w:p w14:paraId="5799B20C" w14:textId="1E15B7AD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Percentages</w:t>
            </w:r>
          </w:p>
          <w:p w14:paraId="42342C08" w14:textId="1DF109ED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Measure – perimeter, area and volume</w:t>
            </w:r>
          </w:p>
          <w:p w14:paraId="43168783" w14:textId="0A09D7D0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Statistics</w:t>
            </w:r>
          </w:p>
          <w:p w14:paraId="36A8FA44" w14:textId="00778D49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Geometry – Properties of shapes</w:t>
            </w:r>
          </w:p>
          <w:p w14:paraId="0573D2F5" w14:textId="271DE56B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Geometry – position and direction</w:t>
            </w:r>
          </w:p>
          <w:p w14:paraId="40F6F4D7" w14:textId="3F253547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Problem Solving</w:t>
            </w:r>
          </w:p>
          <w:p w14:paraId="1179B322" w14:textId="765B6C0C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Revision</w:t>
            </w:r>
          </w:p>
          <w:p w14:paraId="2C4CFF1F" w14:textId="4D81DB44" w:rsidR="00AB4667" w:rsidRDefault="00AB4667" w:rsidP="00805E5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Transition to Year 7</w:t>
            </w:r>
          </w:p>
          <w:p w14:paraId="31DC88A1" w14:textId="201BD151" w:rsidR="00AB4667" w:rsidRPr="00756FB4" w:rsidRDefault="00AB4667" w:rsidP="00756F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667" w14:paraId="4797F6B0" w14:textId="77777777" w:rsidTr="00D771DF">
        <w:tc>
          <w:tcPr>
            <w:tcW w:w="1554" w:type="dxa"/>
          </w:tcPr>
          <w:p w14:paraId="79CADDAC" w14:textId="795AEF27" w:rsidR="00AB4667" w:rsidRPr="00DA37E9" w:rsidRDefault="00AB4667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37E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Science</w:t>
            </w:r>
          </w:p>
        </w:tc>
        <w:tc>
          <w:tcPr>
            <w:tcW w:w="2269" w:type="dxa"/>
          </w:tcPr>
          <w:p w14:paraId="4ADE8546" w14:textId="77777777" w:rsidR="0098409D" w:rsidRDefault="0098409D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Seasonal Changes</w:t>
            </w:r>
          </w:p>
          <w:p w14:paraId="55ABAB14" w14:textId="77777777" w:rsidR="0098409D" w:rsidRDefault="0098409D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Changes in State</w:t>
            </w:r>
          </w:p>
          <w:p w14:paraId="35CEFBED" w14:textId="6A259633" w:rsidR="0098409D" w:rsidRDefault="0098409D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Growing</w:t>
            </w:r>
            <w:r w:rsidR="006D556E">
              <w:rPr>
                <w:rFonts w:ascii="Times New Roman" w:hAnsi="Times New Roman" w:cs="Times New Roman"/>
                <w:sz w:val="20"/>
                <w:szCs w:val="20"/>
              </w:rPr>
              <w:t xml:space="preserve"> including life cycles</w:t>
            </w:r>
          </w:p>
          <w:p w14:paraId="60A38EE2" w14:textId="77777777" w:rsidR="0098409D" w:rsidRDefault="0098409D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Habitats</w:t>
            </w:r>
          </w:p>
          <w:p w14:paraId="432E0B73" w14:textId="7DAD617E" w:rsidR="00AB4667" w:rsidRPr="00734D53" w:rsidRDefault="0098409D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Climate Change</w:t>
            </w:r>
          </w:p>
        </w:tc>
        <w:tc>
          <w:tcPr>
            <w:tcW w:w="2127" w:type="dxa"/>
          </w:tcPr>
          <w:p w14:paraId="28E3152F" w14:textId="2B71AE07" w:rsidR="00AB4667" w:rsidRPr="00B32471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32471">
              <w:rPr>
                <w:rFonts w:ascii="Times New Roman" w:hAnsi="Times New Roman" w:cs="Times New Roman"/>
                <w:sz w:val="20"/>
                <w:szCs w:val="20"/>
              </w:rPr>
              <w:t>Seasonal Changes</w:t>
            </w:r>
          </w:p>
          <w:p w14:paraId="76A714EE" w14:textId="507CF3A7" w:rsidR="00AB4667" w:rsidRPr="00B32471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32471">
              <w:rPr>
                <w:rFonts w:ascii="Times New Roman" w:hAnsi="Times New Roman" w:cs="Times New Roman"/>
                <w:sz w:val="20"/>
                <w:szCs w:val="20"/>
              </w:rPr>
              <w:t>Everyday Materials</w:t>
            </w:r>
          </w:p>
          <w:p w14:paraId="18819C7D" w14:textId="3C252D82" w:rsidR="00AB4667" w:rsidRPr="00B32471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32471">
              <w:rPr>
                <w:rFonts w:ascii="Times New Roman" w:hAnsi="Times New Roman" w:cs="Times New Roman"/>
                <w:sz w:val="20"/>
                <w:szCs w:val="20"/>
              </w:rPr>
              <w:t xml:space="preserve">Animals, including humans (focusing on animals and grouping) </w:t>
            </w:r>
          </w:p>
          <w:p w14:paraId="794FA24C" w14:textId="3957911E" w:rsidR="00AB4667" w:rsidRPr="00B32471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32471">
              <w:rPr>
                <w:rFonts w:ascii="Times New Roman" w:hAnsi="Times New Roman" w:cs="Times New Roman"/>
                <w:sz w:val="20"/>
                <w:szCs w:val="20"/>
              </w:rPr>
              <w:t>Plants</w:t>
            </w:r>
          </w:p>
          <w:p w14:paraId="2128A25B" w14:textId="4FCA21DB" w:rsidR="00AB4667" w:rsidRPr="00B32471" w:rsidRDefault="00AB4667" w:rsidP="00686759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4" w:type="dxa"/>
          </w:tcPr>
          <w:p w14:paraId="4595A250" w14:textId="77777777" w:rsidR="00AB4667" w:rsidRPr="00B32471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32471">
              <w:rPr>
                <w:rFonts w:ascii="Times New Roman" w:hAnsi="Times New Roman" w:cs="Times New Roman"/>
                <w:sz w:val="20"/>
                <w:szCs w:val="20"/>
              </w:rPr>
              <w:t>Animals including Humans (focusing mainly on humans)</w:t>
            </w:r>
          </w:p>
          <w:p w14:paraId="4F29BE04" w14:textId="77777777" w:rsidR="00AB4667" w:rsidRPr="00B32471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32471">
              <w:rPr>
                <w:rFonts w:ascii="Times New Roman" w:hAnsi="Times New Roman" w:cs="Times New Roman"/>
                <w:sz w:val="20"/>
                <w:szCs w:val="20"/>
              </w:rPr>
              <w:t>Plants</w:t>
            </w:r>
          </w:p>
          <w:p w14:paraId="0F6B8356" w14:textId="77777777" w:rsidR="00AB4667" w:rsidRPr="00B32471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32471">
              <w:rPr>
                <w:rFonts w:ascii="Times New Roman" w:hAnsi="Times New Roman" w:cs="Times New Roman"/>
                <w:sz w:val="20"/>
                <w:szCs w:val="20"/>
              </w:rPr>
              <w:t>Living Things and their Habitats</w:t>
            </w:r>
          </w:p>
          <w:p w14:paraId="1880A644" w14:textId="0EF084D9" w:rsidR="00AB4667" w:rsidRPr="00B32471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3247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Uses of Everyday Materials</w:t>
            </w:r>
          </w:p>
        </w:tc>
        <w:tc>
          <w:tcPr>
            <w:tcW w:w="1888" w:type="dxa"/>
          </w:tcPr>
          <w:p w14:paraId="1D9D50F5" w14:textId="1319B8A7" w:rsidR="00F2442B" w:rsidRPr="00BF0457" w:rsidRDefault="00F2442B" w:rsidP="00BF0457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Rocks, Fossils and Soils</w:t>
            </w:r>
          </w:p>
          <w:p w14:paraId="473ACD0E" w14:textId="77777777" w:rsidR="00F2442B" w:rsidRPr="00BF0457" w:rsidRDefault="00F2442B" w:rsidP="00F2442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Forces &amp; Magnets</w:t>
            </w:r>
          </w:p>
          <w:p w14:paraId="6EB28FED" w14:textId="77777777" w:rsidR="00F2442B" w:rsidRPr="00BF0457" w:rsidRDefault="00F2442B" w:rsidP="00F2442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Animals Including Humans – Nutrition, Skeleton &amp; Muscles</w:t>
            </w:r>
          </w:p>
          <w:p w14:paraId="1B7AB4BA" w14:textId="77777777" w:rsidR="00F2442B" w:rsidRPr="00BF0457" w:rsidRDefault="00F2442B" w:rsidP="00F2442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Light</w:t>
            </w:r>
          </w:p>
          <w:p w14:paraId="2BBB305B" w14:textId="7C12C3B7" w:rsidR="00F2442B" w:rsidRPr="00BF0457" w:rsidRDefault="00F2442B" w:rsidP="00F2442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Plants</w:t>
            </w:r>
          </w:p>
          <w:p w14:paraId="5095CB19" w14:textId="77777777" w:rsidR="00F2442B" w:rsidRPr="00F2442B" w:rsidRDefault="00F2442B" w:rsidP="00F244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A068DF" w14:textId="166003EE" w:rsidR="00AB4667" w:rsidRPr="000522FD" w:rsidRDefault="00AB4667" w:rsidP="00395CE3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62E40E46" w14:textId="77777777" w:rsidR="00AB4667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States of Matter</w:t>
            </w:r>
          </w:p>
          <w:p w14:paraId="62047669" w14:textId="77777777" w:rsidR="00AB4667" w:rsidRPr="005C44BD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Electricity</w:t>
            </w:r>
          </w:p>
          <w:p w14:paraId="603F71F5" w14:textId="77777777" w:rsidR="00AB4667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Sound</w:t>
            </w:r>
          </w:p>
          <w:p w14:paraId="7D03BFB5" w14:textId="77777777" w:rsidR="00AB4667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Living Things and their Habitats</w:t>
            </w:r>
          </w:p>
          <w:p w14:paraId="13DE7EB0" w14:textId="6D862B71" w:rsidR="00AB4667" w:rsidRPr="007641AF" w:rsidRDefault="00AB4667" w:rsidP="00805E53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 xml:space="preserve">Animals Including Humans – Teeth, Digestive </w:t>
            </w:r>
            <w:r w:rsidRPr="00734D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System &amp; Food Chains</w:t>
            </w:r>
          </w:p>
        </w:tc>
        <w:tc>
          <w:tcPr>
            <w:tcW w:w="1888" w:type="dxa"/>
          </w:tcPr>
          <w:p w14:paraId="3E27CBB2" w14:textId="77777777" w:rsidR="00777CFB" w:rsidRPr="00777CFB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Properties and Change of Materials</w:t>
            </w:r>
          </w:p>
          <w:p w14:paraId="17BE33AC" w14:textId="77777777" w:rsidR="00777CFB" w:rsidRPr="00777CFB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t>Living things and their habitats</w:t>
            </w:r>
          </w:p>
          <w:p w14:paraId="76D11650" w14:textId="77777777" w:rsidR="00777CFB" w:rsidRPr="00777CFB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t>Animals, including Humans</w:t>
            </w:r>
          </w:p>
          <w:p w14:paraId="4E51EA2E" w14:textId="77777777" w:rsidR="00777CFB" w:rsidRPr="00777CFB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t>Forces</w:t>
            </w:r>
          </w:p>
          <w:p w14:paraId="5089E6E4" w14:textId="6FBC9A10" w:rsidR="00AB4667" w:rsidRPr="005C2978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t xml:space="preserve">Earth and Space </w:t>
            </w:r>
          </w:p>
        </w:tc>
        <w:tc>
          <w:tcPr>
            <w:tcW w:w="1890" w:type="dxa"/>
          </w:tcPr>
          <w:p w14:paraId="4587E731" w14:textId="77777777" w:rsidR="00777CFB" w:rsidRPr="00777CFB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t>Living things and their Habitats</w:t>
            </w:r>
          </w:p>
          <w:p w14:paraId="09BD2064" w14:textId="77777777" w:rsidR="00777CFB" w:rsidRPr="00777CFB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t>Animals, including Humans</w:t>
            </w:r>
          </w:p>
          <w:p w14:paraId="37904AC9" w14:textId="77777777" w:rsidR="00777CFB" w:rsidRPr="00777CFB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t>Evolution and Inheritance</w:t>
            </w:r>
          </w:p>
          <w:p w14:paraId="3591CC2C" w14:textId="77777777" w:rsidR="00777CFB" w:rsidRPr="00777CFB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t>Light</w:t>
            </w:r>
          </w:p>
          <w:p w14:paraId="355294F1" w14:textId="77777777" w:rsidR="00777CFB" w:rsidRPr="00777CFB" w:rsidRDefault="00777CFB" w:rsidP="00777C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7CFB">
              <w:rPr>
                <w:rFonts w:ascii="Times New Roman" w:hAnsi="Times New Roman" w:cs="Times New Roman"/>
                <w:sz w:val="20"/>
                <w:szCs w:val="20"/>
              </w:rPr>
              <w:t>Electricity</w:t>
            </w:r>
          </w:p>
          <w:p w14:paraId="2AF657ED" w14:textId="77777777" w:rsidR="00AB4667" w:rsidRPr="009C5C6A" w:rsidRDefault="00AB4667" w:rsidP="009C5C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727A" w14:paraId="60D98740" w14:textId="77777777" w:rsidTr="00BA6630">
        <w:tc>
          <w:tcPr>
            <w:tcW w:w="1554" w:type="dxa"/>
          </w:tcPr>
          <w:p w14:paraId="36A2272F" w14:textId="77777777" w:rsidR="00E8727A" w:rsidRDefault="00E8727A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37E9">
              <w:rPr>
                <w:rFonts w:ascii="Times New Roman" w:hAnsi="Times New Roman" w:cs="Times New Roman"/>
                <w:b/>
                <w:sz w:val="28"/>
                <w:szCs w:val="28"/>
              </w:rPr>
              <w:t>ICT</w:t>
            </w:r>
          </w:p>
          <w:p w14:paraId="537FED5C" w14:textId="23917F31" w:rsidR="00E8727A" w:rsidRDefault="00E8727A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(Teach Computing)</w:t>
            </w:r>
          </w:p>
          <w:p w14:paraId="2BDFA4BE" w14:textId="0E00E5E3" w:rsidR="00E8727A" w:rsidRPr="00DA37E9" w:rsidRDefault="00E8727A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</w:tcPr>
          <w:p w14:paraId="01D0232D" w14:textId="77777777" w:rsidR="00E8727A" w:rsidRPr="00CE0139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E0139">
              <w:rPr>
                <w:rFonts w:ascii="Times New Roman" w:hAnsi="Times New Roman" w:cs="Times New Roman"/>
                <w:sz w:val="20"/>
                <w:szCs w:val="20"/>
              </w:rPr>
              <w:t>Technology Around Us</w:t>
            </w:r>
          </w:p>
          <w:p w14:paraId="70FEC426" w14:textId="50E64EE5" w:rsidR="00E8727A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E0139">
              <w:rPr>
                <w:rFonts w:ascii="Times New Roman" w:hAnsi="Times New Roman" w:cs="Times New Roman"/>
                <w:sz w:val="20"/>
                <w:szCs w:val="20"/>
              </w:rPr>
              <w:t>Hardware</w:t>
            </w:r>
          </w:p>
          <w:p w14:paraId="2E6D8FB8" w14:textId="6E498B19" w:rsidR="00E8727A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Online Safety</w:t>
            </w:r>
          </w:p>
          <w:p w14:paraId="166A2A6E" w14:textId="10C7F220" w:rsidR="00E8727A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How to use computers safely</w:t>
            </w:r>
          </w:p>
          <w:p w14:paraId="61A07D68" w14:textId="5B691E18" w:rsidR="00E8727A" w:rsidRPr="00CE0139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Logging onto computers</w:t>
            </w:r>
          </w:p>
          <w:p w14:paraId="21CFD1DD" w14:textId="77777777" w:rsidR="00E8727A" w:rsidRPr="00CE0139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E0139">
              <w:rPr>
                <w:rFonts w:ascii="Times New Roman" w:hAnsi="Times New Roman" w:cs="Times New Roman"/>
                <w:sz w:val="20"/>
                <w:szCs w:val="20"/>
              </w:rPr>
              <w:t>Quizzes</w:t>
            </w:r>
          </w:p>
          <w:p w14:paraId="428191B9" w14:textId="77777777" w:rsidR="00E8727A" w:rsidRPr="00CE0139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E0139">
              <w:rPr>
                <w:rFonts w:ascii="Times New Roman" w:hAnsi="Times New Roman" w:cs="Times New Roman"/>
                <w:sz w:val="20"/>
                <w:szCs w:val="20"/>
              </w:rPr>
              <w:t>Mouse and Trackpad Skills</w:t>
            </w:r>
          </w:p>
          <w:p w14:paraId="249DD7D3" w14:textId="77777777" w:rsidR="00E8727A" w:rsidRPr="00CE0139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E0139">
              <w:rPr>
                <w:rFonts w:ascii="Times New Roman" w:hAnsi="Times New Roman" w:cs="Times New Roman"/>
                <w:sz w:val="20"/>
                <w:szCs w:val="20"/>
              </w:rPr>
              <w:t>Keyboard Skills</w:t>
            </w:r>
          </w:p>
          <w:p w14:paraId="762FE81B" w14:textId="77777777" w:rsidR="00E8727A" w:rsidRPr="00CE0139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E0139">
              <w:rPr>
                <w:rFonts w:ascii="Times New Roman" w:hAnsi="Times New Roman" w:cs="Times New Roman"/>
                <w:sz w:val="20"/>
                <w:szCs w:val="20"/>
              </w:rPr>
              <w:t>Drawing Skills</w:t>
            </w:r>
          </w:p>
          <w:p w14:paraId="139B3266" w14:textId="77777777" w:rsidR="00E8727A" w:rsidRPr="00CE0139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E0139">
              <w:rPr>
                <w:rFonts w:ascii="Times New Roman" w:hAnsi="Times New Roman" w:cs="Times New Roman"/>
                <w:sz w:val="20"/>
                <w:szCs w:val="20"/>
              </w:rPr>
              <w:t>Robots</w:t>
            </w:r>
          </w:p>
          <w:p w14:paraId="5609CDC0" w14:textId="77777777" w:rsidR="00E8727A" w:rsidRPr="00CE0139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E0139">
              <w:rPr>
                <w:rFonts w:ascii="Times New Roman" w:hAnsi="Times New Roman" w:cs="Times New Roman"/>
                <w:sz w:val="20"/>
                <w:szCs w:val="20"/>
              </w:rPr>
              <w:t>Sounds</w:t>
            </w:r>
          </w:p>
          <w:p w14:paraId="5CF1B487" w14:textId="1196821A" w:rsidR="00E8727A" w:rsidRPr="00CE0139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CE0139">
              <w:rPr>
                <w:rFonts w:ascii="Times New Roman" w:hAnsi="Times New Roman" w:cs="Times New Roman"/>
                <w:sz w:val="20"/>
                <w:szCs w:val="20"/>
              </w:rPr>
              <w:t>Photography</w:t>
            </w:r>
          </w:p>
        </w:tc>
        <w:tc>
          <w:tcPr>
            <w:tcW w:w="4011" w:type="dxa"/>
            <w:gridSpan w:val="2"/>
          </w:tcPr>
          <w:p w14:paraId="45A55334" w14:textId="40BA3BC3" w:rsidR="00E8727A" w:rsidRDefault="00E8727A" w:rsidP="00E91CA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8727A">
              <w:rPr>
                <w:rFonts w:ascii="Times New Roman" w:hAnsi="Times New Roman" w:cs="Times New Roman"/>
                <w:sz w:val="20"/>
                <w:szCs w:val="20"/>
              </w:rPr>
              <w:t>Online Safety &amp; Computing systems &amp; networks</w:t>
            </w:r>
          </w:p>
          <w:p w14:paraId="43937371" w14:textId="77777777" w:rsidR="00E8727A" w:rsidRPr="00E8727A" w:rsidRDefault="00E8727A" w:rsidP="00E8727A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E235CD" w14:textId="0AC09A75" w:rsidR="00E8727A" w:rsidRDefault="00E8727A" w:rsidP="00E91CA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8727A">
              <w:rPr>
                <w:rFonts w:ascii="Times New Roman" w:hAnsi="Times New Roman" w:cs="Times New Roman"/>
                <w:sz w:val="20"/>
                <w:szCs w:val="20"/>
              </w:rPr>
              <w:t>Creating Media- photography</w:t>
            </w:r>
          </w:p>
          <w:p w14:paraId="7D252D78" w14:textId="77777777" w:rsidR="00E8727A" w:rsidRPr="00E8727A" w:rsidRDefault="00E8727A" w:rsidP="00E8727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F23D45" w14:textId="77777777" w:rsidR="00E8727A" w:rsidRPr="00E8727A" w:rsidRDefault="00E8727A" w:rsidP="00E8727A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0123680" w14:textId="3E9D0BAE" w:rsidR="00E8727A" w:rsidRDefault="00E8727A" w:rsidP="00E91CA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8727A">
              <w:rPr>
                <w:rFonts w:ascii="Times New Roman" w:hAnsi="Times New Roman" w:cs="Times New Roman"/>
                <w:sz w:val="20"/>
                <w:szCs w:val="20"/>
              </w:rPr>
              <w:t>Programming A – robot algorithms</w:t>
            </w:r>
          </w:p>
          <w:p w14:paraId="29D5D905" w14:textId="77777777" w:rsidR="00E8727A" w:rsidRPr="00E8727A" w:rsidRDefault="00E8727A" w:rsidP="00E8727A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35592C" w14:textId="0BF3613F" w:rsidR="00E8727A" w:rsidRDefault="00E8727A" w:rsidP="00E91CA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8727A">
              <w:rPr>
                <w:rFonts w:ascii="Times New Roman" w:hAnsi="Times New Roman" w:cs="Times New Roman"/>
                <w:sz w:val="20"/>
                <w:szCs w:val="20"/>
              </w:rPr>
              <w:t>Data and Information</w:t>
            </w:r>
          </w:p>
          <w:p w14:paraId="2CC46C5A" w14:textId="77777777" w:rsidR="00E8727A" w:rsidRPr="00E8727A" w:rsidRDefault="00E8727A" w:rsidP="00E8727A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66BDB" w14:textId="77777777" w:rsidR="00E8727A" w:rsidRPr="00E8727A" w:rsidRDefault="00E8727A" w:rsidP="00E8727A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E0BE79" w14:textId="1EFA2E16" w:rsidR="00E8727A" w:rsidRDefault="00E8727A" w:rsidP="00E91CA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8727A">
              <w:rPr>
                <w:rFonts w:ascii="Times New Roman" w:hAnsi="Times New Roman" w:cs="Times New Roman"/>
                <w:sz w:val="20"/>
                <w:szCs w:val="20"/>
              </w:rPr>
              <w:t>Creating media – music</w:t>
            </w:r>
          </w:p>
          <w:p w14:paraId="7EC6D742" w14:textId="77777777" w:rsidR="00E8727A" w:rsidRPr="00E8727A" w:rsidRDefault="00E8727A" w:rsidP="00E8727A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FEBF63" w14:textId="4D0EA454" w:rsidR="00E8727A" w:rsidRPr="00E8727A" w:rsidRDefault="00E8727A" w:rsidP="00E91CAA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E8727A">
              <w:rPr>
                <w:rFonts w:ascii="Times New Roman" w:hAnsi="Times New Roman" w:cs="Times New Roman"/>
                <w:sz w:val="20"/>
                <w:szCs w:val="20"/>
              </w:rPr>
              <w:t>Programming B -programming quizzes</w:t>
            </w:r>
          </w:p>
        </w:tc>
        <w:tc>
          <w:tcPr>
            <w:tcW w:w="1888" w:type="dxa"/>
          </w:tcPr>
          <w:p w14:paraId="5784AA7E" w14:textId="6BC756D5" w:rsidR="00E8727A" w:rsidRPr="00BF0457" w:rsidRDefault="00E8727A" w:rsidP="00AA76AC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Online Safety &amp; Computing Systems &amp; networks – connecting computers</w:t>
            </w:r>
          </w:p>
          <w:p w14:paraId="0C590ED7" w14:textId="77777777" w:rsidR="00E8727A" w:rsidRPr="00BF0457" w:rsidRDefault="00E8727A" w:rsidP="00AA76AC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Creating media – stop frame animation</w:t>
            </w:r>
          </w:p>
          <w:p w14:paraId="158F18E3" w14:textId="77777777" w:rsidR="00E8727A" w:rsidRPr="00BF0457" w:rsidRDefault="00E8727A" w:rsidP="00AA76AC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Programming A – sequencing sounds</w:t>
            </w:r>
          </w:p>
          <w:p w14:paraId="36721D60" w14:textId="77777777" w:rsidR="00E8727A" w:rsidRPr="00BF0457" w:rsidRDefault="00E8727A" w:rsidP="00AA76AC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Data &amp; Information – Branching Databases</w:t>
            </w:r>
          </w:p>
          <w:p w14:paraId="0EFFC000" w14:textId="77777777" w:rsidR="00E8727A" w:rsidRPr="00BF0457" w:rsidRDefault="00E8727A" w:rsidP="00AA76AC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Creating media – desktop publishing</w:t>
            </w:r>
          </w:p>
          <w:p w14:paraId="54AF81A0" w14:textId="12291291" w:rsidR="00E8727A" w:rsidRPr="00BF0457" w:rsidRDefault="00E8727A" w:rsidP="00AA76AC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Programming B – events &amp; actions in programs</w:t>
            </w:r>
          </w:p>
        </w:tc>
        <w:tc>
          <w:tcPr>
            <w:tcW w:w="1888" w:type="dxa"/>
          </w:tcPr>
          <w:p w14:paraId="75AE237B" w14:textId="0209B710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Online Safety &amp; Computing Systems and networks – the internet.</w:t>
            </w:r>
          </w:p>
          <w:p w14:paraId="5AF858C3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Creating media – audio production</w:t>
            </w:r>
          </w:p>
          <w:p w14:paraId="3C22B39A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Programming A – repetition in shapes.</w:t>
            </w:r>
          </w:p>
          <w:p w14:paraId="7106CD98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Data &amp; Information – data logging</w:t>
            </w:r>
          </w:p>
          <w:p w14:paraId="7DCFC7DF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Creating media -photo editing</w:t>
            </w:r>
          </w:p>
          <w:p w14:paraId="1F71C923" w14:textId="43D4CD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Programming B – repetition in games.</w:t>
            </w:r>
          </w:p>
        </w:tc>
        <w:tc>
          <w:tcPr>
            <w:tcW w:w="1888" w:type="dxa"/>
          </w:tcPr>
          <w:p w14:paraId="59052138" w14:textId="0087DAE3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Online Safety &amp; Computing Systems &amp; networks – systems and searching</w:t>
            </w:r>
          </w:p>
          <w:p w14:paraId="74844147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Creating media – video production</w:t>
            </w:r>
          </w:p>
          <w:p w14:paraId="51780036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Programming A – selection in physical computing</w:t>
            </w:r>
          </w:p>
          <w:p w14:paraId="1A1EBA64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Data &amp; Information – flat-file data bases</w:t>
            </w:r>
          </w:p>
          <w:p w14:paraId="0436FFD3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Creating media – introduction to vector graphics</w:t>
            </w:r>
          </w:p>
          <w:p w14:paraId="419E8815" w14:textId="0050462B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Programming B – selection in puzzles</w:t>
            </w:r>
          </w:p>
        </w:tc>
        <w:tc>
          <w:tcPr>
            <w:tcW w:w="1890" w:type="dxa"/>
          </w:tcPr>
          <w:p w14:paraId="6AC9C386" w14:textId="36CBBC9F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Online Safety &amp; Computing Systems &amp; networks – communication &amp; collaboration</w:t>
            </w:r>
          </w:p>
          <w:p w14:paraId="521B96D7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Creating media – web page creation</w:t>
            </w:r>
          </w:p>
          <w:p w14:paraId="6ED3715B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Programming A- Variables in games</w:t>
            </w:r>
          </w:p>
          <w:p w14:paraId="7ACB4BD9" w14:textId="30190D30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Data &amp; Information – spreadsheets</w:t>
            </w:r>
          </w:p>
          <w:p w14:paraId="5D649740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Creating media – 3D modelling</w:t>
            </w:r>
          </w:p>
          <w:p w14:paraId="0D21CCEA" w14:textId="77777777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Programming B – sensing movement</w:t>
            </w:r>
          </w:p>
          <w:p w14:paraId="0A5E5B19" w14:textId="2B74B706" w:rsidR="00E8727A" w:rsidRPr="00BF0457" w:rsidRDefault="00E8727A" w:rsidP="00805E53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 xml:space="preserve">Using the </w:t>
            </w:r>
            <w:proofErr w:type="spellStart"/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microbit</w:t>
            </w:r>
            <w:proofErr w:type="spellEnd"/>
            <w:r w:rsidRPr="00BF0457">
              <w:rPr>
                <w:rFonts w:ascii="Times New Roman" w:hAnsi="Times New Roman" w:cs="Times New Roman"/>
                <w:sz w:val="20"/>
                <w:szCs w:val="20"/>
              </w:rPr>
              <w:t xml:space="preserve"> for primary to secondary transition.</w:t>
            </w:r>
          </w:p>
        </w:tc>
      </w:tr>
      <w:tr w:rsidR="00117822" w14:paraId="4F263705" w14:textId="77777777" w:rsidTr="00394D2D">
        <w:tc>
          <w:tcPr>
            <w:tcW w:w="1554" w:type="dxa"/>
          </w:tcPr>
          <w:p w14:paraId="142692CC" w14:textId="77777777" w:rsidR="00117822" w:rsidRPr="00DA37E9" w:rsidRDefault="00117822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37E9">
              <w:rPr>
                <w:rFonts w:ascii="Times New Roman" w:hAnsi="Times New Roman" w:cs="Times New Roman"/>
                <w:b/>
                <w:sz w:val="28"/>
                <w:szCs w:val="28"/>
              </w:rPr>
              <w:t>History</w:t>
            </w:r>
          </w:p>
          <w:p w14:paraId="2246B27D" w14:textId="77777777" w:rsidR="00117822" w:rsidRDefault="00117822" w:rsidP="009D34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(Kapow)</w:t>
            </w:r>
          </w:p>
          <w:p w14:paraId="26DA48D8" w14:textId="77777777" w:rsidR="00117822" w:rsidRPr="00CB49BB" w:rsidRDefault="00117822" w:rsidP="00CB49B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269" w:type="dxa"/>
          </w:tcPr>
          <w:p w14:paraId="54FA4719" w14:textId="77777777" w:rsidR="00117822" w:rsidRPr="009D343C" w:rsidRDefault="00117822" w:rsidP="009D343C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Peek into the past</w:t>
            </w:r>
          </w:p>
          <w:p w14:paraId="19A6C751" w14:textId="5C7A3E64" w:rsidR="00117822" w:rsidRPr="009D343C" w:rsidRDefault="00117822" w:rsidP="009D343C">
            <w:pPr>
              <w:pStyle w:val="ListParagraph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Adventures through time</w:t>
            </w:r>
          </w:p>
        </w:tc>
        <w:tc>
          <w:tcPr>
            <w:tcW w:w="4011" w:type="dxa"/>
            <w:gridSpan w:val="2"/>
          </w:tcPr>
          <w:p w14:paraId="6D806665" w14:textId="63C2AB0B" w:rsidR="00117822" w:rsidRDefault="00117822" w:rsidP="00117822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What is history?</w:t>
            </w:r>
          </w:p>
          <w:p w14:paraId="3E28B95C" w14:textId="77777777" w:rsidR="00117822" w:rsidRDefault="00117822" w:rsidP="00117822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1A49BA" w14:textId="3B5BDBA2" w:rsidR="00117822" w:rsidRDefault="00117822" w:rsidP="00117822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How was school different in the past?</w:t>
            </w:r>
          </w:p>
          <w:p w14:paraId="4E05AE31" w14:textId="77777777" w:rsidR="00117822" w:rsidRDefault="00117822" w:rsidP="00117822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E533A1" w14:textId="3874FAD2" w:rsidR="00117822" w:rsidRPr="00117822" w:rsidRDefault="00117822" w:rsidP="00117822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What is a monarch?</w:t>
            </w:r>
          </w:p>
        </w:tc>
        <w:tc>
          <w:tcPr>
            <w:tcW w:w="1888" w:type="dxa"/>
          </w:tcPr>
          <w:p w14:paraId="1548DA97" w14:textId="6772E15F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Would you prefer to live in the Stone Age, Iron Age or Bronze Age?</w:t>
            </w:r>
          </w:p>
          <w:p w14:paraId="3D3CEEA0" w14:textId="173FD22E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Why did the Romans settle in Britain?</w:t>
            </w:r>
          </w:p>
          <w:p w14:paraId="066EDBF9" w14:textId="3D618FAF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How different were the beliefs in Ancient Egypt?</w:t>
            </w:r>
          </w:p>
          <w:p w14:paraId="26F69FE2" w14:textId="77777777" w:rsidR="00117822" w:rsidRPr="009D343C" w:rsidRDefault="00117822" w:rsidP="00B0069A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607073" w14:textId="77777777" w:rsidR="00117822" w:rsidRPr="009D343C" w:rsidRDefault="00117822" w:rsidP="00CB49B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61030DEB" w14:textId="5DC75B32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How have children’s lives changed?</w:t>
            </w:r>
          </w:p>
          <w:p w14:paraId="44027850" w14:textId="7C3AAF65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 xml:space="preserve">How hard was it to invade and settle in Britain? </w:t>
            </w:r>
          </w:p>
          <w:p w14:paraId="38E4719F" w14:textId="3646B7C1" w:rsidR="00117822" w:rsidRPr="00B83174" w:rsidRDefault="00117822" w:rsidP="00B83174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How did the achievements of the Mayan civilisation and beyond?</w:t>
            </w:r>
          </w:p>
          <w:p w14:paraId="4D39DCCB" w14:textId="77777777" w:rsidR="00117822" w:rsidRPr="009D343C" w:rsidRDefault="00117822" w:rsidP="00B0069A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4B078534" w14:textId="77777777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What was life like in Tudor England?</w:t>
            </w:r>
          </w:p>
          <w:p w14:paraId="042BE9C3" w14:textId="77777777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What did the Greeks ever do for us?</w:t>
            </w:r>
          </w:p>
          <w:p w14:paraId="62B810F0" w14:textId="33B46FF9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 xml:space="preserve">Were the Vikings raiders, traders or something else? </w:t>
            </w:r>
          </w:p>
        </w:tc>
        <w:tc>
          <w:tcPr>
            <w:tcW w:w="1890" w:type="dxa"/>
          </w:tcPr>
          <w:p w14:paraId="7CEBCDD2" w14:textId="48552D5E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What does the Census tell us about our local area?</w:t>
            </w:r>
          </w:p>
          <w:p w14:paraId="06BA3AAE" w14:textId="3F1BA262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What was the impact of WWII on the people of Britain?</w:t>
            </w:r>
          </w:p>
          <w:p w14:paraId="32C51E3F" w14:textId="07280114" w:rsidR="00117822" w:rsidRPr="009D343C" w:rsidRDefault="00117822" w:rsidP="009D343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9D343C">
              <w:rPr>
                <w:rFonts w:ascii="Times New Roman" w:hAnsi="Times New Roman" w:cs="Times New Roman"/>
                <w:sz w:val="20"/>
                <w:szCs w:val="20"/>
              </w:rPr>
              <w:t>Transition – Unheard histories – Who should feature on the £10 note?</w:t>
            </w:r>
          </w:p>
        </w:tc>
      </w:tr>
      <w:tr w:rsidR="00117822" w14:paraId="1BC10E86" w14:textId="77777777" w:rsidTr="001262F8">
        <w:tc>
          <w:tcPr>
            <w:tcW w:w="1554" w:type="dxa"/>
          </w:tcPr>
          <w:p w14:paraId="08199662" w14:textId="49B52D8C" w:rsidR="00117822" w:rsidRDefault="00117822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Geograph</w:t>
            </w:r>
            <w:r w:rsidRPr="00DA37E9">
              <w:rPr>
                <w:rFonts w:ascii="Times New Roman" w:hAnsi="Times New Roman" w:cs="Times New Roman"/>
                <w:b/>
                <w:sz w:val="28"/>
                <w:szCs w:val="28"/>
              </w:rPr>
              <w:t>y</w:t>
            </w:r>
          </w:p>
          <w:p w14:paraId="6F5D85CA" w14:textId="77777777" w:rsidR="00117822" w:rsidRDefault="00117822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(Kapow)</w:t>
            </w:r>
          </w:p>
          <w:p w14:paraId="58AADFBA" w14:textId="45D09E81" w:rsidR="00117822" w:rsidRPr="007641AF" w:rsidRDefault="00117822" w:rsidP="00BD6C8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</w:tcPr>
          <w:p w14:paraId="1A62D961" w14:textId="77777777" w:rsidR="00117822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Local area/map</w:t>
            </w:r>
          </w:p>
          <w:p w14:paraId="1B5138E2" w14:textId="77777777" w:rsidR="00117822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Compare towns and cities.</w:t>
            </w:r>
          </w:p>
          <w:p w14:paraId="03FC9B35" w14:textId="77777777" w:rsidR="00117822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Contrast life around the world.</w:t>
            </w:r>
          </w:p>
          <w:p w14:paraId="60FBCAE8" w14:textId="34F02446" w:rsidR="00117822" w:rsidRPr="00BD6C8D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Homes around the world</w:t>
            </w:r>
          </w:p>
        </w:tc>
        <w:tc>
          <w:tcPr>
            <w:tcW w:w="4011" w:type="dxa"/>
            <w:gridSpan w:val="2"/>
          </w:tcPr>
          <w:p w14:paraId="45F3B8AF" w14:textId="5F29DAFB" w:rsidR="00117822" w:rsidRPr="00117822" w:rsidRDefault="00117822" w:rsidP="00117822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ere am I?</w:t>
            </w:r>
          </w:p>
          <w:p w14:paraId="6A6509C5" w14:textId="718EF2C3" w:rsidR="00117822" w:rsidRPr="00117822" w:rsidRDefault="00117822" w:rsidP="0011782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F3C115" w14:textId="3200F934" w:rsidR="00117822" w:rsidRPr="00734D53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Would you prefer to live in a hot or cold place?</w:t>
            </w:r>
          </w:p>
          <w:p w14:paraId="5FDBB7D5" w14:textId="1948A7DC" w:rsidR="00117822" w:rsidRPr="00734D53" w:rsidRDefault="00117822" w:rsidP="00117822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4FA76E" w14:textId="1AFA15D5" w:rsidR="00117822" w:rsidRPr="007641AF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What is it like to live by the coast?</w:t>
            </w:r>
          </w:p>
        </w:tc>
        <w:tc>
          <w:tcPr>
            <w:tcW w:w="1888" w:type="dxa"/>
          </w:tcPr>
          <w:p w14:paraId="6BCCC0CD" w14:textId="16B8FF7C" w:rsidR="00117822" w:rsidRPr="00BF0457" w:rsidRDefault="00117822" w:rsidP="00BF045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Why do people live near volcanoes?</w:t>
            </w:r>
          </w:p>
          <w:p w14:paraId="522DF437" w14:textId="4427697D" w:rsidR="00117822" w:rsidRPr="00BF0457" w:rsidRDefault="00117822" w:rsidP="00BF045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Are all settlements the same?</w:t>
            </w:r>
          </w:p>
          <w:p w14:paraId="3706B3CF" w14:textId="5EA22550" w:rsidR="00117822" w:rsidRPr="00BF0457" w:rsidRDefault="00117822" w:rsidP="00BF0457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Who lives in Antarctica?</w:t>
            </w:r>
          </w:p>
          <w:p w14:paraId="41245F88" w14:textId="77777777" w:rsidR="00117822" w:rsidRPr="007641AF" w:rsidRDefault="00117822" w:rsidP="00764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048C954A" w14:textId="77777777" w:rsidR="00117822" w:rsidRPr="00734D53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What are rivers and how are they used?</w:t>
            </w:r>
          </w:p>
          <w:p w14:paraId="08643A37" w14:textId="0D760AE4" w:rsidR="00117822" w:rsidRPr="00734D53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Why are rainforests important to us?</w:t>
            </w:r>
          </w:p>
          <w:p w14:paraId="7489D8BC" w14:textId="64004EDB" w:rsidR="00117822" w:rsidRPr="00734D53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Where does our food come from?</w:t>
            </w:r>
          </w:p>
          <w:p w14:paraId="7D8C3625" w14:textId="77777777" w:rsidR="00117822" w:rsidRPr="007641AF" w:rsidRDefault="00117822" w:rsidP="007641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08785488" w14:textId="77777777" w:rsidR="00117822" w:rsidRPr="00734D53" w:rsidRDefault="00117822" w:rsidP="00805E5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Would you like to live in the desert?</w:t>
            </w:r>
          </w:p>
          <w:p w14:paraId="0685517B" w14:textId="2C9B3EFB" w:rsidR="00117822" w:rsidRPr="00734D53" w:rsidRDefault="00117822" w:rsidP="00805E5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Why do oceans matter?</w:t>
            </w:r>
          </w:p>
          <w:p w14:paraId="62C65FE3" w14:textId="77777777" w:rsidR="00117822" w:rsidRDefault="00117822" w:rsidP="00805E53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Why does population change?</w:t>
            </w:r>
          </w:p>
          <w:p w14:paraId="4081BD4F" w14:textId="2F97A0B6" w:rsidR="00117822" w:rsidRPr="007641AF" w:rsidRDefault="00117822" w:rsidP="00A30847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</w:tcPr>
          <w:p w14:paraId="160CFA9A" w14:textId="77777777" w:rsidR="00117822" w:rsidRPr="00734D53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What is life like in the Alps?</w:t>
            </w:r>
          </w:p>
          <w:p w14:paraId="2A18426D" w14:textId="082A41F5" w:rsidR="00117822" w:rsidRPr="00734D53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Where does our energy come from?</w:t>
            </w:r>
          </w:p>
          <w:p w14:paraId="78C0E93F" w14:textId="1A334958" w:rsidR="00117822" w:rsidRPr="007641AF" w:rsidRDefault="00117822" w:rsidP="00805E53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Can I carry out an independent fieldwork enquiry?</w:t>
            </w:r>
          </w:p>
        </w:tc>
      </w:tr>
      <w:tr w:rsidR="00787EB7" w14:paraId="3C4FA4A4" w14:textId="77777777" w:rsidTr="00EA44B1">
        <w:tc>
          <w:tcPr>
            <w:tcW w:w="1554" w:type="dxa"/>
          </w:tcPr>
          <w:p w14:paraId="5856EF3D" w14:textId="77777777" w:rsidR="00787EB7" w:rsidRDefault="00787EB7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37E9">
              <w:rPr>
                <w:rFonts w:ascii="Times New Roman" w:hAnsi="Times New Roman" w:cs="Times New Roman"/>
                <w:b/>
                <w:sz w:val="28"/>
                <w:szCs w:val="28"/>
              </w:rPr>
              <w:t>Art</w:t>
            </w:r>
          </w:p>
          <w:p w14:paraId="1A24D8B8" w14:textId="77777777" w:rsidR="00787EB7" w:rsidRDefault="00787EB7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(Kapow)</w:t>
            </w:r>
          </w:p>
          <w:p w14:paraId="129AD15B" w14:textId="77777777" w:rsidR="00787EB7" w:rsidRPr="00DA37E9" w:rsidRDefault="00787EB7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</w:tcPr>
          <w:p w14:paraId="4C49418B" w14:textId="77777777" w:rsidR="00787EB7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Marvellous Marks</w:t>
            </w:r>
          </w:p>
          <w:p w14:paraId="4C3E205D" w14:textId="77777777" w:rsidR="00787EB7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Paint my world</w:t>
            </w:r>
          </w:p>
          <w:p w14:paraId="5438C1C4" w14:textId="77777777" w:rsidR="00787EB7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Creation Station</w:t>
            </w:r>
          </w:p>
          <w:p w14:paraId="500C6FBF" w14:textId="5CBF40C2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Let’s get crafty</w:t>
            </w:r>
          </w:p>
        </w:tc>
        <w:tc>
          <w:tcPr>
            <w:tcW w:w="4011" w:type="dxa"/>
            <w:gridSpan w:val="2"/>
          </w:tcPr>
          <w:p w14:paraId="7E841C27" w14:textId="646A3BFF" w:rsidR="00787EB7" w:rsidRDefault="00787EB7" w:rsidP="00787EB7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 xml:space="preserve">Drawing: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Understanding tone &amp; texture</w:t>
            </w:r>
          </w:p>
          <w:p w14:paraId="5A8C8FF5" w14:textId="77777777" w:rsidR="00787EB7" w:rsidRPr="00787EB7" w:rsidRDefault="00787EB7" w:rsidP="00787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BE1871" w14:textId="63589D02" w:rsidR="00787EB7" w:rsidRDefault="00787EB7" w:rsidP="00787EB7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Painting: Life in colour</w:t>
            </w:r>
          </w:p>
          <w:p w14:paraId="7681ABDF" w14:textId="77777777" w:rsidR="00787EB7" w:rsidRPr="00787EB7" w:rsidRDefault="00787EB7" w:rsidP="00787EB7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8C4D63" w14:textId="77777777" w:rsidR="00787EB7" w:rsidRDefault="00787EB7" w:rsidP="00787EB7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C2E57D" w14:textId="7BD63989" w:rsidR="00787EB7" w:rsidRPr="00787EB7" w:rsidRDefault="00787EB7" w:rsidP="00787EB7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Craft and Design: Map it out</w:t>
            </w:r>
          </w:p>
        </w:tc>
        <w:tc>
          <w:tcPr>
            <w:tcW w:w="1888" w:type="dxa"/>
          </w:tcPr>
          <w:p w14:paraId="3B2D0263" w14:textId="1BDD7139" w:rsidR="00787EB7" w:rsidRPr="00BF0457" w:rsidRDefault="00787EB7" w:rsidP="00F2442B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 xml:space="preserve">Painting and mixed media: </w:t>
            </w:r>
            <w:r w:rsidR="0045702A">
              <w:rPr>
                <w:rFonts w:ascii="Times New Roman" w:hAnsi="Times New Roman" w:cs="Times New Roman"/>
                <w:sz w:val="20"/>
                <w:szCs w:val="20"/>
              </w:rPr>
              <w:t>Exploring texture with paint and collage</w:t>
            </w:r>
          </w:p>
          <w:p w14:paraId="3EA03A09" w14:textId="2C8B2DDC" w:rsidR="00787EB7" w:rsidRPr="00BF0457" w:rsidRDefault="00787EB7" w:rsidP="00F2442B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 xml:space="preserve">Drawing: </w:t>
            </w:r>
            <w:r w:rsidR="0045702A">
              <w:rPr>
                <w:rFonts w:ascii="Times New Roman" w:hAnsi="Times New Roman" w:cs="Times New Roman"/>
                <w:sz w:val="20"/>
                <w:szCs w:val="20"/>
              </w:rPr>
              <w:t>Developing Drawing Skills</w:t>
            </w:r>
          </w:p>
          <w:p w14:paraId="45F84587" w14:textId="77777777" w:rsidR="00787EB7" w:rsidRPr="00BF0457" w:rsidRDefault="00787EB7" w:rsidP="00F2442B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Craft and design: Ancient Egyptian scrolls</w:t>
            </w:r>
          </w:p>
          <w:p w14:paraId="65C8D378" w14:textId="4549F318" w:rsidR="00787EB7" w:rsidRPr="00F2442B" w:rsidRDefault="00787EB7" w:rsidP="00F2442B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1BAE0105" w14:textId="20C22EF0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 xml:space="preserve">Drawing: </w:t>
            </w:r>
            <w:r w:rsidRPr="00C34854">
              <w:rPr>
                <w:rFonts w:ascii="Times New Roman" w:hAnsi="Times New Roman" w:cs="Times New Roman"/>
                <w:sz w:val="20"/>
              </w:rPr>
              <w:t>Exploring tone, texture and proportion</w:t>
            </w:r>
          </w:p>
          <w:p w14:paraId="4D65DE29" w14:textId="77777777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>Painting and mixed media: Light and dark</w:t>
            </w:r>
          </w:p>
          <w:p w14:paraId="45660DC7" w14:textId="0E037109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>Craft and design: Fabric of nature</w:t>
            </w:r>
          </w:p>
        </w:tc>
        <w:tc>
          <w:tcPr>
            <w:tcW w:w="1888" w:type="dxa"/>
          </w:tcPr>
          <w:p w14:paraId="612F495A" w14:textId="26905DBA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 xml:space="preserve">Drawing: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Depth, emotion and movement</w:t>
            </w:r>
          </w:p>
          <w:p w14:paraId="75D27397" w14:textId="5C52DE29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>Painting and mixed media: Portraits</w:t>
            </w:r>
          </w:p>
          <w:p w14:paraId="2C50375A" w14:textId="3C0BB26D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>Sculpture and 3D: Interactive installation</w:t>
            </w:r>
          </w:p>
        </w:tc>
        <w:tc>
          <w:tcPr>
            <w:tcW w:w="1890" w:type="dxa"/>
          </w:tcPr>
          <w:p w14:paraId="392DD885" w14:textId="77777777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>Drawing: Make my voice heard</w:t>
            </w:r>
          </w:p>
          <w:p w14:paraId="71A30AF4" w14:textId="4BFA1D3B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>Painting and mixed media: Artist study</w:t>
            </w:r>
          </w:p>
          <w:p w14:paraId="186A2D11" w14:textId="411CC9A5" w:rsidR="00787EB7" w:rsidRPr="00A417D0" w:rsidRDefault="00787EB7" w:rsidP="00805E53">
            <w:pPr>
              <w:pStyle w:val="ListParagraph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A417D0">
              <w:rPr>
                <w:rFonts w:ascii="Times New Roman" w:hAnsi="Times New Roman" w:cs="Times New Roman"/>
                <w:sz w:val="20"/>
                <w:szCs w:val="20"/>
              </w:rPr>
              <w:t>Craft and design: Photo opportunity</w:t>
            </w:r>
          </w:p>
        </w:tc>
      </w:tr>
      <w:tr w:rsidR="0099388B" w14:paraId="27A94054" w14:textId="77777777" w:rsidTr="00975DE7">
        <w:tc>
          <w:tcPr>
            <w:tcW w:w="1554" w:type="dxa"/>
          </w:tcPr>
          <w:p w14:paraId="566BFBA6" w14:textId="77777777" w:rsidR="0099388B" w:rsidRPr="00734D53" w:rsidRDefault="0099388B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D53">
              <w:rPr>
                <w:rFonts w:ascii="Times New Roman" w:hAnsi="Times New Roman" w:cs="Times New Roman"/>
                <w:b/>
                <w:sz w:val="28"/>
                <w:szCs w:val="28"/>
              </w:rPr>
              <w:t>DT</w:t>
            </w:r>
          </w:p>
          <w:p w14:paraId="07A1E181" w14:textId="77777777" w:rsidR="0099388B" w:rsidRPr="003125F1" w:rsidRDefault="0099388B" w:rsidP="00CB49BB">
            <w:pPr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734D53">
              <w:rPr>
                <w:rFonts w:ascii="Times New Roman" w:hAnsi="Times New Roman" w:cs="Times New Roman"/>
                <w:b/>
                <w:sz w:val="28"/>
                <w:szCs w:val="28"/>
              </w:rPr>
              <w:t>(Kapow)</w:t>
            </w:r>
          </w:p>
        </w:tc>
        <w:tc>
          <w:tcPr>
            <w:tcW w:w="2269" w:type="dxa"/>
          </w:tcPr>
          <w:p w14:paraId="288776E2" w14:textId="77777777" w:rsidR="0099388B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Junk Modelling</w:t>
            </w:r>
          </w:p>
          <w:p w14:paraId="4553EB3F" w14:textId="77777777" w:rsidR="0099388B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Cooking and Nutrition</w:t>
            </w:r>
          </w:p>
          <w:p w14:paraId="7A335F56" w14:textId="77777777" w:rsidR="0099388B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Textiles: Bookmarks</w:t>
            </w:r>
          </w:p>
          <w:p w14:paraId="7C5961A4" w14:textId="39D9B670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Structures: Boats</w:t>
            </w:r>
          </w:p>
        </w:tc>
        <w:tc>
          <w:tcPr>
            <w:tcW w:w="4011" w:type="dxa"/>
            <w:gridSpan w:val="2"/>
          </w:tcPr>
          <w:p w14:paraId="6F1E1BCB" w14:textId="77777777" w:rsidR="0099388B" w:rsidRDefault="00BF7705" w:rsidP="00BF770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Cooking &amp; Nutrition: Smoothies</w:t>
            </w:r>
          </w:p>
          <w:p w14:paraId="6C272900" w14:textId="77777777" w:rsidR="00BF7705" w:rsidRDefault="00BF7705" w:rsidP="00BF7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A4466BA" w14:textId="56F3A7F2" w:rsidR="00BF7705" w:rsidRDefault="00BF7705" w:rsidP="00BF770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Mechanisms: Making a moving monster</w:t>
            </w:r>
          </w:p>
          <w:p w14:paraId="0AC8192C" w14:textId="77777777" w:rsidR="00BF7705" w:rsidRPr="00BF7705" w:rsidRDefault="00BF7705" w:rsidP="00BF7705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EE29A" w14:textId="379837DB" w:rsidR="00BF7705" w:rsidRDefault="00BF7705" w:rsidP="00BF7705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Textiles: Simple Stitches and Pouches</w:t>
            </w:r>
          </w:p>
          <w:p w14:paraId="590F0E56" w14:textId="1FD99C0D" w:rsidR="00BF7705" w:rsidRPr="00BF7705" w:rsidRDefault="00BF7705" w:rsidP="00BF77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1DB39D35" w14:textId="4CE13EFE" w:rsidR="0099388B" w:rsidRPr="00BF0457" w:rsidRDefault="0099388B" w:rsidP="00BF045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Mechanical systems: Pneumatic toys</w:t>
            </w:r>
          </w:p>
          <w:p w14:paraId="12CFE685" w14:textId="77777777" w:rsidR="0099388B" w:rsidRPr="00BF0457" w:rsidRDefault="0099388B" w:rsidP="00F2442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Structures: Constructing a castle</w:t>
            </w:r>
          </w:p>
          <w:p w14:paraId="2D762812" w14:textId="77777777" w:rsidR="0099388B" w:rsidRPr="00BF0457" w:rsidRDefault="0099388B" w:rsidP="00F2442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Food: Eating seasonally</w:t>
            </w:r>
          </w:p>
          <w:p w14:paraId="429FE851" w14:textId="77777777" w:rsidR="0099388B" w:rsidRPr="00F2442B" w:rsidRDefault="0099388B" w:rsidP="00F244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E7D56B8" w14:textId="7CABA7D3" w:rsidR="0099388B" w:rsidRPr="00734D53" w:rsidRDefault="0099388B" w:rsidP="00F354D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6081D6AB" w14:textId="77777777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Textiles: Fastenings</w:t>
            </w:r>
          </w:p>
          <w:p w14:paraId="70155122" w14:textId="77777777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Electrical Systems: Torches</w:t>
            </w:r>
          </w:p>
          <w:p w14:paraId="1640875A" w14:textId="77777777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Digital World: Mindful moments timer</w:t>
            </w:r>
          </w:p>
          <w:p w14:paraId="4495582B" w14:textId="77777777" w:rsidR="0099388B" w:rsidRPr="00734D53" w:rsidRDefault="0099388B" w:rsidP="00F354D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11F5921C" w14:textId="77777777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Textiles – Stuffed Toys</w:t>
            </w:r>
          </w:p>
          <w:p w14:paraId="499DE56C" w14:textId="77777777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Food – What could be healthier?</w:t>
            </w:r>
          </w:p>
          <w:p w14:paraId="49773188" w14:textId="77777777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Digital World – Monitoring Devices</w:t>
            </w:r>
          </w:p>
          <w:p w14:paraId="7CB40B50" w14:textId="56725ECC" w:rsidR="0099388B" w:rsidRPr="00734D53" w:rsidRDefault="0099388B" w:rsidP="00F354D4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</w:tcPr>
          <w:p w14:paraId="4A5042B5" w14:textId="77777777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Electrical Systems: Steady hand game</w:t>
            </w:r>
          </w:p>
          <w:p w14:paraId="334B5504" w14:textId="77777777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Structure: Playgrounds</w:t>
            </w:r>
          </w:p>
          <w:p w14:paraId="59C9A419" w14:textId="77777777" w:rsidR="0099388B" w:rsidRPr="00734D53" w:rsidRDefault="0099388B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34D53">
              <w:rPr>
                <w:rFonts w:ascii="Times New Roman" w:hAnsi="Times New Roman" w:cs="Times New Roman"/>
                <w:sz w:val="20"/>
                <w:szCs w:val="20"/>
              </w:rPr>
              <w:t>Mechanical Systems: Automata toys</w:t>
            </w:r>
          </w:p>
        </w:tc>
      </w:tr>
      <w:tr w:rsidR="00A0126C" w14:paraId="0E154692" w14:textId="77777777" w:rsidTr="00B17B2F">
        <w:tc>
          <w:tcPr>
            <w:tcW w:w="1554" w:type="dxa"/>
          </w:tcPr>
          <w:p w14:paraId="2315A9EA" w14:textId="77777777" w:rsidR="00A0126C" w:rsidRDefault="00A0126C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37E9">
              <w:rPr>
                <w:rFonts w:ascii="Times New Roman" w:hAnsi="Times New Roman" w:cs="Times New Roman"/>
                <w:b/>
                <w:sz w:val="28"/>
                <w:szCs w:val="28"/>
              </w:rPr>
              <w:t>Music</w:t>
            </w:r>
          </w:p>
          <w:p w14:paraId="11242FDB" w14:textId="77777777" w:rsidR="00A0126C" w:rsidRPr="00DA37E9" w:rsidRDefault="00A0126C" w:rsidP="00CB49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(Kapow)</w:t>
            </w:r>
          </w:p>
        </w:tc>
        <w:tc>
          <w:tcPr>
            <w:tcW w:w="2269" w:type="dxa"/>
          </w:tcPr>
          <w:p w14:paraId="03C774BE" w14:textId="77777777" w:rsidR="00A0126C" w:rsidRDefault="00A0126C" w:rsidP="00805E5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Exploring sound</w:t>
            </w:r>
          </w:p>
          <w:p w14:paraId="13AB0A18" w14:textId="77777777" w:rsidR="00A0126C" w:rsidRDefault="00A0126C" w:rsidP="00805E5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Celebration Music</w:t>
            </w:r>
          </w:p>
          <w:p w14:paraId="72BBB4C9" w14:textId="77777777" w:rsidR="00A0126C" w:rsidRDefault="00A0126C" w:rsidP="00805E5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Music and Movement</w:t>
            </w:r>
          </w:p>
          <w:p w14:paraId="05C62B6A" w14:textId="77777777" w:rsidR="00A0126C" w:rsidRDefault="00A0126C" w:rsidP="00805E5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Musical Stories</w:t>
            </w:r>
          </w:p>
          <w:p w14:paraId="22B5184B" w14:textId="77777777" w:rsidR="00A0126C" w:rsidRDefault="00A0126C" w:rsidP="00805E5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Transport</w:t>
            </w:r>
          </w:p>
          <w:p w14:paraId="08620682" w14:textId="5B377395" w:rsidR="00A0126C" w:rsidRDefault="00A0126C" w:rsidP="00805E5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Big Band</w:t>
            </w:r>
          </w:p>
        </w:tc>
        <w:tc>
          <w:tcPr>
            <w:tcW w:w="4011" w:type="dxa"/>
            <w:gridSpan w:val="2"/>
          </w:tcPr>
          <w:p w14:paraId="7435933E" w14:textId="1A9632AE" w:rsidR="00A0126C" w:rsidRDefault="00A0126C" w:rsidP="00805E5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Myths &amp; Legends</w:t>
            </w:r>
          </w:p>
          <w:p w14:paraId="0F22FF60" w14:textId="77777777" w:rsidR="00A0126C" w:rsidRDefault="00A0126C" w:rsidP="00A0126C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5EB699" w14:textId="4CABC843" w:rsidR="00A0126C" w:rsidRDefault="00A0126C" w:rsidP="00805E5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Orchestral Instruments</w:t>
            </w:r>
          </w:p>
          <w:p w14:paraId="1562D6C8" w14:textId="77777777" w:rsidR="00A0126C" w:rsidRPr="00A0126C" w:rsidRDefault="00A0126C" w:rsidP="00A0126C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2E89A1" w14:textId="77777777" w:rsidR="00A0126C" w:rsidRDefault="00A0126C" w:rsidP="00A0126C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8FD5D6" w14:textId="50EEE7CB" w:rsidR="00A0126C" w:rsidRDefault="00A0126C" w:rsidP="00805E5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Musical Me</w:t>
            </w:r>
          </w:p>
          <w:p w14:paraId="783F383A" w14:textId="77777777" w:rsidR="00A0126C" w:rsidRDefault="00A0126C" w:rsidP="00A0126C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0B4CCE" w14:textId="2C5CEEF9" w:rsidR="00A0126C" w:rsidRDefault="00A0126C" w:rsidP="00805E5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Dynamics, timbre, tempo &amp; motifs (Space)</w:t>
            </w:r>
          </w:p>
          <w:p w14:paraId="71685336" w14:textId="77777777" w:rsidR="00A0126C" w:rsidRPr="00A0126C" w:rsidRDefault="00A0126C" w:rsidP="00A0126C">
            <w:pPr>
              <w:pStyle w:val="ListParagrap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48A180" w14:textId="77777777" w:rsidR="00A0126C" w:rsidRDefault="00A0126C" w:rsidP="00A0126C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B8E616A" w14:textId="26F86DC8" w:rsidR="00A0126C" w:rsidRDefault="00A0126C" w:rsidP="00805E5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 this island: British songs &amp; sounds</w:t>
            </w:r>
          </w:p>
          <w:p w14:paraId="239853E5" w14:textId="77777777" w:rsidR="00A0126C" w:rsidRDefault="00A0126C" w:rsidP="00A0126C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03BEC88" w14:textId="77777777" w:rsidR="00A0126C" w:rsidRPr="002F6898" w:rsidRDefault="00A0126C" w:rsidP="00805E53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African Call &amp; Response Song</w:t>
            </w:r>
          </w:p>
        </w:tc>
        <w:tc>
          <w:tcPr>
            <w:tcW w:w="1888" w:type="dxa"/>
          </w:tcPr>
          <w:p w14:paraId="3F5F2604" w14:textId="404248C9" w:rsidR="00A0126C" w:rsidRPr="00BF0457" w:rsidRDefault="00A0126C" w:rsidP="00BF0457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Creating compositions in response to an animation (Theme: Mountains)</w:t>
            </w:r>
          </w:p>
          <w:p w14:paraId="49EF1EFC" w14:textId="0B6D47E4" w:rsidR="00A0126C" w:rsidRPr="00BF0457" w:rsidRDefault="00A0126C" w:rsidP="00F2442B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Jazz</w:t>
            </w:r>
          </w:p>
          <w:p w14:paraId="67327534" w14:textId="77777777" w:rsidR="00A0126C" w:rsidRPr="00BF0457" w:rsidRDefault="00A0126C" w:rsidP="00F2442B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Pentatonic melodies and composition (Theme: Chinese New Year)</w:t>
            </w:r>
          </w:p>
          <w:p w14:paraId="1999A813" w14:textId="77777777" w:rsidR="00A0126C" w:rsidRPr="00BF0457" w:rsidRDefault="00A0126C" w:rsidP="00F2442B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Developing singing technique (Theme: The Vikings)</w:t>
            </w:r>
          </w:p>
          <w:p w14:paraId="7A6BA3C2" w14:textId="3C9CB9B3" w:rsidR="00A0126C" w:rsidRPr="00BF0457" w:rsidRDefault="00A0126C" w:rsidP="00F2442B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Ballads</w:t>
            </w:r>
          </w:p>
          <w:p w14:paraId="2BE7B42C" w14:textId="77777777" w:rsidR="00A0126C" w:rsidRPr="00BF0457" w:rsidRDefault="00A0126C" w:rsidP="00F2442B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 xml:space="preserve">Traditional instruments and improvisation </w:t>
            </w:r>
          </w:p>
          <w:p w14:paraId="72F7B9F3" w14:textId="77777777" w:rsidR="00A0126C" w:rsidRPr="00F2442B" w:rsidRDefault="00A0126C" w:rsidP="00F2442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457">
              <w:rPr>
                <w:rFonts w:ascii="Times New Roman" w:hAnsi="Times New Roman" w:cs="Times New Roman"/>
                <w:sz w:val="20"/>
                <w:szCs w:val="20"/>
              </w:rPr>
              <w:t>(Theme: India)</w:t>
            </w:r>
          </w:p>
          <w:p w14:paraId="638CCED5" w14:textId="77777777" w:rsidR="00A0126C" w:rsidRPr="00F2442B" w:rsidRDefault="00A0126C" w:rsidP="00F244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26823C" w14:textId="77777777" w:rsidR="00A0126C" w:rsidRDefault="00A0126C" w:rsidP="00F244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3FF7EF" w14:textId="663B04E1" w:rsidR="00A0126C" w:rsidRPr="00F2442B" w:rsidRDefault="00A0126C" w:rsidP="00F244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18174599" w14:textId="77777777" w:rsidR="00A0126C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Adapting and Transposing motifs (Theme: Romans)</w:t>
            </w:r>
          </w:p>
          <w:p w14:paraId="54ECCDF4" w14:textId="77777777" w:rsidR="00A0126C" w:rsidRPr="00B561A9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Rock and Roll</w:t>
            </w:r>
          </w:p>
          <w:p w14:paraId="4FD5B3C8" w14:textId="44CF6BC3" w:rsidR="00A0126C" w:rsidRPr="00AE1CF7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Haiku, music and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performance (Theme: Hanami festival)</w:t>
            </w:r>
          </w:p>
          <w:p w14:paraId="4BE564E9" w14:textId="75DFB8DE" w:rsidR="00A0126C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Wider Opportunities</w:t>
            </w:r>
          </w:p>
          <w:p w14:paraId="5597B16F" w14:textId="77777777" w:rsidR="00A0126C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Wider Opportunities</w:t>
            </w:r>
          </w:p>
          <w:p w14:paraId="377ED5AD" w14:textId="77777777" w:rsidR="00A0126C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Wider Opportunities</w:t>
            </w:r>
          </w:p>
          <w:p w14:paraId="12420F6F" w14:textId="77777777" w:rsidR="00A0126C" w:rsidRPr="00B561A9" w:rsidRDefault="00A0126C" w:rsidP="00AE1CF7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0B56D3BE" w14:textId="77777777" w:rsidR="00A0126C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Wider Opportunities</w:t>
            </w:r>
          </w:p>
          <w:p w14:paraId="1D05DF44" w14:textId="6465E4DD" w:rsidR="00A0126C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Wider Opportunities</w:t>
            </w:r>
          </w:p>
          <w:p w14:paraId="3409E800" w14:textId="76F69147" w:rsidR="00A0126C" w:rsidRPr="00AE1CF7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Wider Opportunities</w:t>
            </w:r>
          </w:p>
          <w:p w14:paraId="5A3C0D35" w14:textId="77777777" w:rsidR="00A0126C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Composition to represent the Festival of Colour</w:t>
            </w:r>
          </w:p>
          <w:p w14:paraId="4CD38CEF" w14:textId="77777777" w:rsidR="00A0126C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Looping and Remixing</w:t>
            </w:r>
          </w:p>
          <w:p w14:paraId="6AD28F21" w14:textId="77777777" w:rsidR="00A0126C" w:rsidRPr="005339AB" w:rsidRDefault="00A0126C" w:rsidP="00805E53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Musical Theatre</w:t>
            </w:r>
          </w:p>
        </w:tc>
        <w:tc>
          <w:tcPr>
            <w:tcW w:w="1890" w:type="dxa"/>
          </w:tcPr>
          <w:p w14:paraId="2AC9CAD1" w14:textId="18D8072F" w:rsidR="00A0126C" w:rsidRDefault="00A0126C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Baroque</w:t>
            </w:r>
          </w:p>
          <w:p w14:paraId="1A768813" w14:textId="77777777" w:rsidR="00A0126C" w:rsidRDefault="00A0126C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Songs of World War II</w:t>
            </w:r>
          </w:p>
          <w:p w14:paraId="504EF3B4" w14:textId="77777777" w:rsidR="00A0126C" w:rsidRDefault="00A0126C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Theme and variations (Pop Art)</w:t>
            </w:r>
          </w:p>
          <w:p w14:paraId="7FE82012" w14:textId="77777777" w:rsidR="00A0126C" w:rsidRDefault="00A0126C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Dynamics, pitch and texture</w:t>
            </w:r>
          </w:p>
          <w:p w14:paraId="07235106" w14:textId="77777777" w:rsidR="00A0126C" w:rsidRDefault="00A0126C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Film Music</w:t>
            </w:r>
          </w:p>
          <w:p w14:paraId="70E7F7AB" w14:textId="77777777" w:rsidR="00A0126C" w:rsidRPr="00A2453B" w:rsidRDefault="00A0126C" w:rsidP="00805E53">
            <w:pPr>
              <w:pStyle w:val="ListParagraph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Composing and performing a Leaver’s Song</w:t>
            </w:r>
          </w:p>
        </w:tc>
      </w:tr>
      <w:tr w:rsidR="00AB4667" w:rsidRPr="006D049E" w14:paraId="5B2E73B0" w14:textId="77777777" w:rsidTr="00D771DF">
        <w:tc>
          <w:tcPr>
            <w:tcW w:w="1554" w:type="dxa"/>
          </w:tcPr>
          <w:p w14:paraId="0CEEB0C7" w14:textId="77777777" w:rsidR="00AB4667" w:rsidRPr="001C2149" w:rsidRDefault="00AB4667" w:rsidP="00C1195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214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French</w:t>
            </w:r>
          </w:p>
        </w:tc>
        <w:tc>
          <w:tcPr>
            <w:tcW w:w="2269" w:type="dxa"/>
          </w:tcPr>
          <w:p w14:paraId="1024394A" w14:textId="77777777" w:rsidR="00AB4667" w:rsidRPr="008E57C5" w:rsidRDefault="008E57C5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E57C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Bonjour / Au revoir</w:t>
            </w:r>
          </w:p>
          <w:p w14:paraId="3A7217A7" w14:textId="77777777" w:rsidR="008E57C5" w:rsidRPr="008E57C5" w:rsidRDefault="008E57C5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8E57C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Oui</w:t>
            </w:r>
            <w:proofErr w:type="spellEnd"/>
            <w:r w:rsidRPr="008E57C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/ Non</w:t>
            </w:r>
          </w:p>
          <w:p w14:paraId="551888A9" w14:textId="77777777" w:rsidR="008E57C5" w:rsidRPr="008E57C5" w:rsidRDefault="008E57C5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E57C5">
              <w:rPr>
                <w:rFonts w:ascii="Times New Roman" w:hAnsi="Times New Roman" w:cs="Times New Roman"/>
                <w:iCs/>
                <w:sz w:val="20"/>
                <w:szCs w:val="20"/>
              </w:rPr>
              <w:t>Numbers to 5</w:t>
            </w:r>
          </w:p>
          <w:p w14:paraId="63CA9A2F" w14:textId="77777777" w:rsidR="008E57C5" w:rsidRPr="008E57C5" w:rsidRDefault="008E57C5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E57C5">
              <w:rPr>
                <w:rFonts w:ascii="Times New Roman" w:hAnsi="Times New Roman" w:cs="Times New Roman"/>
                <w:iCs/>
                <w:sz w:val="20"/>
                <w:szCs w:val="20"/>
              </w:rPr>
              <w:t>Colours</w:t>
            </w:r>
          </w:p>
          <w:p w14:paraId="6121B366" w14:textId="77777777" w:rsidR="008E57C5" w:rsidRPr="008E57C5" w:rsidRDefault="008E57C5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E57C5">
              <w:rPr>
                <w:rFonts w:ascii="Times New Roman" w:hAnsi="Times New Roman" w:cs="Times New Roman"/>
                <w:iCs/>
                <w:sz w:val="20"/>
                <w:szCs w:val="20"/>
              </w:rPr>
              <w:t>French songs</w:t>
            </w:r>
          </w:p>
          <w:p w14:paraId="2C08406F" w14:textId="6185DC62" w:rsidR="008E57C5" w:rsidRPr="006D049E" w:rsidRDefault="008E57C5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E57C5">
              <w:rPr>
                <w:rFonts w:ascii="Times New Roman" w:hAnsi="Times New Roman" w:cs="Times New Roman"/>
                <w:iCs/>
                <w:sz w:val="20"/>
                <w:szCs w:val="20"/>
              </w:rPr>
              <w:t>Nursery rhymes</w:t>
            </w:r>
          </w:p>
        </w:tc>
        <w:tc>
          <w:tcPr>
            <w:tcW w:w="2127" w:type="dxa"/>
          </w:tcPr>
          <w:p w14:paraId="3C0077F1" w14:textId="33A069D1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Oui</w:t>
            </w:r>
            <w:proofErr w:type="spellEnd"/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/ Non</w:t>
            </w:r>
          </w:p>
          <w:p w14:paraId="7906347C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Greetings</w:t>
            </w:r>
          </w:p>
          <w:p w14:paraId="7E187460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Answer the register in French</w:t>
            </w:r>
          </w:p>
          <w:p w14:paraId="0B35867B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Je </w:t>
            </w:r>
            <w:proofErr w:type="spellStart"/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m’appelle</w:t>
            </w:r>
            <w:proofErr w:type="spellEnd"/>
          </w:p>
          <w:p w14:paraId="1F74DD0D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Say how they are and ask others</w:t>
            </w:r>
          </w:p>
          <w:p w14:paraId="6150F052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Count to 10</w:t>
            </w:r>
          </w:p>
          <w:p w14:paraId="79206742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Merci / </w:t>
            </w:r>
            <w:proofErr w:type="spellStart"/>
            <w:r w:rsidRPr="006D049E">
              <w:rPr>
                <w:rFonts w:ascii="Times New Roman" w:hAnsi="Times New Roman" w:cs="Times New Roman"/>
                <w:i/>
                <w:sz w:val="20"/>
                <w:szCs w:val="20"/>
              </w:rPr>
              <w:t>S’il</w:t>
            </w:r>
            <w:proofErr w:type="spellEnd"/>
            <w:r w:rsidRPr="006D04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6D049E">
              <w:rPr>
                <w:rFonts w:ascii="Times New Roman" w:hAnsi="Times New Roman" w:cs="Times New Roman"/>
                <w:i/>
                <w:sz w:val="20"/>
                <w:szCs w:val="20"/>
              </w:rPr>
              <w:t>vous</w:t>
            </w:r>
            <w:proofErr w:type="spellEnd"/>
            <w:r w:rsidRPr="006D04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plait</w:t>
            </w:r>
          </w:p>
          <w:p w14:paraId="6B263746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Numbers out of sequence</w:t>
            </w:r>
          </w:p>
          <w:p w14:paraId="342372A4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Verbs of opinion</w:t>
            </w:r>
          </w:p>
          <w:p w14:paraId="4EF1BAF2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iCs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iCs/>
                <w:sz w:val="20"/>
                <w:szCs w:val="20"/>
                <w:lang w:val="fr-FR"/>
              </w:rPr>
              <w:t>Basic classroom instructions</w:t>
            </w:r>
          </w:p>
          <w:p w14:paraId="2A9DA6B0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Days of the week</w:t>
            </w:r>
          </w:p>
          <w:p w14:paraId="7D10806E" w14:textId="77777777" w:rsidR="00AB4667" w:rsidRPr="006D049E" w:rsidRDefault="00AB4667" w:rsidP="00805E53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Colours</w:t>
            </w:r>
          </w:p>
        </w:tc>
        <w:tc>
          <w:tcPr>
            <w:tcW w:w="1884" w:type="dxa"/>
          </w:tcPr>
          <w:p w14:paraId="7D1BFBA3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Great and say goodbye</w:t>
            </w:r>
          </w:p>
          <w:p w14:paraId="359189D6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Say their name and ask others</w:t>
            </w:r>
          </w:p>
          <w:p w14:paraId="2B61A6B1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Say how they feel and ask others</w:t>
            </w:r>
          </w:p>
          <w:p w14:paraId="5C44A6DF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fr-FR"/>
              </w:rPr>
              <w:t>Deux petits oiseaux</w:t>
            </w:r>
          </w:p>
          <w:p w14:paraId="50C2994B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lang w:val="fr-FR"/>
              </w:rPr>
              <w:t>Count to 20</w:t>
            </w:r>
          </w:p>
          <w:p w14:paraId="547FBBBF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Recognise numbers out of sequence</w:t>
            </w:r>
          </w:p>
          <w:p w14:paraId="43525EA3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Join in simple songs in French</w:t>
            </w:r>
          </w:p>
          <w:p w14:paraId="4A055B4C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Say how old they are and ask others</w:t>
            </w:r>
          </w:p>
          <w:p w14:paraId="4A8C4268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Say 12 colours in French</w:t>
            </w:r>
          </w:p>
          <w:p w14:paraId="01DC7AC8" w14:textId="4F2D7E1A" w:rsidR="00AB4667" w:rsidRPr="007641AF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Say what colour(s) something is (</w:t>
            </w:r>
            <w:proofErr w:type="spellStart"/>
            <w:r w:rsidRPr="006D04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c’est</w:t>
            </w:r>
            <w:proofErr w:type="spellEnd"/>
            <w:r w:rsidRPr="006D04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 / </w:t>
            </w:r>
            <w:proofErr w:type="spellStart"/>
            <w:r w:rsidRPr="006D04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est</w:t>
            </w:r>
            <w:proofErr w:type="spellEnd"/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888" w:type="dxa"/>
          </w:tcPr>
          <w:p w14:paraId="025F0CD2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Basic questions about themselves</w:t>
            </w:r>
          </w:p>
          <w:p w14:paraId="137B96AE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Classroom items</w:t>
            </w:r>
          </w:p>
          <w:p w14:paraId="07505924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Identify the gender of a noun (learn </w:t>
            </w:r>
            <w:r w:rsidRPr="006D04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un /</w:t>
            </w: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D04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une</w:t>
            </w:r>
            <w:proofErr w:type="spellEnd"/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  <w:p w14:paraId="30787451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Bilingual dictionaries</w:t>
            </w:r>
          </w:p>
          <w:p w14:paraId="18131E97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Family </w:t>
            </w:r>
          </w:p>
          <w:p w14:paraId="30893BFB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Pets </w:t>
            </w:r>
          </w:p>
          <w:p w14:paraId="1BCEDDB5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Plurals of nouns</w:t>
            </w:r>
          </w:p>
          <w:p w14:paraId="6A1C3434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Numbers to 39</w:t>
            </w:r>
          </w:p>
          <w:p w14:paraId="570BABB8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Sentences with </w:t>
            </w:r>
            <w:r w:rsidRPr="006D049E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</w:rPr>
              <w:t xml:space="preserve">il y a </w:t>
            </w: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75C7A335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Months</w:t>
            </w:r>
          </w:p>
          <w:p w14:paraId="06CD21A4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Dates</w:t>
            </w:r>
          </w:p>
          <w:p w14:paraId="06904DF3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Birthdays</w:t>
            </w:r>
          </w:p>
          <w:p w14:paraId="690B0DAF" w14:textId="77777777" w:rsidR="00AB4667" w:rsidRPr="006D049E" w:rsidRDefault="00AB4667" w:rsidP="00C11953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818EB6E" w14:textId="77777777" w:rsidR="00AB4667" w:rsidRPr="006D049E" w:rsidRDefault="00AB4667" w:rsidP="00C11953">
            <w:pPr>
              <w:pStyle w:val="ListParagrap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888" w:type="dxa"/>
          </w:tcPr>
          <w:p w14:paraId="1F0CDAA4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Food and drinks</w:t>
            </w:r>
          </w:p>
          <w:p w14:paraId="4B2C8CD6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>Partitive articles</w:t>
            </w:r>
          </w:p>
          <w:p w14:paraId="0723BD9F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Say they or someone else are hungry or thirsty</w:t>
            </w:r>
          </w:p>
          <w:p w14:paraId="012E2201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Say they or someone else want to eat or drink</w:t>
            </w:r>
          </w:p>
          <w:p w14:paraId="61DB3E67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fr-FR"/>
              </w:rPr>
              <w:t xml:space="preserve">Definite articles </w:t>
            </w:r>
            <w:r w:rsidRPr="006D049E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fr-FR"/>
              </w:rPr>
              <w:t>le/la/les</w:t>
            </w:r>
          </w:p>
          <w:p w14:paraId="32F5DE8B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Opinions on food and drinks</w:t>
            </w:r>
          </w:p>
          <w:p w14:paraId="1D6759BB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Weather expressions</w:t>
            </w:r>
          </w:p>
          <w:p w14:paraId="20EA2F9B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Weather forecast</w:t>
            </w:r>
          </w:p>
          <w:p w14:paraId="53310A86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Ask and tell the time</w:t>
            </w:r>
          </w:p>
        </w:tc>
        <w:tc>
          <w:tcPr>
            <w:tcW w:w="1888" w:type="dxa"/>
          </w:tcPr>
          <w:p w14:paraId="1B6D9FE2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Numbers to 100</w:t>
            </w:r>
          </w:p>
          <w:p w14:paraId="579B557A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Numbers in the thousands</w:t>
            </w:r>
          </w:p>
          <w:p w14:paraId="7D2B01E2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Prices</w:t>
            </w:r>
          </w:p>
          <w:p w14:paraId="75F42FC3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 xml:space="preserve">Planets </w:t>
            </w:r>
          </w:p>
          <w:p w14:paraId="33D94500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Adjectival agreement</w:t>
            </w:r>
          </w:p>
          <w:p w14:paraId="3138DFE7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Descriptive sentences (to be + adjectives)</w:t>
            </w:r>
          </w:p>
          <w:p w14:paraId="6DF25EA8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Body parts</w:t>
            </w:r>
          </w:p>
          <w:p w14:paraId="062646A6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Description of a ‘strange animal’</w:t>
            </w:r>
          </w:p>
          <w:p w14:paraId="05710C46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Sports</w:t>
            </w:r>
          </w:p>
          <w:p w14:paraId="5CF09539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  <w:t xml:space="preserve">Je joue </w:t>
            </w:r>
            <w:r w:rsidRPr="006D04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vs </w:t>
            </w:r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  <w:t>je fais</w:t>
            </w:r>
            <w:r w:rsidRPr="006D04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</w:p>
          <w:p w14:paraId="1499839A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Opinion sentences</w:t>
            </w:r>
          </w:p>
          <w:p w14:paraId="605A60E4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Negative sentences</w:t>
            </w:r>
          </w:p>
        </w:tc>
        <w:tc>
          <w:tcPr>
            <w:tcW w:w="1890" w:type="dxa"/>
          </w:tcPr>
          <w:p w14:paraId="064402A4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Places in town</w:t>
            </w:r>
          </w:p>
          <w:p w14:paraId="7A26120F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Sentences with </w:t>
            </w:r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  <w:t xml:space="preserve">il y a </w:t>
            </w:r>
            <w:r w:rsidRPr="006D04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and </w:t>
            </w:r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  <w:t>il n’y a pas</w:t>
            </w:r>
            <w:r w:rsidRPr="006D04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.</w:t>
            </w:r>
          </w:p>
          <w:p w14:paraId="218FCA67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Town description</w:t>
            </w:r>
          </w:p>
          <w:p w14:paraId="24549C20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Infinitives </w:t>
            </w:r>
          </w:p>
          <w:p w14:paraId="5CF62EC5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  <w:t>On peut</w:t>
            </w:r>
            <w:r w:rsidRPr="006D049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+ infinitive(s)</w:t>
            </w:r>
          </w:p>
          <w:p w14:paraId="6B6D2FC7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 xml:space="preserve">Present conjugation of </w:t>
            </w:r>
            <w:proofErr w:type="spellStart"/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aller</w:t>
            </w:r>
            <w:proofErr w:type="spellEnd"/>
            <w:r w:rsidRPr="006D049E">
              <w:rPr>
                <w:rFonts w:ascii="Times New Roman" w:hAnsi="Times New Roman" w:cs="Times New Roman"/>
                <w:sz w:val="20"/>
                <w:szCs w:val="20"/>
              </w:rPr>
              <w:t xml:space="preserve"> (to go)</w:t>
            </w:r>
          </w:p>
          <w:p w14:paraId="56CEDAEE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 xml:space="preserve">Means of transport </w:t>
            </w:r>
          </w:p>
          <w:p w14:paraId="58B1BD31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Countries</w:t>
            </w:r>
          </w:p>
          <w:p w14:paraId="35B3EDBF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Nationalities</w:t>
            </w:r>
          </w:p>
          <w:p w14:paraId="52B49645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 xml:space="preserve">Conjugation of </w:t>
            </w:r>
            <w:proofErr w:type="spellStart"/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être</w:t>
            </w:r>
            <w:proofErr w:type="spellEnd"/>
            <w:r w:rsidRPr="006D04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74F5C5C1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Say where</w:t>
            </w: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 xml:space="preserve"> they live </w:t>
            </w:r>
          </w:p>
          <w:p w14:paraId="13B08483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>Say which language(s) they speak</w:t>
            </w:r>
          </w:p>
          <w:p w14:paraId="75D851C1" w14:textId="77777777" w:rsidR="00AB4667" w:rsidRPr="006D049E" w:rsidRDefault="00AB4667" w:rsidP="00805E53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6D049E">
              <w:rPr>
                <w:rFonts w:ascii="Times New Roman" w:hAnsi="Times New Roman" w:cs="Times New Roman"/>
                <w:sz w:val="20"/>
                <w:szCs w:val="20"/>
              </w:rPr>
              <w:t xml:space="preserve">Conjugation of </w:t>
            </w:r>
            <w:proofErr w:type="spellStart"/>
            <w:r w:rsidRPr="006D049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avoir</w:t>
            </w:r>
            <w:proofErr w:type="spellEnd"/>
          </w:p>
          <w:p w14:paraId="06C553DA" w14:textId="77777777" w:rsidR="00AB4667" w:rsidRPr="006D049E" w:rsidRDefault="00AB4667" w:rsidP="00C119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655" w14:paraId="30C73711" w14:textId="77777777" w:rsidTr="00D771DF">
        <w:tc>
          <w:tcPr>
            <w:tcW w:w="1554" w:type="dxa"/>
          </w:tcPr>
          <w:p w14:paraId="1AC8B5BE" w14:textId="77777777" w:rsidR="000C4655" w:rsidRDefault="000C4655" w:rsidP="000C46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37E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PE</w:t>
            </w:r>
          </w:p>
          <w:p w14:paraId="614114CC" w14:textId="18117129" w:rsidR="000C4655" w:rsidRPr="00DA37E9" w:rsidRDefault="000C4655" w:rsidP="000C46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</w:tcPr>
          <w:p w14:paraId="3A06DF36" w14:textId="763D3EB6" w:rsidR="00FA6837" w:rsidRPr="00FA6837" w:rsidRDefault="00FA6837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837">
              <w:rPr>
                <w:rFonts w:ascii="Times New Roman" w:hAnsi="Times New Roman" w:cs="Times New Roman"/>
                <w:sz w:val="20"/>
                <w:szCs w:val="20"/>
              </w:rPr>
              <w:t>Fundamental skills</w:t>
            </w:r>
          </w:p>
          <w:p w14:paraId="0C1F8F3D" w14:textId="08478004" w:rsidR="000C4655" w:rsidRPr="00FA6837" w:rsidRDefault="0099008C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837">
              <w:rPr>
                <w:rFonts w:ascii="Times New Roman" w:hAnsi="Times New Roman" w:cs="Times New Roman"/>
                <w:sz w:val="20"/>
                <w:szCs w:val="20"/>
              </w:rPr>
              <w:t>Gymnastics (Gym in the jungle)</w:t>
            </w:r>
          </w:p>
          <w:p w14:paraId="3A79BCDA" w14:textId="77777777" w:rsidR="0099008C" w:rsidRPr="00FA6837" w:rsidRDefault="0099008C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837">
              <w:rPr>
                <w:rFonts w:ascii="Times New Roman" w:hAnsi="Times New Roman" w:cs="Times New Roman"/>
                <w:sz w:val="20"/>
                <w:szCs w:val="20"/>
              </w:rPr>
              <w:t>Dance (dinosaurs)</w:t>
            </w:r>
          </w:p>
          <w:p w14:paraId="4EF30E9D" w14:textId="77777777" w:rsidR="0099008C" w:rsidRPr="00FA6837" w:rsidRDefault="0099008C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837">
              <w:rPr>
                <w:rFonts w:ascii="Times New Roman" w:hAnsi="Times New Roman" w:cs="Times New Roman"/>
                <w:sz w:val="20"/>
                <w:szCs w:val="20"/>
              </w:rPr>
              <w:t>Best of balls</w:t>
            </w:r>
          </w:p>
          <w:p w14:paraId="399222C2" w14:textId="77777777" w:rsidR="0099008C" w:rsidRPr="00FA6837" w:rsidRDefault="0099008C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837">
              <w:rPr>
                <w:rFonts w:ascii="Times New Roman" w:hAnsi="Times New Roman" w:cs="Times New Roman"/>
                <w:sz w:val="20"/>
                <w:szCs w:val="20"/>
              </w:rPr>
              <w:t xml:space="preserve">Dance (dance till you </w:t>
            </w:r>
            <w:r w:rsidR="00FA6837" w:rsidRPr="00FA6837">
              <w:rPr>
                <w:rFonts w:ascii="Times New Roman" w:hAnsi="Times New Roman" w:cs="Times New Roman"/>
                <w:sz w:val="20"/>
                <w:szCs w:val="20"/>
              </w:rPr>
              <w:t>drop)</w:t>
            </w:r>
          </w:p>
          <w:p w14:paraId="565A7A98" w14:textId="269BD0E4" w:rsidR="00FA6837" w:rsidRPr="00FA6837" w:rsidRDefault="00FA6837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837">
              <w:rPr>
                <w:rFonts w:ascii="Times New Roman" w:hAnsi="Times New Roman" w:cs="Times New Roman"/>
                <w:sz w:val="20"/>
                <w:szCs w:val="20"/>
              </w:rPr>
              <w:t>Gymnastics (jumping jacks)</w:t>
            </w:r>
          </w:p>
          <w:p w14:paraId="42A98F92" w14:textId="77FBDED4" w:rsidR="00FA6837" w:rsidRPr="00FA6837" w:rsidRDefault="00FA6837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6837">
              <w:rPr>
                <w:rFonts w:ascii="Times New Roman" w:hAnsi="Times New Roman" w:cs="Times New Roman"/>
                <w:sz w:val="20"/>
                <w:szCs w:val="20"/>
              </w:rPr>
              <w:t>Sports day practice</w:t>
            </w:r>
          </w:p>
          <w:p w14:paraId="3A427E9A" w14:textId="78163DA3" w:rsidR="00FA6837" w:rsidRPr="00417F3A" w:rsidRDefault="00FA6837" w:rsidP="000C4655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A6837">
              <w:rPr>
                <w:rFonts w:ascii="Times New Roman" w:hAnsi="Times New Roman" w:cs="Times New Roman"/>
                <w:sz w:val="20"/>
                <w:szCs w:val="20"/>
              </w:rPr>
              <w:t>Games (The Olympics)</w:t>
            </w:r>
          </w:p>
        </w:tc>
        <w:tc>
          <w:tcPr>
            <w:tcW w:w="2127" w:type="dxa"/>
          </w:tcPr>
          <w:p w14:paraId="7154BE0D" w14:textId="45787C31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Ball skills (throwing and catching)</w:t>
            </w:r>
          </w:p>
          <w:p w14:paraId="50CF9630" w14:textId="268D35A1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Dance (Toys)</w:t>
            </w:r>
          </w:p>
          <w:p w14:paraId="24845EE7" w14:textId="77777777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Circuit training</w:t>
            </w:r>
          </w:p>
          <w:p w14:paraId="49B8E7B8" w14:textId="77777777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Dance (Gunpowder plot)</w:t>
            </w:r>
          </w:p>
          <w:p w14:paraId="69E10791" w14:textId="77777777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Ball skills (invasion games)</w:t>
            </w:r>
          </w:p>
          <w:p w14:paraId="539A0662" w14:textId="620A369B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Gymnastics (Landscapes and cityscapes)</w:t>
            </w:r>
          </w:p>
          <w:p w14:paraId="3CDDB838" w14:textId="30D9516A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Striking and fielding</w:t>
            </w:r>
          </w:p>
          <w:p w14:paraId="1C15150B" w14:textId="0246C4E2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Gymnastics (Animals)</w:t>
            </w:r>
          </w:p>
          <w:p w14:paraId="4E8189AD" w14:textId="77777777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Athletics</w:t>
            </w:r>
          </w:p>
          <w:p w14:paraId="6FF7BEF8" w14:textId="32EE63C5" w:rsidR="000C4655" w:rsidRPr="0099008C" w:rsidRDefault="000C4655" w:rsidP="000C4655">
            <w:pPr>
              <w:pStyle w:val="ListParagraph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Tri-golf</w:t>
            </w:r>
          </w:p>
        </w:tc>
        <w:tc>
          <w:tcPr>
            <w:tcW w:w="1884" w:type="dxa"/>
          </w:tcPr>
          <w:p w14:paraId="430958EC" w14:textId="2164DBD8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Ball skills (Throwing and catching)</w:t>
            </w:r>
          </w:p>
          <w:p w14:paraId="69D33549" w14:textId="39A5B7C5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Dance (plants)</w:t>
            </w:r>
          </w:p>
          <w:p w14:paraId="0FD06EAD" w14:textId="1D043289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Fun fit (circuits)</w:t>
            </w:r>
          </w:p>
          <w:p w14:paraId="65F14902" w14:textId="6FF1ED5A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 xml:space="preserve">Gymnastics (Landscapes and city </w:t>
            </w:r>
            <w:proofErr w:type="spellStart"/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scapes</w:t>
            </w:r>
            <w:proofErr w:type="spellEnd"/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290B9DED" w14:textId="6898776D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Ball skills (Invasion games)</w:t>
            </w:r>
          </w:p>
          <w:p w14:paraId="3DB65A46" w14:textId="3ACED35A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Dance (Gunpowder)</w:t>
            </w:r>
          </w:p>
          <w:p w14:paraId="17DA48A0" w14:textId="455F0603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Striking and fielding</w:t>
            </w:r>
          </w:p>
          <w:p w14:paraId="69766A25" w14:textId="3E9DA1AA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Gymnastics (animals)</w:t>
            </w:r>
          </w:p>
          <w:p w14:paraId="3C0D0DD9" w14:textId="05990849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Athletics</w:t>
            </w:r>
          </w:p>
          <w:p w14:paraId="5ADF8CF8" w14:textId="1FA91A21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Tri golf</w:t>
            </w:r>
          </w:p>
          <w:p w14:paraId="355C325D" w14:textId="1622E596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OAA</w:t>
            </w:r>
          </w:p>
          <w:p w14:paraId="491FF1BD" w14:textId="07A527B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88" w:type="dxa"/>
          </w:tcPr>
          <w:p w14:paraId="1ACED2C1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Tag Rugby</w:t>
            </w:r>
          </w:p>
          <w:p w14:paraId="12F86FA4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Strength &amp; flexibility</w:t>
            </w:r>
          </w:p>
          <w:p w14:paraId="22A6DFEC" w14:textId="3F3B5A7C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Basketball</w:t>
            </w:r>
          </w:p>
          <w:p w14:paraId="76E9157B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Dance</w:t>
            </w:r>
          </w:p>
          <w:p w14:paraId="3BB8517D" w14:textId="630B1F29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OAA</w:t>
            </w:r>
          </w:p>
          <w:p w14:paraId="0C743FF3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Dodgeball</w:t>
            </w:r>
          </w:p>
          <w:p w14:paraId="64117B83" w14:textId="3CB7591D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Tennis</w:t>
            </w:r>
          </w:p>
          <w:p w14:paraId="09B40D1B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 xml:space="preserve">Gymnastics </w:t>
            </w:r>
          </w:p>
          <w:p w14:paraId="2D41A5E4" w14:textId="60E2729E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Cricket</w:t>
            </w:r>
          </w:p>
          <w:p w14:paraId="0B23CCDD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Circuits (H&amp;F)</w:t>
            </w:r>
          </w:p>
          <w:p w14:paraId="29D0F4E6" w14:textId="6A54035E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Athletics - running, jumping and throwing.</w:t>
            </w:r>
          </w:p>
          <w:p w14:paraId="25AB7F32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Badminton</w:t>
            </w:r>
          </w:p>
          <w:p w14:paraId="4398A34C" w14:textId="69672EDC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Swimming</w:t>
            </w:r>
          </w:p>
        </w:tc>
        <w:tc>
          <w:tcPr>
            <w:tcW w:w="1888" w:type="dxa"/>
          </w:tcPr>
          <w:p w14:paraId="1618AB80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Tag Rugby</w:t>
            </w:r>
          </w:p>
          <w:p w14:paraId="4B780ADE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Strength &amp; flexibility</w:t>
            </w:r>
          </w:p>
          <w:p w14:paraId="5745B76C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Basketball</w:t>
            </w:r>
          </w:p>
          <w:p w14:paraId="289A7CBB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Dance</w:t>
            </w:r>
          </w:p>
          <w:p w14:paraId="49AFEB3F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OAA</w:t>
            </w:r>
          </w:p>
          <w:p w14:paraId="7CE0BD81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Dodgeball</w:t>
            </w:r>
          </w:p>
          <w:p w14:paraId="54D2F419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Tennis</w:t>
            </w:r>
          </w:p>
          <w:p w14:paraId="3BEB5533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 xml:space="preserve">Gymnastics </w:t>
            </w:r>
          </w:p>
          <w:p w14:paraId="4E305181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Cricket</w:t>
            </w:r>
          </w:p>
          <w:p w14:paraId="2EB3A2BF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Circuits (H&amp;F)</w:t>
            </w:r>
          </w:p>
          <w:p w14:paraId="3C774DE8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Athletics - running, jumping and throwing.</w:t>
            </w:r>
          </w:p>
          <w:p w14:paraId="47F492ED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Badminton</w:t>
            </w:r>
          </w:p>
          <w:p w14:paraId="51B1E18E" w14:textId="0CB5592E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Swimming</w:t>
            </w:r>
          </w:p>
        </w:tc>
        <w:tc>
          <w:tcPr>
            <w:tcW w:w="1888" w:type="dxa"/>
          </w:tcPr>
          <w:p w14:paraId="6C799755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Football</w:t>
            </w:r>
          </w:p>
          <w:p w14:paraId="0FAF9191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Netball</w:t>
            </w:r>
          </w:p>
          <w:p w14:paraId="5D701A8D" w14:textId="4D1A1274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Basketball</w:t>
            </w:r>
          </w:p>
          <w:p w14:paraId="09CB5A60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Sports hall Athletics</w:t>
            </w:r>
          </w:p>
          <w:p w14:paraId="6F206F95" w14:textId="7C42CB99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Hockey</w:t>
            </w:r>
          </w:p>
          <w:p w14:paraId="4A65A4DC" w14:textId="0F81F9D8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 xml:space="preserve">Gymnastics </w:t>
            </w:r>
          </w:p>
          <w:p w14:paraId="38725DF8" w14:textId="29899628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Cricket</w:t>
            </w:r>
          </w:p>
          <w:p w14:paraId="168BC8F7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Dodgeball</w:t>
            </w:r>
          </w:p>
          <w:p w14:paraId="0BA9655B" w14:textId="57669094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Tag Rugby</w:t>
            </w:r>
          </w:p>
          <w:p w14:paraId="6D335985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Tennis</w:t>
            </w:r>
          </w:p>
          <w:p w14:paraId="6391382B" w14:textId="14C5702F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Athletics - running, jumping and throwing.</w:t>
            </w:r>
          </w:p>
          <w:p w14:paraId="3FA8E305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Rounders</w:t>
            </w:r>
          </w:p>
          <w:p w14:paraId="06C04A44" w14:textId="39615580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Swimming</w:t>
            </w:r>
          </w:p>
        </w:tc>
        <w:tc>
          <w:tcPr>
            <w:tcW w:w="1890" w:type="dxa"/>
          </w:tcPr>
          <w:p w14:paraId="0C83682C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Football</w:t>
            </w:r>
          </w:p>
          <w:p w14:paraId="284005D3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Netball</w:t>
            </w:r>
          </w:p>
          <w:p w14:paraId="3B2C3F14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Basketball</w:t>
            </w:r>
          </w:p>
          <w:p w14:paraId="2B7CAA6C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Sports hall Athletics</w:t>
            </w:r>
          </w:p>
          <w:p w14:paraId="68A2C800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Hockey</w:t>
            </w:r>
          </w:p>
          <w:p w14:paraId="47DF8EE0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 xml:space="preserve">Gymnastics </w:t>
            </w:r>
          </w:p>
          <w:p w14:paraId="66791046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Cricket</w:t>
            </w:r>
          </w:p>
          <w:p w14:paraId="4D7232A8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Dodgeball</w:t>
            </w:r>
          </w:p>
          <w:p w14:paraId="310E4015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Tag Rugby</w:t>
            </w:r>
          </w:p>
          <w:p w14:paraId="0ABD326F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Tennis</w:t>
            </w:r>
          </w:p>
          <w:p w14:paraId="174486C5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Athletics - running, jumping and throwing.</w:t>
            </w:r>
          </w:p>
          <w:p w14:paraId="3AF3011E" w14:textId="77777777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008C">
              <w:rPr>
                <w:rFonts w:ascii="Times New Roman" w:hAnsi="Times New Roman" w:cs="Times New Roman"/>
                <w:sz w:val="20"/>
                <w:szCs w:val="20"/>
              </w:rPr>
              <w:t>Rounders</w:t>
            </w:r>
          </w:p>
          <w:p w14:paraId="36A9F275" w14:textId="1E0342F9" w:rsidR="000C4655" w:rsidRPr="0099008C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655" w14:paraId="11D74B1C" w14:textId="77777777" w:rsidTr="00D771DF">
        <w:tc>
          <w:tcPr>
            <w:tcW w:w="1554" w:type="dxa"/>
          </w:tcPr>
          <w:p w14:paraId="69AB193B" w14:textId="77777777" w:rsidR="000C4655" w:rsidRDefault="000C4655" w:rsidP="000C46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PSHE</w:t>
            </w:r>
          </w:p>
          <w:p w14:paraId="6598425E" w14:textId="23D16E7A" w:rsidR="000C4655" w:rsidRPr="00DA37E9" w:rsidRDefault="000C4655" w:rsidP="000C465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Ten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Ten</w:t>
            </w:r>
            <w:proofErr w:type="spellEnd"/>
          </w:p>
        </w:tc>
        <w:tc>
          <w:tcPr>
            <w:tcW w:w="2269" w:type="dxa"/>
          </w:tcPr>
          <w:p w14:paraId="21C71004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Building Relationships</w:t>
            </w:r>
          </w:p>
          <w:p w14:paraId="392EE675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Asking for help</w:t>
            </w:r>
          </w:p>
          <w:p w14:paraId="0EB1A286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Showing awareness of similarities and differences</w:t>
            </w:r>
          </w:p>
          <w:p w14:paraId="1DF6EE51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Growth Mindset</w:t>
            </w:r>
          </w:p>
          <w:p w14:paraId="3BA4AF60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Identifying Risks</w:t>
            </w:r>
          </w:p>
          <w:p w14:paraId="78491674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Keeping Healthy</w:t>
            </w:r>
          </w:p>
          <w:p w14:paraId="2FA34E30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How to take care of our bodies</w:t>
            </w:r>
          </w:p>
          <w:p w14:paraId="2C3FA6F7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Name emotions</w:t>
            </w:r>
          </w:p>
          <w:p w14:paraId="0D5F78E2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Show empathy</w:t>
            </w:r>
          </w:p>
          <w:p w14:paraId="2125B446" w14:textId="1B979B10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Regulate emotions</w:t>
            </w:r>
          </w:p>
        </w:tc>
        <w:tc>
          <w:tcPr>
            <w:tcW w:w="2127" w:type="dxa"/>
          </w:tcPr>
          <w:p w14:paraId="6A44A60E" w14:textId="23FFA33A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 the children come</w:t>
            </w:r>
          </w:p>
          <w:p w14:paraId="66A35B4C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God loves you</w:t>
            </w:r>
          </w:p>
          <w:p w14:paraId="23F26840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Special people</w:t>
            </w:r>
          </w:p>
          <w:p w14:paraId="25961979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Treat others well and say sorry</w:t>
            </w:r>
          </w:p>
          <w:p w14:paraId="0A5BEF9B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Being safe</w:t>
            </w:r>
          </w:p>
          <w:p w14:paraId="0403CD14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Good and bad secrets</w:t>
            </w:r>
          </w:p>
          <w:p w14:paraId="20DF1B7C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Physical contact</w:t>
            </w:r>
          </w:p>
          <w:p w14:paraId="2A2E25C3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Harmful substances</w:t>
            </w:r>
          </w:p>
          <w:p w14:paraId="476B68C8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Can you help me? Part 1 &amp;2</w:t>
            </w:r>
          </w:p>
          <w:p w14:paraId="7E9F8A4F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Three in One</w:t>
            </w:r>
          </w:p>
          <w:p w14:paraId="4989E7BE" w14:textId="77777777" w:rsidR="000C4655" w:rsidRDefault="000C4655" w:rsidP="000C4655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Who is my neighbour?</w:t>
            </w:r>
          </w:p>
          <w:p w14:paraId="1C0FFF72" w14:textId="4A8C455B" w:rsidR="000C4655" w:rsidRPr="00AC122F" w:rsidRDefault="000C4655" w:rsidP="000C4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122F">
              <w:rPr>
                <w:rFonts w:ascii="Times New Roman" w:hAnsi="Times New Roman" w:cs="Times New Roman"/>
                <w:sz w:val="20"/>
                <w:szCs w:val="20"/>
              </w:rPr>
              <w:t>The communities we live in</w:t>
            </w:r>
          </w:p>
        </w:tc>
        <w:tc>
          <w:tcPr>
            <w:tcW w:w="1884" w:type="dxa"/>
          </w:tcPr>
          <w:p w14:paraId="33E3BD25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 the children come</w:t>
            </w:r>
          </w:p>
          <w:p w14:paraId="42DC09C9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 am unique</w:t>
            </w:r>
          </w:p>
          <w:p w14:paraId="0E703997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Girls and Boys</w:t>
            </w:r>
          </w:p>
          <w:p w14:paraId="025E19F8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Clean and healthy (my body)</w:t>
            </w:r>
          </w:p>
          <w:p w14:paraId="6F16F6D6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Feelings, likes and dislikes</w:t>
            </w:r>
          </w:p>
          <w:p w14:paraId="5F087557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Feeling inside out</w:t>
            </w:r>
          </w:p>
          <w:p w14:paraId="628A7647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Super Susie gets angry</w:t>
            </w:r>
          </w:p>
          <w:p w14:paraId="74E85C4E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cycle of life</w:t>
            </w:r>
          </w:p>
          <w:p w14:paraId="112A065D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Three in One</w:t>
            </w:r>
          </w:p>
          <w:p w14:paraId="1442D22A" w14:textId="77777777" w:rsidR="000C4655" w:rsidRDefault="000C4655" w:rsidP="000C4655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Who is my neighbour?</w:t>
            </w:r>
          </w:p>
          <w:p w14:paraId="4D230CAB" w14:textId="62854775" w:rsidR="000C4655" w:rsidRPr="0077114B" w:rsidRDefault="000C4655" w:rsidP="000C4655">
            <w:pPr>
              <w:pStyle w:val="ListParagraph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The communities we live in</w:t>
            </w:r>
          </w:p>
        </w:tc>
        <w:tc>
          <w:tcPr>
            <w:tcW w:w="1888" w:type="dxa"/>
          </w:tcPr>
          <w:p w14:paraId="00844EB6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Get up!</w:t>
            </w:r>
          </w:p>
          <w:p w14:paraId="6ECC4686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The Sacraments</w:t>
            </w:r>
          </w:p>
          <w:p w14:paraId="2DBA7B8B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Jesus, my friend</w:t>
            </w:r>
          </w:p>
          <w:p w14:paraId="6622420F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Friends, families and others….</w:t>
            </w:r>
          </w:p>
          <w:p w14:paraId="4B4D2CFD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When things feel bad</w:t>
            </w:r>
          </w:p>
          <w:p w14:paraId="6AC3C332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Sharing online</w:t>
            </w:r>
          </w:p>
          <w:p w14:paraId="73243478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Chatting online</w:t>
            </w:r>
          </w:p>
          <w:p w14:paraId="4EFDE198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Safe in my body</w:t>
            </w:r>
          </w:p>
          <w:p w14:paraId="7CC463C0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Drugs, alcohol, tobacco</w:t>
            </w:r>
          </w:p>
          <w:p w14:paraId="1533AD4C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First Aid heroes</w:t>
            </w:r>
          </w:p>
          <w:p w14:paraId="7A8BE97D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A community in love</w:t>
            </w:r>
          </w:p>
          <w:p w14:paraId="6489590B" w14:textId="77777777" w:rsidR="000C4655" w:rsidRPr="0038710E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What is church</w:t>
            </w:r>
          </w:p>
          <w:p w14:paraId="458B08F5" w14:textId="0429E5EC" w:rsidR="000C4655" w:rsidRPr="001E724C" w:rsidRDefault="000C4655" w:rsidP="000C4655">
            <w:pPr>
              <w:pStyle w:val="ListParagraph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bCs/>
                <w:sz w:val="20"/>
                <w:szCs w:val="16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How do I love others?</w:t>
            </w:r>
          </w:p>
        </w:tc>
        <w:tc>
          <w:tcPr>
            <w:tcW w:w="1888" w:type="dxa"/>
          </w:tcPr>
          <w:p w14:paraId="3502BD09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Get up!</w:t>
            </w:r>
          </w:p>
          <w:p w14:paraId="451AC2A2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We don’t have to be the same</w:t>
            </w:r>
          </w:p>
          <w:p w14:paraId="2EA99BD1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Respecting our bodies</w:t>
            </w:r>
          </w:p>
          <w:p w14:paraId="3BCB6809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What is puberty?</w:t>
            </w:r>
          </w:p>
          <w:p w14:paraId="0562E336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Changing bodies</w:t>
            </w:r>
          </w:p>
          <w:p w14:paraId="3DB33C19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Male/female discussion groups (optional)</w:t>
            </w:r>
          </w:p>
          <w:p w14:paraId="20156EBD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What am I feeling?</w:t>
            </w:r>
          </w:p>
          <w:p w14:paraId="71461276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What am I looking at?</w:t>
            </w:r>
          </w:p>
          <w:p w14:paraId="283F35D9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I am thankful</w:t>
            </w:r>
          </w:p>
          <w:p w14:paraId="1C019EC6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Life cycles</w:t>
            </w:r>
          </w:p>
          <w:p w14:paraId="0534DCB6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A community in love</w:t>
            </w:r>
          </w:p>
          <w:p w14:paraId="5803F03B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What is church</w:t>
            </w:r>
          </w:p>
          <w:p w14:paraId="2275A2FA" w14:textId="2A23F787" w:rsidR="000C4655" w:rsidRPr="006D5585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18"/>
                <w:szCs w:val="16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How do I love others?</w:t>
            </w:r>
          </w:p>
        </w:tc>
        <w:tc>
          <w:tcPr>
            <w:tcW w:w="1888" w:type="dxa"/>
          </w:tcPr>
          <w:p w14:paraId="2FED9B6B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Calming the storm</w:t>
            </w:r>
          </w:p>
          <w:p w14:paraId="49702BB7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Is God calling you?</w:t>
            </w:r>
          </w:p>
          <w:p w14:paraId="6F49EF22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Under pressure</w:t>
            </w:r>
          </w:p>
          <w:p w14:paraId="0267DB86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Do you want a piece of cake?</w:t>
            </w:r>
          </w:p>
          <w:p w14:paraId="655D5402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Self-talk</w:t>
            </w:r>
          </w:p>
          <w:p w14:paraId="486CB0A3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Sharing isn’t always caring</w:t>
            </w:r>
          </w:p>
          <w:p w14:paraId="0CC13AE1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Cyberbullying</w:t>
            </w:r>
          </w:p>
          <w:p w14:paraId="6BFC7F29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Types of abuse</w:t>
            </w:r>
          </w:p>
          <w:p w14:paraId="50A7354A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Impacted lifestyles</w:t>
            </w:r>
          </w:p>
          <w:p w14:paraId="39B43937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Making good choices</w:t>
            </w:r>
          </w:p>
          <w:p w14:paraId="5203CAF2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Giving assistance</w:t>
            </w:r>
          </w:p>
          <w:p w14:paraId="768D8931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The Holy Trinity</w:t>
            </w:r>
          </w:p>
          <w:p w14:paraId="2ED5107E" w14:textId="77777777" w:rsidR="000C4655" w:rsidRPr="0038710E" w:rsidRDefault="000C4655" w:rsidP="000C46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 xml:space="preserve">Catholic Social Teaching </w:t>
            </w:r>
          </w:p>
          <w:p w14:paraId="0E184AF1" w14:textId="3EE676A2" w:rsidR="000C4655" w:rsidRPr="00F021AD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Reaching out</w:t>
            </w:r>
          </w:p>
        </w:tc>
        <w:tc>
          <w:tcPr>
            <w:tcW w:w="1890" w:type="dxa"/>
          </w:tcPr>
          <w:p w14:paraId="49EE7FD2" w14:textId="77777777" w:rsidR="000C4655" w:rsidRPr="0038710E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Calming the storm</w:t>
            </w:r>
          </w:p>
          <w:p w14:paraId="5DAA65B1" w14:textId="77777777" w:rsidR="000C4655" w:rsidRPr="0038710E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 xml:space="preserve">Gifts and talents </w:t>
            </w:r>
          </w:p>
          <w:p w14:paraId="6D0C1F4C" w14:textId="77777777" w:rsidR="000C4655" w:rsidRPr="0038710E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Girls’ bodies</w:t>
            </w:r>
          </w:p>
          <w:p w14:paraId="0519AB50" w14:textId="77777777" w:rsidR="000C4655" w:rsidRPr="0038710E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Boys’ bodies</w:t>
            </w:r>
          </w:p>
          <w:p w14:paraId="44CDC38D" w14:textId="77777777" w:rsidR="000C4655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Spots and sleep</w:t>
            </w:r>
          </w:p>
          <w:p w14:paraId="24D3C780" w14:textId="77777777" w:rsidR="000C4655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Body image</w:t>
            </w:r>
          </w:p>
          <w:p w14:paraId="6B9933B8" w14:textId="77777777" w:rsidR="000C4655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Peculiar feelings</w:t>
            </w:r>
          </w:p>
          <w:p w14:paraId="6F61F8DA" w14:textId="77777777" w:rsidR="000C4655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Emotional changes</w:t>
            </w:r>
          </w:p>
          <w:p w14:paraId="1C94A953" w14:textId="77777777" w:rsidR="000C4655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Seeing stuff online</w:t>
            </w:r>
          </w:p>
          <w:p w14:paraId="0E309ECF" w14:textId="77777777" w:rsidR="000C4655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Making babies (Part 1)</w:t>
            </w:r>
          </w:p>
          <w:p w14:paraId="7A4933E0" w14:textId="77777777" w:rsidR="000C4655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Making babies (Part 2)</w:t>
            </w:r>
          </w:p>
          <w:p w14:paraId="65581FEB" w14:textId="77777777" w:rsidR="000C4655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Menstruation</w:t>
            </w:r>
          </w:p>
          <w:p w14:paraId="00CD6AD8" w14:textId="77777777" w:rsidR="000C4655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Build others up</w:t>
            </w:r>
          </w:p>
          <w:p w14:paraId="6388863B" w14:textId="77777777" w:rsidR="000C4655" w:rsidRPr="0038710E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The Holy Trinity</w:t>
            </w:r>
          </w:p>
          <w:p w14:paraId="07927442" w14:textId="77777777" w:rsidR="000C4655" w:rsidRPr="0038710E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 xml:space="preserve">Catholic Social Teaching </w:t>
            </w:r>
          </w:p>
          <w:p w14:paraId="3A921909" w14:textId="1882B95B" w:rsidR="000C4655" w:rsidRPr="00922449" w:rsidRDefault="000C4655" w:rsidP="000C4655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8710E">
              <w:rPr>
                <w:rFonts w:ascii="Times New Roman" w:hAnsi="Times New Roman" w:cs="Times New Roman"/>
                <w:sz w:val="20"/>
                <w:szCs w:val="20"/>
              </w:rPr>
              <w:t>Reaching out</w:t>
            </w:r>
          </w:p>
        </w:tc>
      </w:tr>
    </w:tbl>
    <w:p w14:paraId="0B6926AD" w14:textId="77777777" w:rsidR="00CB49BB" w:rsidRPr="006D049E" w:rsidRDefault="00CB49BB" w:rsidP="00CB49BB">
      <w:pPr>
        <w:rPr>
          <w:rFonts w:ascii="Times New Roman" w:hAnsi="Times New Roman" w:cs="Times New Roman"/>
          <w:sz w:val="20"/>
          <w:szCs w:val="20"/>
        </w:rPr>
      </w:pPr>
    </w:p>
    <w:sectPr w:rsidR="00CB49BB" w:rsidRPr="006D049E" w:rsidSect="003E4611">
      <w:pgSz w:w="16838" w:h="11906" w:orient="landscape"/>
      <w:pgMar w:top="720" w:right="720" w:bottom="720" w:left="720" w:header="708" w:footer="708" w:gutter="0"/>
      <w:pgBorders w:offsetFrom="page">
        <w:top w:val="thinThickThinLargeGap" w:sz="24" w:space="24" w:color="538135" w:themeColor="accent6" w:themeShade="BF"/>
        <w:left w:val="thinThickThinLargeGap" w:sz="24" w:space="24" w:color="538135" w:themeColor="accent6" w:themeShade="BF"/>
        <w:bottom w:val="thinThickThinLargeGap" w:sz="24" w:space="24" w:color="538135" w:themeColor="accent6" w:themeShade="BF"/>
        <w:right w:val="thinThickThinLargeGap" w:sz="2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A2546"/>
    <w:multiLevelType w:val="hybridMultilevel"/>
    <w:tmpl w:val="9BF69A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374650"/>
    <w:multiLevelType w:val="hybridMultilevel"/>
    <w:tmpl w:val="1E643A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D44157"/>
    <w:multiLevelType w:val="hybridMultilevel"/>
    <w:tmpl w:val="BCC421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70A6"/>
    <w:multiLevelType w:val="hybridMultilevel"/>
    <w:tmpl w:val="7E1EBD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BC424E"/>
    <w:multiLevelType w:val="hybridMultilevel"/>
    <w:tmpl w:val="88688E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4702B3"/>
    <w:multiLevelType w:val="hybridMultilevel"/>
    <w:tmpl w:val="FDF68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BA579D"/>
    <w:multiLevelType w:val="hybridMultilevel"/>
    <w:tmpl w:val="1716E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20AA8"/>
    <w:multiLevelType w:val="hybridMultilevel"/>
    <w:tmpl w:val="3F90F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DA70C4"/>
    <w:multiLevelType w:val="hybridMultilevel"/>
    <w:tmpl w:val="10E0BE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4B3CE3"/>
    <w:multiLevelType w:val="hybridMultilevel"/>
    <w:tmpl w:val="6AB88E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16291C"/>
    <w:multiLevelType w:val="hybridMultilevel"/>
    <w:tmpl w:val="0A303E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546AA6"/>
    <w:multiLevelType w:val="hybridMultilevel"/>
    <w:tmpl w:val="860AC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D02E7"/>
    <w:multiLevelType w:val="hybridMultilevel"/>
    <w:tmpl w:val="F370D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D42697"/>
    <w:multiLevelType w:val="hybridMultilevel"/>
    <w:tmpl w:val="41C24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D34041"/>
    <w:multiLevelType w:val="hybridMultilevel"/>
    <w:tmpl w:val="51361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2B1771E"/>
    <w:multiLevelType w:val="hybridMultilevel"/>
    <w:tmpl w:val="E1F27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5A1EF5"/>
    <w:multiLevelType w:val="hybridMultilevel"/>
    <w:tmpl w:val="E1541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53320D"/>
    <w:multiLevelType w:val="hybridMultilevel"/>
    <w:tmpl w:val="F3221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C70B8C"/>
    <w:multiLevelType w:val="hybridMultilevel"/>
    <w:tmpl w:val="60B6B0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FC6992"/>
    <w:multiLevelType w:val="hybridMultilevel"/>
    <w:tmpl w:val="EE3050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593E3B"/>
    <w:multiLevelType w:val="hybridMultilevel"/>
    <w:tmpl w:val="24BA3B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670DDB"/>
    <w:multiLevelType w:val="hybridMultilevel"/>
    <w:tmpl w:val="6AC09F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0E7FC8"/>
    <w:multiLevelType w:val="hybridMultilevel"/>
    <w:tmpl w:val="F892B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E6246"/>
    <w:multiLevelType w:val="hybridMultilevel"/>
    <w:tmpl w:val="1D244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A20D9E"/>
    <w:multiLevelType w:val="hybridMultilevel"/>
    <w:tmpl w:val="4BCC5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002037C"/>
    <w:multiLevelType w:val="hybridMultilevel"/>
    <w:tmpl w:val="84180954"/>
    <w:lvl w:ilvl="0" w:tplc="E32CB5C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827553"/>
    <w:multiLevelType w:val="hybridMultilevel"/>
    <w:tmpl w:val="4EB4A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1F8024C"/>
    <w:multiLevelType w:val="hybridMultilevel"/>
    <w:tmpl w:val="689CAB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B67510"/>
    <w:multiLevelType w:val="hybridMultilevel"/>
    <w:tmpl w:val="240660C4"/>
    <w:lvl w:ilvl="0" w:tplc="B68466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4"/>
  </w:num>
  <w:num w:numId="4">
    <w:abstractNumId w:val="24"/>
  </w:num>
  <w:num w:numId="5">
    <w:abstractNumId w:val="19"/>
  </w:num>
  <w:num w:numId="6">
    <w:abstractNumId w:val="22"/>
  </w:num>
  <w:num w:numId="7">
    <w:abstractNumId w:val="27"/>
  </w:num>
  <w:num w:numId="8">
    <w:abstractNumId w:val="9"/>
  </w:num>
  <w:num w:numId="9">
    <w:abstractNumId w:val="3"/>
  </w:num>
  <w:num w:numId="10">
    <w:abstractNumId w:val="20"/>
  </w:num>
  <w:num w:numId="11">
    <w:abstractNumId w:val="26"/>
  </w:num>
  <w:num w:numId="12">
    <w:abstractNumId w:val="10"/>
  </w:num>
  <w:num w:numId="13">
    <w:abstractNumId w:val="21"/>
  </w:num>
  <w:num w:numId="14">
    <w:abstractNumId w:val="1"/>
  </w:num>
  <w:num w:numId="15">
    <w:abstractNumId w:val="18"/>
  </w:num>
  <w:num w:numId="16">
    <w:abstractNumId w:val="5"/>
  </w:num>
  <w:num w:numId="17">
    <w:abstractNumId w:val="11"/>
  </w:num>
  <w:num w:numId="18">
    <w:abstractNumId w:val="15"/>
  </w:num>
  <w:num w:numId="19">
    <w:abstractNumId w:val="0"/>
  </w:num>
  <w:num w:numId="20">
    <w:abstractNumId w:val="23"/>
  </w:num>
  <w:num w:numId="21">
    <w:abstractNumId w:val="17"/>
  </w:num>
  <w:num w:numId="22">
    <w:abstractNumId w:val="6"/>
  </w:num>
  <w:num w:numId="23">
    <w:abstractNumId w:val="7"/>
  </w:num>
  <w:num w:numId="24">
    <w:abstractNumId w:val="16"/>
  </w:num>
  <w:num w:numId="25">
    <w:abstractNumId w:val="8"/>
  </w:num>
  <w:num w:numId="26">
    <w:abstractNumId w:val="2"/>
  </w:num>
  <w:num w:numId="27">
    <w:abstractNumId w:val="25"/>
  </w:num>
  <w:num w:numId="28">
    <w:abstractNumId w:val="12"/>
  </w:num>
  <w:num w:numId="29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9BB"/>
    <w:rsid w:val="00005E0B"/>
    <w:rsid w:val="0001099A"/>
    <w:rsid w:val="00017D1C"/>
    <w:rsid w:val="00030A34"/>
    <w:rsid w:val="000522FD"/>
    <w:rsid w:val="0005672A"/>
    <w:rsid w:val="00065055"/>
    <w:rsid w:val="00066976"/>
    <w:rsid w:val="000750F3"/>
    <w:rsid w:val="00080809"/>
    <w:rsid w:val="00083D05"/>
    <w:rsid w:val="000868DB"/>
    <w:rsid w:val="000B4E55"/>
    <w:rsid w:val="000C4655"/>
    <w:rsid w:val="000D675D"/>
    <w:rsid w:val="000F4A06"/>
    <w:rsid w:val="001035A3"/>
    <w:rsid w:val="00104FA4"/>
    <w:rsid w:val="00117822"/>
    <w:rsid w:val="001224FF"/>
    <w:rsid w:val="00141635"/>
    <w:rsid w:val="001506E1"/>
    <w:rsid w:val="001709A8"/>
    <w:rsid w:val="00171497"/>
    <w:rsid w:val="001A0EE4"/>
    <w:rsid w:val="001A1B6D"/>
    <w:rsid w:val="001C2149"/>
    <w:rsid w:val="001E724C"/>
    <w:rsid w:val="001F1FC6"/>
    <w:rsid w:val="001F24B4"/>
    <w:rsid w:val="00200558"/>
    <w:rsid w:val="00235576"/>
    <w:rsid w:val="00235BBA"/>
    <w:rsid w:val="00245D4E"/>
    <w:rsid w:val="0025644A"/>
    <w:rsid w:val="00262625"/>
    <w:rsid w:val="00262A93"/>
    <w:rsid w:val="00287779"/>
    <w:rsid w:val="002C399C"/>
    <w:rsid w:val="002C3E1F"/>
    <w:rsid w:val="002C63E4"/>
    <w:rsid w:val="002D51D7"/>
    <w:rsid w:val="002D5463"/>
    <w:rsid w:val="002E051F"/>
    <w:rsid w:val="002E5BB6"/>
    <w:rsid w:val="002F6898"/>
    <w:rsid w:val="003001B2"/>
    <w:rsid w:val="003125F1"/>
    <w:rsid w:val="00316C99"/>
    <w:rsid w:val="00340BE6"/>
    <w:rsid w:val="003432F7"/>
    <w:rsid w:val="003470A5"/>
    <w:rsid w:val="00371EC9"/>
    <w:rsid w:val="00393AA2"/>
    <w:rsid w:val="00395CE3"/>
    <w:rsid w:val="003A532C"/>
    <w:rsid w:val="003B2C6A"/>
    <w:rsid w:val="003C0CBD"/>
    <w:rsid w:val="003C116F"/>
    <w:rsid w:val="003D1B66"/>
    <w:rsid w:val="003E4611"/>
    <w:rsid w:val="003E4AEA"/>
    <w:rsid w:val="00403392"/>
    <w:rsid w:val="00403DD0"/>
    <w:rsid w:val="00406945"/>
    <w:rsid w:val="00414AA0"/>
    <w:rsid w:val="00417F3A"/>
    <w:rsid w:val="00431D04"/>
    <w:rsid w:val="0045185B"/>
    <w:rsid w:val="00452088"/>
    <w:rsid w:val="0045702A"/>
    <w:rsid w:val="00482404"/>
    <w:rsid w:val="00491792"/>
    <w:rsid w:val="004B7F3E"/>
    <w:rsid w:val="004C0E3A"/>
    <w:rsid w:val="004C6B19"/>
    <w:rsid w:val="004D1832"/>
    <w:rsid w:val="004D2D72"/>
    <w:rsid w:val="004E0560"/>
    <w:rsid w:val="004E2603"/>
    <w:rsid w:val="004F208A"/>
    <w:rsid w:val="004F4CD0"/>
    <w:rsid w:val="004F704D"/>
    <w:rsid w:val="00513534"/>
    <w:rsid w:val="00514EE7"/>
    <w:rsid w:val="00516F97"/>
    <w:rsid w:val="00521F23"/>
    <w:rsid w:val="00530BDD"/>
    <w:rsid w:val="00532BE2"/>
    <w:rsid w:val="005339AB"/>
    <w:rsid w:val="00543BAA"/>
    <w:rsid w:val="005542E7"/>
    <w:rsid w:val="00555E59"/>
    <w:rsid w:val="005611F5"/>
    <w:rsid w:val="005613E1"/>
    <w:rsid w:val="00577BFF"/>
    <w:rsid w:val="00581B0A"/>
    <w:rsid w:val="00590765"/>
    <w:rsid w:val="005950B6"/>
    <w:rsid w:val="005C2978"/>
    <w:rsid w:val="005C44BD"/>
    <w:rsid w:val="005C6955"/>
    <w:rsid w:val="005D1B11"/>
    <w:rsid w:val="005E3B6C"/>
    <w:rsid w:val="005F21A0"/>
    <w:rsid w:val="005F7CC9"/>
    <w:rsid w:val="0061654E"/>
    <w:rsid w:val="00622218"/>
    <w:rsid w:val="00623B17"/>
    <w:rsid w:val="00631F98"/>
    <w:rsid w:val="0063236E"/>
    <w:rsid w:val="00636EE5"/>
    <w:rsid w:val="006379FE"/>
    <w:rsid w:val="006403EB"/>
    <w:rsid w:val="006419FA"/>
    <w:rsid w:val="00656167"/>
    <w:rsid w:val="006769D8"/>
    <w:rsid w:val="00683EBB"/>
    <w:rsid w:val="00686759"/>
    <w:rsid w:val="006959CA"/>
    <w:rsid w:val="00696CAE"/>
    <w:rsid w:val="006D049E"/>
    <w:rsid w:val="006D10B9"/>
    <w:rsid w:val="006D556E"/>
    <w:rsid w:val="006D5585"/>
    <w:rsid w:val="006E2466"/>
    <w:rsid w:val="006E3861"/>
    <w:rsid w:val="006F4ADC"/>
    <w:rsid w:val="00700FC4"/>
    <w:rsid w:val="007218CC"/>
    <w:rsid w:val="00734D53"/>
    <w:rsid w:val="00735F70"/>
    <w:rsid w:val="00750E80"/>
    <w:rsid w:val="00752425"/>
    <w:rsid w:val="00756FB4"/>
    <w:rsid w:val="00763736"/>
    <w:rsid w:val="007641AF"/>
    <w:rsid w:val="0077114B"/>
    <w:rsid w:val="00777830"/>
    <w:rsid w:val="00777CFB"/>
    <w:rsid w:val="00787EB7"/>
    <w:rsid w:val="007956F5"/>
    <w:rsid w:val="007A204E"/>
    <w:rsid w:val="007C0C04"/>
    <w:rsid w:val="007C3CD6"/>
    <w:rsid w:val="007E71E4"/>
    <w:rsid w:val="007F42C1"/>
    <w:rsid w:val="007F7FED"/>
    <w:rsid w:val="00805E53"/>
    <w:rsid w:val="00817220"/>
    <w:rsid w:val="00827652"/>
    <w:rsid w:val="00842298"/>
    <w:rsid w:val="00843C95"/>
    <w:rsid w:val="0086027E"/>
    <w:rsid w:val="008812C5"/>
    <w:rsid w:val="008D1284"/>
    <w:rsid w:val="008E0CF8"/>
    <w:rsid w:val="008E32F1"/>
    <w:rsid w:val="008E57C5"/>
    <w:rsid w:val="008F34C1"/>
    <w:rsid w:val="00904CEA"/>
    <w:rsid w:val="009069F6"/>
    <w:rsid w:val="00917C3D"/>
    <w:rsid w:val="00921394"/>
    <w:rsid w:val="00922449"/>
    <w:rsid w:val="00936A75"/>
    <w:rsid w:val="009509C8"/>
    <w:rsid w:val="009709CD"/>
    <w:rsid w:val="0098409D"/>
    <w:rsid w:val="00985A90"/>
    <w:rsid w:val="0099008C"/>
    <w:rsid w:val="0099388B"/>
    <w:rsid w:val="00995674"/>
    <w:rsid w:val="009C5C6A"/>
    <w:rsid w:val="009D343C"/>
    <w:rsid w:val="009E1988"/>
    <w:rsid w:val="00A0126C"/>
    <w:rsid w:val="00A2453B"/>
    <w:rsid w:val="00A30847"/>
    <w:rsid w:val="00A417D0"/>
    <w:rsid w:val="00A46371"/>
    <w:rsid w:val="00A53EA1"/>
    <w:rsid w:val="00A821EF"/>
    <w:rsid w:val="00A83506"/>
    <w:rsid w:val="00AA19CF"/>
    <w:rsid w:val="00AA76AC"/>
    <w:rsid w:val="00AB4667"/>
    <w:rsid w:val="00AB5FAC"/>
    <w:rsid w:val="00AB7E8A"/>
    <w:rsid w:val="00AC122F"/>
    <w:rsid w:val="00AC1935"/>
    <w:rsid w:val="00AC5076"/>
    <w:rsid w:val="00AE1CF7"/>
    <w:rsid w:val="00AF0A1B"/>
    <w:rsid w:val="00B0069A"/>
    <w:rsid w:val="00B205A5"/>
    <w:rsid w:val="00B32471"/>
    <w:rsid w:val="00B450DB"/>
    <w:rsid w:val="00B4746E"/>
    <w:rsid w:val="00B50FD8"/>
    <w:rsid w:val="00B561A9"/>
    <w:rsid w:val="00B63940"/>
    <w:rsid w:val="00B75848"/>
    <w:rsid w:val="00B77455"/>
    <w:rsid w:val="00B83174"/>
    <w:rsid w:val="00BA2BC9"/>
    <w:rsid w:val="00BD6C8D"/>
    <w:rsid w:val="00BE5E5E"/>
    <w:rsid w:val="00BF0457"/>
    <w:rsid w:val="00BF53DE"/>
    <w:rsid w:val="00BF7705"/>
    <w:rsid w:val="00C11953"/>
    <w:rsid w:val="00C22230"/>
    <w:rsid w:val="00C34854"/>
    <w:rsid w:val="00C34BFF"/>
    <w:rsid w:val="00C60930"/>
    <w:rsid w:val="00C60BBB"/>
    <w:rsid w:val="00C64C70"/>
    <w:rsid w:val="00C70686"/>
    <w:rsid w:val="00C748E3"/>
    <w:rsid w:val="00C76386"/>
    <w:rsid w:val="00C80CB5"/>
    <w:rsid w:val="00C85643"/>
    <w:rsid w:val="00CA080B"/>
    <w:rsid w:val="00CB49BB"/>
    <w:rsid w:val="00CE0139"/>
    <w:rsid w:val="00CE3BD0"/>
    <w:rsid w:val="00CE532B"/>
    <w:rsid w:val="00CF1EAF"/>
    <w:rsid w:val="00D0022A"/>
    <w:rsid w:val="00D05840"/>
    <w:rsid w:val="00D129C8"/>
    <w:rsid w:val="00D13C60"/>
    <w:rsid w:val="00D22450"/>
    <w:rsid w:val="00D23CE1"/>
    <w:rsid w:val="00D3336F"/>
    <w:rsid w:val="00D34B2E"/>
    <w:rsid w:val="00D35F89"/>
    <w:rsid w:val="00D41F0A"/>
    <w:rsid w:val="00D42DCD"/>
    <w:rsid w:val="00D651A2"/>
    <w:rsid w:val="00D771DF"/>
    <w:rsid w:val="00D8022A"/>
    <w:rsid w:val="00D878FA"/>
    <w:rsid w:val="00DA2841"/>
    <w:rsid w:val="00DA37E9"/>
    <w:rsid w:val="00DC0628"/>
    <w:rsid w:val="00DD3C86"/>
    <w:rsid w:val="00DD5D3F"/>
    <w:rsid w:val="00DE0AB2"/>
    <w:rsid w:val="00DF712C"/>
    <w:rsid w:val="00E06CA4"/>
    <w:rsid w:val="00E07518"/>
    <w:rsid w:val="00E1782B"/>
    <w:rsid w:val="00E70813"/>
    <w:rsid w:val="00E70DE4"/>
    <w:rsid w:val="00E71565"/>
    <w:rsid w:val="00E723D4"/>
    <w:rsid w:val="00E73605"/>
    <w:rsid w:val="00E73682"/>
    <w:rsid w:val="00E84B44"/>
    <w:rsid w:val="00E868C2"/>
    <w:rsid w:val="00E8727A"/>
    <w:rsid w:val="00E91CAA"/>
    <w:rsid w:val="00E92F22"/>
    <w:rsid w:val="00E945BA"/>
    <w:rsid w:val="00EB4A2D"/>
    <w:rsid w:val="00EC1655"/>
    <w:rsid w:val="00EC2879"/>
    <w:rsid w:val="00EC77FC"/>
    <w:rsid w:val="00F021AD"/>
    <w:rsid w:val="00F16AA5"/>
    <w:rsid w:val="00F2442B"/>
    <w:rsid w:val="00F31B6E"/>
    <w:rsid w:val="00F33C04"/>
    <w:rsid w:val="00F354D4"/>
    <w:rsid w:val="00F54C8F"/>
    <w:rsid w:val="00F617DE"/>
    <w:rsid w:val="00F71C67"/>
    <w:rsid w:val="00F9400E"/>
    <w:rsid w:val="00FA6837"/>
    <w:rsid w:val="00FD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2B80C43"/>
  <w15:chartTrackingRefBased/>
  <w15:docId w15:val="{86E08CC6-23D7-4D35-AAE5-1FA6F7831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9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4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49BB"/>
    <w:pPr>
      <w:ind w:left="720"/>
      <w:contextualSpacing/>
    </w:pPr>
  </w:style>
  <w:style w:type="paragraph" w:customStyle="1" w:styleId="NoSpacing1">
    <w:name w:val="No Spacing1"/>
    <w:basedOn w:val="Normal"/>
    <w:qFormat/>
    <w:rsid w:val="00F31B6E"/>
    <w:pPr>
      <w:spacing w:after="0" w:line="240" w:lineRule="auto"/>
    </w:pPr>
    <w:rPr>
      <w:rFonts w:ascii="Verdana" w:eastAsia="Times New Roman" w:hAnsi="Verdana" w:cs="Times New Roman"/>
      <w:b/>
    </w:rPr>
  </w:style>
  <w:style w:type="paragraph" w:styleId="BodyText">
    <w:name w:val="Body Text"/>
    <w:basedOn w:val="Normal"/>
    <w:link w:val="BodyTextChar"/>
    <w:uiPriority w:val="99"/>
    <w:rsid w:val="00F021AD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021AD"/>
    <w:rPr>
      <w:rFonts w:ascii="Arial" w:eastAsia="Times New Roman" w:hAnsi="Arial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Microsoft_Word_Document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C9829-41D8-44F5-923E-1D689ED29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2168</Words>
  <Characters>12358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Cook</dc:creator>
  <cp:keywords/>
  <dc:description/>
  <cp:lastModifiedBy>Clare Cook</cp:lastModifiedBy>
  <cp:revision>2</cp:revision>
  <cp:lastPrinted>2023-07-19T07:34:00Z</cp:lastPrinted>
  <dcterms:created xsi:type="dcterms:W3CDTF">2026-09-10T19:15:00Z</dcterms:created>
  <dcterms:modified xsi:type="dcterms:W3CDTF">2026-09-10T19:15:00Z</dcterms:modified>
</cp:coreProperties>
</file>