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354E4" w14:textId="678C9AB9" w:rsidR="00947654" w:rsidRDefault="009476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6596"/>
      </w:tblGrid>
      <w:tr w:rsidR="00A2772E" w14:paraId="029C8449" w14:textId="77777777" w:rsidTr="00916D1D">
        <w:trPr>
          <w:trHeight w:val="1757"/>
        </w:trPr>
        <w:tc>
          <w:tcPr>
            <w:tcW w:w="2198" w:type="dxa"/>
            <w:vMerge w:val="restart"/>
            <w:tcBorders>
              <w:top w:val="nil"/>
              <w:left w:val="nil"/>
              <w:right w:val="nil"/>
            </w:tcBorders>
          </w:tcPr>
          <w:p w14:paraId="1494972D" w14:textId="7D632A28" w:rsidR="00A2772E" w:rsidRPr="008538E0" w:rsidRDefault="00A2772E" w:rsidP="00947654">
            <w:pPr>
              <w:jc w:val="center"/>
              <w:rPr>
                <w:b/>
                <w:bCs/>
              </w:rPr>
            </w:pPr>
            <w:r w:rsidRPr="008538E0">
              <w:rPr>
                <w:b/>
                <w:bCs/>
                <w:noProof/>
                <w:lang w:eastAsia="en-GB"/>
              </w:rPr>
              <w:drawing>
                <wp:inline distT="0" distB="0" distL="0" distR="0" wp14:anchorId="6055478D" wp14:editId="1685448F">
                  <wp:extent cx="1066800" cy="1286665"/>
                  <wp:effectExtent l="0" t="0" r="0" b="8890"/>
                  <wp:docPr id="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CDCE14-D9CE-4A1E-AE19-6B362A54E57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>
                            <a:extLst>
                              <a:ext uri="{FF2B5EF4-FFF2-40B4-BE49-F238E27FC236}">
                                <a16:creationId xmlns:a16="http://schemas.microsoft.com/office/drawing/2014/main" id="{21CDCE14-D9CE-4A1E-AE19-6B362A54E57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21" t="28374" r="32037" b="44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55" cy="130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CC2C1" w14:textId="242F317F" w:rsidR="00A2772E" w:rsidRPr="00916D1D" w:rsidRDefault="00A2772E" w:rsidP="00916D1D">
            <w:pPr>
              <w:rPr>
                <w:rFonts w:ascii="Comic Sans MS" w:hAnsi="Comic Sans MS"/>
                <w:sz w:val="60"/>
                <w:szCs w:val="60"/>
              </w:rPr>
            </w:pPr>
            <w:r w:rsidRPr="00916D1D">
              <w:rPr>
                <w:rFonts w:ascii="Comic Sans MS" w:hAnsi="Comic Sans MS"/>
                <w:sz w:val="44"/>
                <w:szCs w:val="60"/>
              </w:rPr>
              <w:t>Steps To Success</w:t>
            </w:r>
          </w:p>
        </w:tc>
        <w:tc>
          <w:tcPr>
            <w:tcW w:w="2198" w:type="dxa"/>
            <w:tcBorders>
              <w:top w:val="nil"/>
              <w:left w:val="nil"/>
            </w:tcBorders>
            <w:vAlign w:val="center"/>
          </w:tcPr>
          <w:p w14:paraId="50C84173" w14:textId="77777777" w:rsidR="00A2772E" w:rsidRPr="00916D1D" w:rsidRDefault="00A2772E" w:rsidP="00916D1D">
            <w:pPr>
              <w:rPr>
                <w:rFonts w:ascii="Comic Sans MS" w:hAnsi="Comic Sans MS"/>
                <w:bCs/>
                <w:sz w:val="60"/>
                <w:szCs w:val="60"/>
              </w:rPr>
            </w:pPr>
          </w:p>
        </w:tc>
        <w:tc>
          <w:tcPr>
            <w:tcW w:w="6596" w:type="dxa"/>
            <w:shd w:val="clear" w:color="auto" w:fill="00B050"/>
            <w:vAlign w:val="center"/>
          </w:tcPr>
          <w:p w14:paraId="441F5F6C" w14:textId="48FE8BBD" w:rsidR="00A2772E" w:rsidRPr="00916D1D" w:rsidRDefault="00A2772E" w:rsidP="00916D1D">
            <w:pPr>
              <w:rPr>
                <w:rFonts w:ascii="Comic Sans MS" w:hAnsi="Comic Sans MS"/>
                <w:bCs/>
                <w:sz w:val="60"/>
                <w:szCs w:val="60"/>
              </w:rPr>
            </w:pPr>
            <w:r w:rsidRPr="00916D1D">
              <w:rPr>
                <w:rFonts w:ascii="Comic Sans MS" w:hAnsi="Comic Sans MS"/>
                <w:bCs/>
                <w:sz w:val="60"/>
                <w:szCs w:val="60"/>
              </w:rPr>
              <w:t xml:space="preserve">5. </w:t>
            </w:r>
            <w:r w:rsidR="00916D1D">
              <w:rPr>
                <w:rFonts w:ascii="Comic Sans MS" w:hAnsi="Comic Sans MS"/>
                <w:bCs/>
                <w:sz w:val="60"/>
                <w:szCs w:val="60"/>
              </w:rPr>
              <w:t>Choose th</w:t>
            </w:r>
            <w:bookmarkStart w:id="0" w:name="_GoBack"/>
            <w:bookmarkEnd w:id="0"/>
            <w:r w:rsidR="00916D1D">
              <w:rPr>
                <w:rFonts w:ascii="Comic Sans MS" w:hAnsi="Comic Sans MS"/>
                <w:bCs/>
                <w:sz w:val="60"/>
                <w:szCs w:val="60"/>
              </w:rPr>
              <w:t>e most appropriate definition</w:t>
            </w:r>
          </w:p>
        </w:tc>
      </w:tr>
      <w:tr w:rsidR="00947654" w14:paraId="152EC5C1" w14:textId="77777777" w:rsidTr="00916D1D">
        <w:trPr>
          <w:trHeight w:val="1757"/>
        </w:trPr>
        <w:tc>
          <w:tcPr>
            <w:tcW w:w="2198" w:type="dxa"/>
            <w:vMerge/>
            <w:tcBorders>
              <w:left w:val="nil"/>
              <w:right w:val="nil"/>
            </w:tcBorders>
          </w:tcPr>
          <w:p w14:paraId="498B9406" w14:textId="77777777" w:rsidR="00947654" w:rsidRPr="008538E0" w:rsidRDefault="00947654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A8A2B" w14:textId="77777777" w:rsidR="00947654" w:rsidRPr="00916D1D" w:rsidRDefault="00947654" w:rsidP="00916D1D">
            <w:pPr>
              <w:rPr>
                <w:rFonts w:ascii="Comic Sans MS" w:hAnsi="Comic Sans MS"/>
                <w:bCs/>
                <w:sz w:val="60"/>
                <w:szCs w:val="60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  <w:vAlign w:val="center"/>
          </w:tcPr>
          <w:p w14:paraId="315351E3" w14:textId="77777777" w:rsidR="00947654" w:rsidRPr="00916D1D" w:rsidRDefault="00947654" w:rsidP="00916D1D">
            <w:pPr>
              <w:rPr>
                <w:rFonts w:ascii="Comic Sans MS" w:hAnsi="Comic Sans MS"/>
                <w:bCs/>
                <w:sz w:val="60"/>
                <w:szCs w:val="60"/>
              </w:rPr>
            </w:pPr>
          </w:p>
        </w:tc>
        <w:tc>
          <w:tcPr>
            <w:tcW w:w="8794" w:type="dxa"/>
            <w:gridSpan w:val="2"/>
            <w:shd w:val="clear" w:color="auto" w:fill="92D050"/>
            <w:vAlign w:val="center"/>
          </w:tcPr>
          <w:p w14:paraId="69058E3E" w14:textId="3B8A93F3" w:rsidR="00947654" w:rsidRPr="00916D1D" w:rsidRDefault="00947654" w:rsidP="00916D1D">
            <w:pPr>
              <w:rPr>
                <w:rFonts w:ascii="Comic Sans MS" w:hAnsi="Comic Sans MS"/>
                <w:bCs/>
                <w:sz w:val="60"/>
                <w:szCs w:val="60"/>
              </w:rPr>
            </w:pPr>
            <w:r w:rsidRPr="00916D1D">
              <w:rPr>
                <w:rFonts w:ascii="Comic Sans MS" w:hAnsi="Comic Sans MS"/>
                <w:bCs/>
                <w:sz w:val="60"/>
                <w:szCs w:val="60"/>
              </w:rPr>
              <w:t>4. Consider possible meanings</w:t>
            </w:r>
          </w:p>
        </w:tc>
      </w:tr>
      <w:tr w:rsidR="00947654" w14:paraId="3229E22F" w14:textId="77777777" w:rsidTr="00916D1D">
        <w:trPr>
          <w:trHeight w:val="1757"/>
        </w:trPr>
        <w:tc>
          <w:tcPr>
            <w:tcW w:w="2198" w:type="dxa"/>
            <w:vMerge/>
            <w:tcBorders>
              <w:left w:val="nil"/>
              <w:bottom w:val="nil"/>
              <w:right w:val="nil"/>
            </w:tcBorders>
          </w:tcPr>
          <w:p w14:paraId="3E653FCD" w14:textId="77777777" w:rsidR="00947654" w:rsidRPr="008538E0" w:rsidRDefault="00947654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4D6846" w14:textId="77777777" w:rsidR="00947654" w:rsidRPr="00916D1D" w:rsidRDefault="00947654" w:rsidP="00916D1D">
            <w:pPr>
              <w:rPr>
                <w:rFonts w:ascii="Comic Sans MS" w:hAnsi="Comic Sans MS"/>
                <w:bCs/>
                <w:sz w:val="60"/>
                <w:szCs w:val="60"/>
              </w:rPr>
            </w:pPr>
          </w:p>
        </w:tc>
        <w:tc>
          <w:tcPr>
            <w:tcW w:w="10992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716D659" w14:textId="526BF170" w:rsidR="00947654" w:rsidRPr="00916D1D" w:rsidRDefault="00947654" w:rsidP="00916D1D">
            <w:pPr>
              <w:rPr>
                <w:rFonts w:ascii="Comic Sans MS" w:hAnsi="Comic Sans MS"/>
                <w:bCs/>
                <w:sz w:val="60"/>
                <w:szCs w:val="60"/>
              </w:rPr>
            </w:pPr>
            <w:r w:rsidRPr="00916D1D">
              <w:rPr>
                <w:rFonts w:ascii="Comic Sans MS" w:hAnsi="Comic Sans MS"/>
                <w:bCs/>
                <w:sz w:val="60"/>
                <w:szCs w:val="60"/>
              </w:rPr>
              <w:t>3. Think about what is happening</w:t>
            </w:r>
          </w:p>
        </w:tc>
      </w:tr>
      <w:tr w:rsidR="00947654" w14:paraId="429B0E72" w14:textId="77777777" w:rsidTr="00916D1D">
        <w:trPr>
          <w:trHeight w:val="1757"/>
        </w:trPr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0BD6F45A" w14:textId="77777777" w:rsidR="00947654" w:rsidRPr="008538E0" w:rsidRDefault="00947654">
            <w:pPr>
              <w:rPr>
                <w:b/>
                <w:bCs/>
              </w:rPr>
            </w:pPr>
          </w:p>
        </w:tc>
        <w:tc>
          <w:tcPr>
            <w:tcW w:w="13190" w:type="dxa"/>
            <w:gridSpan w:val="4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20143752" w14:textId="04EC97EB" w:rsidR="00947654" w:rsidRPr="00916D1D" w:rsidRDefault="00947654" w:rsidP="00916D1D">
            <w:pPr>
              <w:rPr>
                <w:rFonts w:ascii="Comic Sans MS" w:hAnsi="Comic Sans MS"/>
                <w:bCs/>
                <w:sz w:val="60"/>
                <w:szCs w:val="60"/>
              </w:rPr>
            </w:pPr>
            <w:r w:rsidRPr="00916D1D">
              <w:rPr>
                <w:rFonts w:ascii="Comic Sans MS" w:hAnsi="Comic Sans MS"/>
                <w:bCs/>
                <w:sz w:val="60"/>
                <w:szCs w:val="60"/>
              </w:rPr>
              <w:t>2. Read the word within the sentence / paragraph</w:t>
            </w:r>
          </w:p>
        </w:tc>
      </w:tr>
      <w:tr w:rsidR="00947654" w14:paraId="4DD46634" w14:textId="77777777" w:rsidTr="00916D1D">
        <w:trPr>
          <w:trHeight w:val="1757"/>
        </w:trPr>
        <w:tc>
          <w:tcPr>
            <w:tcW w:w="15388" w:type="dxa"/>
            <w:gridSpan w:val="5"/>
            <w:shd w:val="clear" w:color="auto" w:fill="FF0000"/>
            <w:vAlign w:val="center"/>
          </w:tcPr>
          <w:p w14:paraId="0D45E7A5" w14:textId="5A6398E5" w:rsidR="00947654" w:rsidRPr="00916D1D" w:rsidRDefault="00947654" w:rsidP="00916D1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Cs/>
                <w:sz w:val="60"/>
                <w:szCs w:val="60"/>
              </w:rPr>
            </w:pPr>
            <w:r w:rsidRPr="00916D1D">
              <w:rPr>
                <w:rFonts w:ascii="Comic Sans MS" w:hAnsi="Comic Sans MS"/>
                <w:bCs/>
                <w:sz w:val="60"/>
                <w:szCs w:val="60"/>
              </w:rPr>
              <w:t>Find the word within the text</w:t>
            </w:r>
          </w:p>
        </w:tc>
      </w:tr>
    </w:tbl>
    <w:p w14:paraId="18189AA1" w14:textId="3CFB6EC0" w:rsidR="00947654" w:rsidRDefault="00947654"/>
    <w:p w14:paraId="14D47FA3" w14:textId="6C4F5423" w:rsidR="00947654" w:rsidRDefault="00947654"/>
    <w:p w14:paraId="3A5BB0EF" w14:textId="6A9FA227" w:rsidR="00947654" w:rsidRDefault="00947654"/>
    <w:p w14:paraId="091CB080" w14:textId="77777777" w:rsidR="00947654" w:rsidRDefault="009476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6596"/>
      </w:tblGrid>
      <w:tr w:rsidR="00A2772E" w14:paraId="720D43FD" w14:textId="77777777" w:rsidTr="006C7EDC">
        <w:trPr>
          <w:trHeight w:val="1757"/>
        </w:trPr>
        <w:tc>
          <w:tcPr>
            <w:tcW w:w="2198" w:type="dxa"/>
            <w:vMerge w:val="restart"/>
            <w:tcBorders>
              <w:top w:val="nil"/>
              <w:left w:val="nil"/>
              <w:right w:val="nil"/>
            </w:tcBorders>
          </w:tcPr>
          <w:p w14:paraId="46BBA072" w14:textId="77777777" w:rsidR="00A2772E" w:rsidRDefault="00A2772E" w:rsidP="00B639EA">
            <w:pPr>
              <w:jc w:val="center"/>
            </w:pPr>
            <w:r w:rsidRPr="00947654">
              <w:rPr>
                <w:noProof/>
                <w:lang w:eastAsia="en-GB"/>
              </w:rPr>
              <w:drawing>
                <wp:inline distT="0" distB="0" distL="0" distR="0" wp14:anchorId="04B10124" wp14:editId="15857C3A">
                  <wp:extent cx="1066800" cy="1286665"/>
                  <wp:effectExtent l="0" t="0" r="0" b="8890"/>
                  <wp:docPr id="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CDCE14-D9CE-4A1E-AE19-6B362A54E57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>
                            <a:extLst>
                              <a:ext uri="{FF2B5EF4-FFF2-40B4-BE49-F238E27FC236}">
                                <a16:creationId xmlns:a16="http://schemas.microsoft.com/office/drawing/2014/main" id="{21CDCE14-D9CE-4A1E-AE19-6B362A54E57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21" t="28374" r="32037" b="44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55" cy="130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C84FF" w14:textId="77777777" w:rsidR="00995D86" w:rsidRDefault="00995D86" w:rsidP="00995D8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6C7EDC">
              <w:rPr>
                <w:rFonts w:ascii="Comic Sans MS" w:hAnsi="Comic Sans MS"/>
                <w:sz w:val="44"/>
                <w:szCs w:val="44"/>
              </w:rPr>
              <w:t xml:space="preserve">Steps </w:t>
            </w:r>
            <w:proofErr w:type="gramStart"/>
            <w:r w:rsidRPr="006C7EDC">
              <w:rPr>
                <w:rFonts w:ascii="Comic Sans MS" w:hAnsi="Comic Sans MS"/>
                <w:sz w:val="44"/>
                <w:szCs w:val="44"/>
              </w:rPr>
              <w:t>To</w:t>
            </w:r>
            <w:proofErr w:type="gramEnd"/>
            <w:r w:rsidRPr="006C7EDC">
              <w:rPr>
                <w:rFonts w:ascii="Comic Sans MS" w:hAnsi="Comic Sans MS"/>
                <w:sz w:val="44"/>
                <w:szCs w:val="44"/>
              </w:rPr>
              <w:t xml:space="preserve"> Success</w:t>
            </w:r>
          </w:p>
          <w:p w14:paraId="574266DE" w14:textId="5E3F28DC" w:rsidR="00A2772E" w:rsidRPr="006C7EDC" w:rsidRDefault="00995D86" w:rsidP="00995D8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24"/>
                <w:szCs w:val="44"/>
              </w:rPr>
              <w:t>Find and copy</w:t>
            </w: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297134BB" w14:textId="77777777" w:rsidR="00A2772E" w:rsidRPr="006C7EDC" w:rsidRDefault="00A2772E" w:rsidP="00B639E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6596" w:type="dxa"/>
            <w:shd w:val="clear" w:color="auto" w:fill="00B050"/>
            <w:vAlign w:val="center"/>
          </w:tcPr>
          <w:p w14:paraId="7700BADA" w14:textId="1CC2ABEF" w:rsidR="00A2772E" w:rsidRPr="006C7EDC" w:rsidRDefault="00A2772E" w:rsidP="00B639E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>5. Copy the word exactly</w:t>
            </w:r>
          </w:p>
        </w:tc>
      </w:tr>
      <w:tr w:rsidR="00947654" w14:paraId="3E8F5412" w14:textId="77777777" w:rsidTr="006C7EDC">
        <w:trPr>
          <w:trHeight w:val="1757"/>
        </w:trPr>
        <w:tc>
          <w:tcPr>
            <w:tcW w:w="2198" w:type="dxa"/>
            <w:vMerge/>
            <w:tcBorders>
              <w:left w:val="nil"/>
              <w:right w:val="nil"/>
            </w:tcBorders>
          </w:tcPr>
          <w:p w14:paraId="01F6386D" w14:textId="77777777" w:rsidR="00947654" w:rsidRDefault="00947654" w:rsidP="00B639EA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5DDF5648" w14:textId="77777777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5BFDFA33" w14:textId="77777777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8794" w:type="dxa"/>
            <w:gridSpan w:val="2"/>
            <w:shd w:val="clear" w:color="auto" w:fill="92D050"/>
            <w:vAlign w:val="center"/>
          </w:tcPr>
          <w:p w14:paraId="3974528A" w14:textId="797987BC" w:rsidR="00947654" w:rsidRPr="006C7EDC" w:rsidRDefault="00947654" w:rsidP="00F051A1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4. </w:t>
            </w:r>
            <w:r w:rsidR="008538E0" w:rsidRPr="006C7EDC">
              <w:rPr>
                <w:rFonts w:ascii="Comic Sans MS" w:hAnsi="Comic Sans MS"/>
                <w:sz w:val="60"/>
                <w:szCs w:val="60"/>
              </w:rPr>
              <w:t>S</w:t>
            </w:r>
            <w:r w:rsidR="00F051A1">
              <w:rPr>
                <w:rFonts w:ascii="Comic Sans MS" w:hAnsi="Comic Sans MS"/>
                <w:sz w:val="60"/>
                <w:szCs w:val="60"/>
              </w:rPr>
              <w:t>can</w:t>
            </w:r>
            <w:r w:rsidR="008538E0" w:rsidRPr="006C7EDC">
              <w:rPr>
                <w:rFonts w:ascii="Comic Sans MS" w:hAnsi="Comic Sans MS"/>
                <w:sz w:val="60"/>
                <w:szCs w:val="60"/>
              </w:rPr>
              <w:t xml:space="preserve"> the text for words with similar meanings</w:t>
            </w:r>
          </w:p>
        </w:tc>
      </w:tr>
      <w:tr w:rsidR="00947654" w14:paraId="2A88F851" w14:textId="77777777" w:rsidTr="006C7EDC">
        <w:trPr>
          <w:trHeight w:val="1757"/>
        </w:trPr>
        <w:tc>
          <w:tcPr>
            <w:tcW w:w="2198" w:type="dxa"/>
            <w:vMerge/>
            <w:tcBorders>
              <w:left w:val="nil"/>
              <w:bottom w:val="nil"/>
              <w:right w:val="nil"/>
            </w:tcBorders>
          </w:tcPr>
          <w:p w14:paraId="1B990B83" w14:textId="77777777" w:rsidR="00947654" w:rsidRDefault="00947654" w:rsidP="00B639EA"/>
        </w:tc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595B5351" w14:textId="77777777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10992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F982325" w14:textId="5456AF06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3. </w:t>
            </w:r>
            <w:r w:rsidR="008538E0" w:rsidRPr="006C7EDC">
              <w:rPr>
                <w:rFonts w:ascii="Comic Sans MS" w:hAnsi="Comic Sans MS"/>
                <w:sz w:val="60"/>
                <w:szCs w:val="60"/>
              </w:rPr>
              <w:t>Think of possible synonyms</w:t>
            </w:r>
          </w:p>
        </w:tc>
      </w:tr>
      <w:tr w:rsidR="00947654" w14:paraId="4934A7AE" w14:textId="77777777" w:rsidTr="006C7EDC">
        <w:trPr>
          <w:trHeight w:val="1757"/>
        </w:trPr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63AB05E7" w14:textId="77777777" w:rsidR="00947654" w:rsidRDefault="00947654" w:rsidP="00B639EA"/>
        </w:tc>
        <w:tc>
          <w:tcPr>
            <w:tcW w:w="13190" w:type="dxa"/>
            <w:gridSpan w:val="4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330E5DE3" w14:textId="44E5242F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2. </w:t>
            </w:r>
            <w:r w:rsidR="008538E0" w:rsidRPr="006C7EDC">
              <w:rPr>
                <w:rFonts w:ascii="Comic Sans MS" w:hAnsi="Comic Sans MS"/>
                <w:sz w:val="60"/>
                <w:szCs w:val="60"/>
              </w:rPr>
              <w:t>Consider what the word means</w:t>
            </w:r>
          </w:p>
        </w:tc>
      </w:tr>
      <w:tr w:rsidR="00947654" w14:paraId="30429092" w14:textId="77777777" w:rsidTr="006C7EDC">
        <w:trPr>
          <w:trHeight w:val="1757"/>
        </w:trPr>
        <w:tc>
          <w:tcPr>
            <w:tcW w:w="15388" w:type="dxa"/>
            <w:gridSpan w:val="5"/>
            <w:shd w:val="clear" w:color="auto" w:fill="FF0000"/>
            <w:vAlign w:val="center"/>
          </w:tcPr>
          <w:p w14:paraId="04118C5D" w14:textId="2E0DCEF1" w:rsidR="00947654" w:rsidRPr="006C7EDC" w:rsidRDefault="00947654" w:rsidP="0094765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 </w:t>
            </w:r>
            <w:r w:rsidR="008538E0" w:rsidRPr="006C7EDC">
              <w:rPr>
                <w:rFonts w:ascii="Comic Sans MS" w:hAnsi="Comic Sans MS"/>
                <w:sz w:val="60"/>
                <w:szCs w:val="60"/>
              </w:rPr>
              <w:t>Read the word in the question</w:t>
            </w:r>
          </w:p>
        </w:tc>
      </w:tr>
    </w:tbl>
    <w:p w14:paraId="2326AC95" w14:textId="77777777" w:rsidR="00947654" w:rsidRDefault="009476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6596"/>
      </w:tblGrid>
      <w:tr w:rsidR="00A2772E" w14:paraId="00AA80A2" w14:textId="77777777" w:rsidTr="006C7EDC">
        <w:trPr>
          <w:trHeight w:val="1757"/>
        </w:trPr>
        <w:tc>
          <w:tcPr>
            <w:tcW w:w="2198" w:type="dxa"/>
            <w:vMerge w:val="restart"/>
            <w:tcBorders>
              <w:top w:val="nil"/>
              <w:left w:val="nil"/>
              <w:right w:val="nil"/>
            </w:tcBorders>
          </w:tcPr>
          <w:p w14:paraId="05FA44EC" w14:textId="65D84148" w:rsidR="00A2772E" w:rsidRDefault="00A2772E" w:rsidP="00B639EA">
            <w:pPr>
              <w:jc w:val="center"/>
            </w:pPr>
            <w:r w:rsidRPr="00947654">
              <w:rPr>
                <w:noProof/>
                <w:lang w:eastAsia="en-GB"/>
              </w:rPr>
              <w:lastRenderedPageBreak/>
              <w:drawing>
                <wp:inline distT="0" distB="0" distL="0" distR="0" wp14:anchorId="344D6749" wp14:editId="16542A36">
                  <wp:extent cx="936171" cy="1026645"/>
                  <wp:effectExtent l="0" t="0" r="0" b="2540"/>
                  <wp:docPr id="7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1B99A4-4FB9-4545-B3BA-F0F5783849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>
                            <a:extLst>
                              <a:ext uri="{FF2B5EF4-FFF2-40B4-BE49-F238E27FC236}">
                                <a16:creationId xmlns:a16="http://schemas.microsoft.com/office/drawing/2014/main" id="{6E1B99A4-4FB9-4545-B3BA-F0F57838490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57" t="26163" r="55865" b="47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96" cy="103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50112" w14:textId="63E01398" w:rsidR="00A2772E" w:rsidRPr="006C7EDC" w:rsidRDefault="00A2772E" w:rsidP="00B639EA">
            <w:pPr>
              <w:rPr>
                <w:rFonts w:ascii="Comic Sans MS" w:hAnsi="Comic Sans MS"/>
                <w:sz w:val="44"/>
                <w:szCs w:val="44"/>
              </w:rPr>
            </w:pPr>
            <w:r w:rsidRPr="006C7EDC">
              <w:rPr>
                <w:rFonts w:ascii="Comic Sans MS" w:hAnsi="Comic Sans MS"/>
                <w:sz w:val="44"/>
                <w:szCs w:val="44"/>
              </w:rPr>
              <w:t>Steps To Success</w:t>
            </w: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3F36EB07" w14:textId="77777777" w:rsidR="00A2772E" w:rsidRPr="006C7EDC" w:rsidRDefault="00A2772E" w:rsidP="00B639E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6596" w:type="dxa"/>
            <w:shd w:val="clear" w:color="auto" w:fill="00B050"/>
            <w:vAlign w:val="center"/>
          </w:tcPr>
          <w:p w14:paraId="38E33D11" w14:textId="1B141414" w:rsidR="00A2772E" w:rsidRPr="006C7EDC" w:rsidRDefault="00A2772E" w:rsidP="00B639E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>5. Write answer in a complete sentence</w:t>
            </w:r>
          </w:p>
        </w:tc>
      </w:tr>
      <w:tr w:rsidR="00947654" w14:paraId="47862BF4" w14:textId="77777777" w:rsidTr="006C7EDC">
        <w:trPr>
          <w:trHeight w:val="1757"/>
        </w:trPr>
        <w:tc>
          <w:tcPr>
            <w:tcW w:w="2198" w:type="dxa"/>
            <w:vMerge/>
            <w:tcBorders>
              <w:left w:val="nil"/>
              <w:right w:val="nil"/>
            </w:tcBorders>
          </w:tcPr>
          <w:p w14:paraId="281576F5" w14:textId="77777777" w:rsidR="00947654" w:rsidRDefault="00947654" w:rsidP="00B639EA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5A816002" w14:textId="77777777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304D0B40" w14:textId="77777777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8794" w:type="dxa"/>
            <w:gridSpan w:val="2"/>
            <w:shd w:val="clear" w:color="auto" w:fill="92D050"/>
            <w:vAlign w:val="center"/>
          </w:tcPr>
          <w:p w14:paraId="16B5623B" w14:textId="7DB6CF52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4. </w:t>
            </w:r>
            <w:r w:rsidR="008538E0" w:rsidRPr="006C7EDC">
              <w:rPr>
                <w:rFonts w:ascii="Comic Sans MS" w:hAnsi="Comic Sans MS"/>
                <w:sz w:val="60"/>
                <w:szCs w:val="60"/>
              </w:rPr>
              <w:t>Retrieve the necessary information</w:t>
            </w:r>
          </w:p>
        </w:tc>
      </w:tr>
      <w:tr w:rsidR="00947654" w14:paraId="5661501B" w14:textId="77777777" w:rsidTr="006C7EDC">
        <w:trPr>
          <w:trHeight w:val="1757"/>
        </w:trPr>
        <w:tc>
          <w:tcPr>
            <w:tcW w:w="2198" w:type="dxa"/>
            <w:vMerge/>
            <w:tcBorders>
              <w:left w:val="nil"/>
              <w:bottom w:val="nil"/>
              <w:right w:val="nil"/>
            </w:tcBorders>
          </w:tcPr>
          <w:p w14:paraId="0151042A" w14:textId="77777777" w:rsidR="00947654" w:rsidRDefault="00947654" w:rsidP="00B639EA"/>
        </w:tc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1C196E8A" w14:textId="77777777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10992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6B26F37" w14:textId="2F6D8992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3. </w:t>
            </w:r>
            <w:r w:rsidR="008538E0" w:rsidRPr="006C7EDC">
              <w:rPr>
                <w:rFonts w:ascii="Comic Sans MS" w:hAnsi="Comic Sans MS"/>
                <w:sz w:val="60"/>
                <w:szCs w:val="60"/>
              </w:rPr>
              <w:t>Find key words in the text</w:t>
            </w:r>
          </w:p>
        </w:tc>
      </w:tr>
      <w:tr w:rsidR="00947654" w14:paraId="2CD7417B" w14:textId="77777777" w:rsidTr="006C7EDC">
        <w:trPr>
          <w:trHeight w:val="1757"/>
        </w:trPr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6E4B0A10" w14:textId="77777777" w:rsidR="00947654" w:rsidRDefault="00947654" w:rsidP="00B639EA"/>
        </w:tc>
        <w:tc>
          <w:tcPr>
            <w:tcW w:w="13190" w:type="dxa"/>
            <w:gridSpan w:val="4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4FCDFFB2" w14:textId="3A13DD9D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2. </w:t>
            </w:r>
            <w:r w:rsidR="008538E0" w:rsidRPr="006C7EDC">
              <w:rPr>
                <w:rFonts w:ascii="Comic Sans MS" w:hAnsi="Comic Sans MS"/>
                <w:sz w:val="60"/>
                <w:szCs w:val="60"/>
              </w:rPr>
              <w:t>Identify key words in the question</w:t>
            </w:r>
          </w:p>
        </w:tc>
      </w:tr>
      <w:tr w:rsidR="00947654" w14:paraId="38ABBD2C" w14:textId="77777777" w:rsidTr="006C7EDC">
        <w:trPr>
          <w:trHeight w:val="1757"/>
        </w:trPr>
        <w:tc>
          <w:tcPr>
            <w:tcW w:w="15388" w:type="dxa"/>
            <w:gridSpan w:val="5"/>
            <w:shd w:val="clear" w:color="auto" w:fill="FF0000"/>
            <w:vAlign w:val="center"/>
          </w:tcPr>
          <w:p w14:paraId="58F7E226" w14:textId="2ACA3E7E" w:rsidR="00947654" w:rsidRPr="006C7EDC" w:rsidRDefault="00947654" w:rsidP="0094765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 </w:t>
            </w:r>
            <w:r w:rsidR="008538E0" w:rsidRPr="006C7EDC">
              <w:rPr>
                <w:rFonts w:ascii="Comic Sans MS" w:hAnsi="Comic Sans MS"/>
                <w:sz w:val="60"/>
                <w:szCs w:val="60"/>
              </w:rPr>
              <w:t>Read the question and identify the question type (e.g. who, what, when, where)</w:t>
            </w:r>
          </w:p>
        </w:tc>
      </w:tr>
    </w:tbl>
    <w:p w14:paraId="2509D9EE" w14:textId="712BD13D" w:rsidR="00947654" w:rsidRDefault="00947654"/>
    <w:p w14:paraId="3906FC15" w14:textId="5C019342" w:rsidR="00947654" w:rsidRDefault="00947654"/>
    <w:p w14:paraId="437B3ED1" w14:textId="77777777" w:rsidR="00947654" w:rsidRDefault="00947654"/>
    <w:p w14:paraId="7A5D1474" w14:textId="3C464FFA" w:rsidR="00947654" w:rsidRDefault="009476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6596"/>
      </w:tblGrid>
      <w:tr w:rsidR="00F8050A" w:rsidRPr="006C7EDC" w14:paraId="7F0983E3" w14:textId="77777777" w:rsidTr="00934B49">
        <w:trPr>
          <w:trHeight w:val="1757"/>
        </w:trPr>
        <w:tc>
          <w:tcPr>
            <w:tcW w:w="2198" w:type="dxa"/>
            <w:vMerge w:val="restart"/>
            <w:tcBorders>
              <w:top w:val="nil"/>
              <w:left w:val="nil"/>
              <w:right w:val="nil"/>
            </w:tcBorders>
          </w:tcPr>
          <w:p w14:paraId="214E8972" w14:textId="77777777" w:rsidR="00F8050A" w:rsidRDefault="00F8050A" w:rsidP="00934B49">
            <w:pPr>
              <w:jc w:val="center"/>
            </w:pPr>
            <w:r w:rsidRPr="00947654">
              <w:rPr>
                <w:noProof/>
                <w:lang w:eastAsia="en-GB"/>
              </w:rPr>
              <w:lastRenderedPageBreak/>
              <w:drawing>
                <wp:inline distT="0" distB="0" distL="0" distR="0" wp14:anchorId="6DA542C9" wp14:editId="77FFF88D">
                  <wp:extent cx="936171" cy="1026645"/>
                  <wp:effectExtent l="0" t="0" r="0" b="2540"/>
                  <wp:docPr id="6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1B99A4-4FB9-4545-B3BA-F0F5783849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>
                            <a:extLst>
                              <a:ext uri="{FF2B5EF4-FFF2-40B4-BE49-F238E27FC236}">
                                <a16:creationId xmlns:a16="http://schemas.microsoft.com/office/drawing/2014/main" id="{6E1B99A4-4FB9-4545-B3BA-F0F57838490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57" t="26163" r="55865" b="47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96" cy="103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E0E8" w14:textId="77777777" w:rsidR="00F8050A" w:rsidRDefault="00F8050A" w:rsidP="00F8050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6C7EDC">
              <w:rPr>
                <w:rFonts w:ascii="Comic Sans MS" w:hAnsi="Comic Sans MS"/>
                <w:sz w:val="44"/>
                <w:szCs w:val="44"/>
              </w:rPr>
              <w:t xml:space="preserve">Steps </w:t>
            </w:r>
            <w:proofErr w:type="gramStart"/>
            <w:r w:rsidRPr="006C7EDC">
              <w:rPr>
                <w:rFonts w:ascii="Comic Sans MS" w:hAnsi="Comic Sans MS"/>
                <w:sz w:val="44"/>
                <w:szCs w:val="44"/>
              </w:rPr>
              <w:t>To</w:t>
            </w:r>
            <w:proofErr w:type="gramEnd"/>
            <w:r w:rsidRPr="006C7EDC">
              <w:rPr>
                <w:rFonts w:ascii="Comic Sans MS" w:hAnsi="Comic Sans MS"/>
                <w:sz w:val="44"/>
                <w:szCs w:val="44"/>
              </w:rPr>
              <w:t xml:space="preserve"> Success</w:t>
            </w:r>
          </w:p>
          <w:p w14:paraId="5CFB8EF0" w14:textId="53ADC2D1" w:rsidR="00F8050A" w:rsidRPr="006C7EDC" w:rsidRDefault="00F8050A" w:rsidP="00F8050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24"/>
                <w:szCs w:val="44"/>
              </w:rPr>
              <w:t>True or False?</w:t>
            </w: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39A773B1" w14:textId="77777777" w:rsidR="00F8050A" w:rsidRPr="006C7EDC" w:rsidRDefault="00F8050A" w:rsidP="00934B49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6596" w:type="dxa"/>
            <w:shd w:val="clear" w:color="auto" w:fill="00B050"/>
            <w:vAlign w:val="center"/>
          </w:tcPr>
          <w:p w14:paraId="680E135B" w14:textId="185B03CB" w:rsidR="00F8050A" w:rsidRPr="006C7EDC" w:rsidRDefault="00F8050A" w:rsidP="00F8050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5. </w:t>
            </w:r>
            <w:r>
              <w:rPr>
                <w:rFonts w:ascii="Comic Sans MS" w:hAnsi="Comic Sans MS"/>
                <w:sz w:val="60"/>
                <w:szCs w:val="60"/>
              </w:rPr>
              <w:t>Decide if it is true or false</w:t>
            </w:r>
          </w:p>
        </w:tc>
      </w:tr>
      <w:tr w:rsidR="00F8050A" w:rsidRPr="006C7EDC" w14:paraId="709C422F" w14:textId="77777777" w:rsidTr="00934B49">
        <w:trPr>
          <w:trHeight w:val="1757"/>
        </w:trPr>
        <w:tc>
          <w:tcPr>
            <w:tcW w:w="2198" w:type="dxa"/>
            <w:vMerge/>
            <w:tcBorders>
              <w:left w:val="nil"/>
              <w:right w:val="nil"/>
            </w:tcBorders>
          </w:tcPr>
          <w:p w14:paraId="2B15A902" w14:textId="77777777" w:rsidR="00F8050A" w:rsidRDefault="00F8050A" w:rsidP="00934B49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790169D8" w14:textId="77777777" w:rsidR="00F8050A" w:rsidRPr="006C7EDC" w:rsidRDefault="00F8050A" w:rsidP="00934B49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4646858B" w14:textId="77777777" w:rsidR="00F8050A" w:rsidRPr="006C7EDC" w:rsidRDefault="00F8050A" w:rsidP="00934B49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8794" w:type="dxa"/>
            <w:gridSpan w:val="2"/>
            <w:shd w:val="clear" w:color="auto" w:fill="92D050"/>
            <w:vAlign w:val="center"/>
          </w:tcPr>
          <w:p w14:paraId="1A7E0BED" w14:textId="395438A2" w:rsidR="00F8050A" w:rsidRPr="006C7EDC" w:rsidRDefault="00F8050A" w:rsidP="00F8050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4. </w:t>
            </w:r>
            <w:r>
              <w:rPr>
                <w:rFonts w:ascii="Comic Sans MS" w:hAnsi="Comic Sans MS"/>
                <w:sz w:val="60"/>
                <w:szCs w:val="60"/>
              </w:rPr>
              <w:t>Think again about the original statement</w:t>
            </w:r>
          </w:p>
        </w:tc>
      </w:tr>
      <w:tr w:rsidR="00F8050A" w:rsidRPr="006C7EDC" w14:paraId="3F5AD1CB" w14:textId="77777777" w:rsidTr="00934B49">
        <w:trPr>
          <w:trHeight w:val="1757"/>
        </w:trPr>
        <w:tc>
          <w:tcPr>
            <w:tcW w:w="2198" w:type="dxa"/>
            <w:vMerge/>
            <w:tcBorders>
              <w:left w:val="nil"/>
              <w:bottom w:val="nil"/>
              <w:right w:val="nil"/>
            </w:tcBorders>
          </w:tcPr>
          <w:p w14:paraId="35A40308" w14:textId="77777777" w:rsidR="00F8050A" w:rsidRDefault="00F8050A" w:rsidP="00934B49"/>
        </w:tc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70150A6B" w14:textId="77777777" w:rsidR="00F8050A" w:rsidRPr="006C7EDC" w:rsidRDefault="00F8050A" w:rsidP="00934B49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10992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23D93C5" w14:textId="40355EC0" w:rsidR="00F8050A" w:rsidRPr="006C7EDC" w:rsidRDefault="00F8050A" w:rsidP="00F8050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3. </w:t>
            </w:r>
            <w:r>
              <w:rPr>
                <w:rFonts w:ascii="Comic Sans MS" w:hAnsi="Comic Sans MS"/>
                <w:sz w:val="60"/>
                <w:szCs w:val="60"/>
              </w:rPr>
              <w:t>Read the sentence</w:t>
            </w:r>
          </w:p>
        </w:tc>
      </w:tr>
      <w:tr w:rsidR="00F8050A" w:rsidRPr="006C7EDC" w14:paraId="49426458" w14:textId="77777777" w:rsidTr="00934B49">
        <w:trPr>
          <w:trHeight w:val="1757"/>
        </w:trPr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1A2F41E0" w14:textId="77777777" w:rsidR="00F8050A" w:rsidRDefault="00F8050A" w:rsidP="00934B49"/>
        </w:tc>
        <w:tc>
          <w:tcPr>
            <w:tcW w:w="13190" w:type="dxa"/>
            <w:gridSpan w:val="4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21FEDBC9" w14:textId="116801C6" w:rsidR="00F8050A" w:rsidRPr="006C7EDC" w:rsidRDefault="00F8050A" w:rsidP="00F8050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2. </w:t>
            </w:r>
            <w:r>
              <w:rPr>
                <w:rFonts w:ascii="Comic Sans MS" w:hAnsi="Comic Sans MS"/>
                <w:sz w:val="60"/>
                <w:szCs w:val="60"/>
              </w:rPr>
              <w:t>Find key words in the text</w:t>
            </w:r>
          </w:p>
        </w:tc>
      </w:tr>
      <w:tr w:rsidR="00F8050A" w:rsidRPr="006C7EDC" w14:paraId="7422946E" w14:textId="77777777" w:rsidTr="00934B49">
        <w:trPr>
          <w:trHeight w:val="1757"/>
        </w:trPr>
        <w:tc>
          <w:tcPr>
            <w:tcW w:w="15388" w:type="dxa"/>
            <w:gridSpan w:val="5"/>
            <w:shd w:val="clear" w:color="auto" w:fill="FF0000"/>
            <w:vAlign w:val="center"/>
          </w:tcPr>
          <w:p w14:paraId="131051E6" w14:textId="7675D3C3" w:rsidR="00F8050A" w:rsidRPr="00F8050A" w:rsidRDefault="00F8050A" w:rsidP="00F8050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60"/>
                <w:szCs w:val="60"/>
              </w:rPr>
            </w:pPr>
            <w:r w:rsidRPr="00F8050A">
              <w:rPr>
                <w:rFonts w:ascii="Comic Sans MS" w:hAnsi="Comic Sans MS"/>
                <w:sz w:val="60"/>
                <w:szCs w:val="60"/>
              </w:rPr>
              <w:t xml:space="preserve"> Read the </w:t>
            </w:r>
            <w:r>
              <w:rPr>
                <w:rFonts w:ascii="Comic Sans MS" w:hAnsi="Comic Sans MS"/>
                <w:sz w:val="60"/>
                <w:szCs w:val="60"/>
              </w:rPr>
              <w:t>statement and identify key words</w:t>
            </w:r>
          </w:p>
        </w:tc>
      </w:tr>
    </w:tbl>
    <w:p w14:paraId="7076FE43" w14:textId="20054561" w:rsidR="00F8050A" w:rsidRDefault="00F8050A"/>
    <w:p w14:paraId="05436997" w14:textId="18F06F97" w:rsidR="00F8050A" w:rsidRDefault="00F8050A">
      <w:r>
        <w:br w:type="page"/>
      </w:r>
    </w:p>
    <w:p w14:paraId="5AF5C334" w14:textId="77777777" w:rsidR="00F8050A" w:rsidRDefault="00F805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6596"/>
      </w:tblGrid>
      <w:tr w:rsidR="00A2772E" w14:paraId="513352CD" w14:textId="77777777" w:rsidTr="006C7EDC">
        <w:trPr>
          <w:trHeight w:val="1757"/>
        </w:trPr>
        <w:tc>
          <w:tcPr>
            <w:tcW w:w="2198" w:type="dxa"/>
            <w:vMerge w:val="restart"/>
            <w:tcBorders>
              <w:top w:val="nil"/>
              <w:left w:val="nil"/>
              <w:right w:val="nil"/>
            </w:tcBorders>
          </w:tcPr>
          <w:p w14:paraId="583B7A80" w14:textId="6C8C7D6E" w:rsidR="00A2772E" w:rsidRPr="006C7EDC" w:rsidRDefault="00A2772E" w:rsidP="00A2772E">
            <w:pPr>
              <w:jc w:val="center"/>
            </w:pPr>
            <w:r w:rsidRPr="006C7EDC">
              <w:rPr>
                <w:noProof/>
                <w:lang w:eastAsia="en-GB"/>
              </w:rPr>
              <w:drawing>
                <wp:inline distT="0" distB="0" distL="0" distR="0" wp14:anchorId="64B4C6AA" wp14:editId="250FA279">
                  <wp:extent cx="890781" cy="1023257"/>
                  <wp:effectExtent l="0" t="0" r="5080" b="5715"/>
                  <wp:docPr id="9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F19C72-0B20-42D8-9C92-D0A655E546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>
                            <a:extLst>
                              <a:ext uri="{FF2B5EF4-FFF2-40B4-BE49-F238E27FC236}">
                                <a16:creationId xmlns:a16="http://schemas.microsoft.com/office/drawing/2014/main" id="{5AF19C72-0B20-42D8-9C92-D0A655E546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85" t="26532" r="32042" b="45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430" cy="103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993FA" w14:textId="77777777" w:rsidR="00A2772E" w:rsidRPr="006C7EDC" w:rsidRDefault="00A2772E" w:rsidP="00A2772E">
            <w:pPr>
              <w:rPr>
                <w:rFonts w:ascii="Comic Sans MS" w:hAnsi="Comic Sans MS"/>
                <w:sz w:val="44"/>
                <w:szCs w:val="44"/>
              </w:rPr>
            </w:pPr>
            <w:r w:rsidRPr="006C7EDC">
              <w:rPr>
                <w:rFonts w:ascii="Comic Sans MS" w:hAnsi="Comic Sans MS"/>
                <w:sz w:val="44"/>
                <w:szCs w:val="44"/>
              </w:rPr>
              <w:t>Steps To Success</w:t>
            </w:r>
          </w:p>
          <w:p w14:paraId="6EA5B6C6" w14:textId="6DAEB6D5" w:rsidR="00A2772E" w:rsidRPr="006C7EDC" w:rsidRDefault="00A2772E" w:rsidP="00A2772E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6661AF28" w14:textId="77777777" w:rsidR="00A2772E" w:rsidRPr="006C7EDC" w:rsidRDefault="00A2772E" w:rsidP="00A2772E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6596" w:type="dxa"/>
            <w:shd w:val="clear" w:color="auto" w:fill="00B050"/>
            <w:vAlign w:val="center"/>
          </w:tcPr>
          <w:p w14:paraId="4C897AA8" w14:textId="28C36CDE" w:rsidR="00A2772E" w:rsidRPr="006C7EDC" w:rsidRDefault="00A2772E" w:rsidP="00A2772E">
            <w:pPr>
              <w:rPr>
                <w:sz w:val="36"/>
                <w:szCs w:val="36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>5. Write answer using quotations</w:t>
            </w:r>
          </w:p>
        </w:tc>
      </w:tr>
      <w:tr w:rsidR="00947654" w14:paraId="5D5FD408" w14:textId="77777777" w:rsidTr="006C7EDC">
        <w:trPr>
          <w:trHeight w:val="1757"/>
        </w:trPr>
        <w:tc>
          <w:tcPr>
            <w:tcW w:w="2198" w:type="dxa"/>
            <w:vMerge/>
            <w:tcBorders>
              <w:left w:val="nil"/>
              <w:right w:val="nil"/>
            </w:tcBorders>
          </w:tcPr>
          <w:p w14:paraId="38FC5F29" w14:textId="77777777" w:rsidR="00947654" w:rsidRPr="006C7EDC" w:rsidRDefault="00947654" w:rsidP="00B639EA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44DB75D2" w14:textId="77777777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3243CF88" w14:textId="77777777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8794" w:type="dxa"/>
            <w:gridSpan w:val="2"/>
            <w:shd w:val="clear" w:color="auto" w:fill="92D050"/>
            <w:vAlign w:val="center"/>
          </w:tcPr>
          <w:p w14:paraId="6E7D70DE" w14:textId="2E89B360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4. </w:t>
            </w:r>
            <w:r w:rsidR="00087BAF" w:rsidRPr="006C7EDC">
              <w:rPr>
                <w:rFonts w:ascii="Comic Sans MS" w:hAnsi="Comic Sans MS"/>
                <w:sz w:val="60"/>
                <w:szCs w:val="60"/>
              </w:rPr>
              <w:t>Find evidence in the text to support this</w:t>
            </w:r>
          </w:p>
        </w:tc>
      </w:tr>
      <w:tr w:rsidR="00947654" w14:paraId="1B8ABF42" w14:textId="77777777" w:rsidTr="006C7EDC">
        <w:trPr>
          <w:trHeight w:val="1757"/>
        </w:trPr>
        <w:tc>
          <w:tcPr>
            <w:tcW w:w="2198" w:type="dxa"/>
            <w:vMerge/>
            <w:tcBorders>
              <w:left w:val="nil"/>
              <w:bottom w:val="nil"/>
              <w:right w:val="nil"/>
            </w:tcBorders>
          </w:tcPr>
          <w:p w14:paraId="40561996" w14:textId="77777777" w:rsidR="00947654" w:rsidRPr="006C7EDC" w:rsidRDefault="00947654" w:rsidP="00B639EA"/>
        </w:tc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422071CC" w14:textId="77777777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10992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1BA84EF" w14:textId="281DF138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3. </w:t>
            </w:r>
            <w:r w:rsidR="00087BAF" w:rsidRPr="006C7EDC">
              <w:rPr>
                <w:rFonts w:ascii="Comic Sans MS" w:hAnsi="Comic Sans MS"/>
                <w:sz w:val="60"/>
                <w:szCs w:val="60"/>
              </w:rPr>
              <w:t>Identify the character’s feeling</w:t>
            </w:r>
          </w:p>
        </w:tc>
      </w:tr>
      <w:tr w:rsidR="00947654" w14:paraId="612E40E7" w14:textId="77777777" w:rsidTr="006C7EDC">
        <w:trPr>
          <w:trHeight w:val="1757"/>
        </w:trPr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34D81953" w14:textId="77777777" w:rsidR="00947654" w:rsidRPr="006C7EDC" w:rsidRDefault="00947654" w:rsidP="00B639EA"/>
        </w:tc>
        <w:tc>
          <w:tcPr>
            <w:tcW w:w="13190" w:type="dxa"/>
            <w:gridSpan w:val="4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61505087" w14:textId="4F2B3DA2" w:rsidR="00947654" w:rsidRPr="006C7EDC" w:rsidRDefault="00947654" w:rsidP="00B639EA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2. </w:t>
            </w:r>
            <w:r w:rsidR="00087BAF" w:rsidRPr="006C7EDC">
              <w:rPr>
                <w:rFonts w:ascii="Comic Sans MS" w:hAnsi="Comic Sans MS"/>
                <w:sz w:val="60"/>
                <w:szCs w:val="60"/>
              </w:rPr>
              <w:t>Locate the correct part of the text</w:t>
            </w:r>
          </w:p>
        </w:tc>
      </w:tr>
      <w:tr w:rsidR="00947654" w14:paraId="3DC70F6D" w14:textId="77777777" w:rsidTr="006C7EDC">
        <w:trPr>
          <w:trHeight w:val="1757"/>
        </w:trPr>
        <w:tc>
          <w:tcPr>
            <w:tcW w:w="15388" w:type="dxa"/>
            <w:gridSpan w:val="5"/>
            <w:shd w:val="clear" w:color="auto" w:fill="FF0000"/>
            <w:vAlign w:val="center"/>
          </w:tcPr>
          <w:p w14:paraId="467CD368" w14:textId="2CF9CE5A" w:rsidR="00947654" w:rsidRPr="006C7EDC" w:rsidRDefault="00947654" w:rsidP="001E2B2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 </w:t>
            </w:r>
            <w:r w:rsidR="008538E0" w:rsidRPr="006C7EDC">
              <w:rPr>
                <w:rFonts w:ascii="Comic Sans MS" w:hAnsi="Comic Sans MS"/>
                <w:sz w:val="60"/>
                <w:szCs w:val="60"/>
              </w:rPr>
              <w:t>Read the question</w:t>
            </w:r>
            <w:r w:rsidR="00087BAF" w:rsidRPr="006C7EDC">
              <w:rPr>
                <w:rFonts w:ascii="Comic Sans MS" w:hAnsi="Comic Sans MS"/>
                <w:sz w:val="60"/>
                <w:szCs w:val="60"/>
              </w:rPr>
              <w:t xml:space="preserve"> and identify the key words</w:t>
            </w:r>
            <w:r w:rsidR="00A2772E" w:rsidRPr="006C7EDC">
              <w:rPr>
                <w:rFonts w:ascii="Comic Sans MS" w:hAnsi="Comic Sans MS"/>
                <w:sz w:val="60"/>
                <w:szCs w:val="60"/>
              </w:rPr>
              <w:t xml:space="preserve"> </w:t>
            </w:r>
          </w:p>
        </w:tc>
      </w:tr>
    </w:tbl>
    <w:p w14:paraId="2D37FEEC" w14:textId="295CDBA8" w:rsidR="00947654" w:rsidRDefault="00947654"/>
    <w:p w14:paraId="6A637FFD" w14:textId="06320373" w:rsidR="001E2B22" w:rsidRDefault="001E2B22"/>
    <w:p w14:paraId="47BB13E4" w14:textId="6EF6E5BF" w:rsidR="001E2B22" w:rsidRDefault="001E2B22"/>
    <w:p w14:paraId="10D8BB03" w14:textId="658B27D9" w:rsidR="001E2B22" w:rsidRDefault="001E2B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6596"/>
      </w:tblGrid>
      <w:tr w:rsidR="001E2B22" w14:paraId="2671829D" w14:textId="77777777" w:rsidTr="00B802DA">
        <w:trPr>
          <w:trHeight w:val="1757"/>
        </w:trPr>
        <w:tc>
          <w:tcPr>
            <w:tcW w:w="2198" w:type="dxa"/>
            <w:vMerge w:val="restart"/>
            <w:tcBorders>
              <w:top w:val="nil"/>
              <w:left w:val="nil"/>
              <w:right w:val="nil"/>
            </w:tcBorders>
          </w:tcPr>
          <w:p w14:paraId="4640760B" w14:textId="77777777" w:rsidR="001E2B22" w:rsidRPr="006C7EDC" w:rsidRDefault="001E2B22" w:rsidP="00B802DA">
            <w:pPr>
              <w:jc w:val="center"/>
            </w:pPr>
            <w:r w:rsidRPr="006C7EDC">
              <w:rPr>
                <w:noProof/>
                <w:lang w:eastAsia="en-GB"/>
              </w:rPr>
              <w:drawing>
                <wp:inline distT="0" distB="0" distL="0" distR="0" wp14:anchorId="4A045BD6" wp14:editId="24441050">
                  <wp:extent cx="890781" cy="1023257"/>
                  <wp:effectExtent l="0" t="0" r="5080" b="5715"/>
                  <wp:docPr id="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F19C72-0B20-42D8-9C92-D0A655E546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>
                            <a:extLst>
                              <a:ext uri="{FF2B5EF4-FFF2-40B4-BE49-F238E27FC236}">
                                <a16:creationId xmlns:a16="http://schemas.microsoft.com/office/drawing/2014/main" id="{5AF19C72-0B20-42D8-9C92-D0A655E546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85" t="26532" r="32042" b="45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430" cy="103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D60E9" w14:textId="77777777" w:rsidR="001E2B22" w:rsidRPr="006C7EDC" w:rsidRDefault="001E2B22" w:rsidP="00B802DA">
            <w:pPr>
              <w:rPr>
                <w:rFonts w:ascii="Comic Sans MS" w:hAnsi="Comic Sans MS"/>
                <w:sz w:val="44"/>
                <w:szCs w:val="44"/>
              </w:rPr>
            </w:pPr>
            <w:r w:rsidRPr="006C7EDC">
              <w:rPr>
                <w:rFonts w:ascii="Comic Sans MS" w:hAnsi="Comic Sans MS"/>
                <w:sz w:val="44"/>
                <w:szCs w:val="44"/>
              </w:rPr>
              <w:t>Steps To Success</w:t>
            </w:r>
          </w:p>
          <w:p w14:paraId="607B871C" w14:textId="77777777" w:rsidR="001E2B22" w:rsidRPr="006C7EDC" w:rsidRDefault="001E2B22" w:rsidP="00B802D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7DFB2D69" w14:textId="77777777" w:rsidR="001E2B22" w:rsidRPr="006C7EDC" w:rsidRDefault="001E2B22" w:rsidP="00B802D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6596" w:type="dxa"/>
            <w:shd w:val="clear" w:color="auto" w:fill="00B050"/>
            <w:vAlign w:val="center"/>
          </w:tcPr>
          <w:p w14:paraId="280A1918" w14:textId="7C87EEF9" w:rsidR="001E2B22" w:rsidRPr="006C7EDC" w:rsidRDefault="001E2B22" w:rsidP="00B802DA">
            <w:pPr>
              <w:rPr>
                <w:sz w:val="36"/>
                <w:szCs w:val="36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5. Write </w:t>
            </w:r>
            <w:r>
              <w:rPr>
                <w:rFonts w:ascii="Comic Sans MS" w:hAnsi="Comic Sans MS"/>
                <w:sz w:val="60"/>
                <w:szCs w:val="60"/>
              </w:rPr>
              <w:t xml:space="preserve">your </w:t>
            </w:r>
            <w:r w:rsidRPr="006C7EDC">
              <w:rPr>
                <w:rFonts w:ascii="Comic Sans MS" w:hAnsi="Comic Sans MS"/>
                <w:sz w:val="60"/>
                <w:szCs w:val="60"/>
              </w:rPr>
              <w:t>answer using quotations</w:t>
            </w:r>
          </w:p>
        </w:tc>
      </w:tr>
      <w:tr w:rsidR="001E2B22" w14:paraId="0A1EA276" w14:textId="77777777" w:rsidTr="00B802DA">
        <w:trPr>
          <w:trHeight w:val="1757"/>
        </w:trPr>
        <w:tc>
          <w:tcPr>
            <w:tcW w:w="2198" w:type="dxa"/>
            <w:vMerge/>
            <w:tcBorders>
              <w:left w:val="nil"/>
              <w:right w:val="nil"/>
            </w:tcBorders>
          </w:tcPr>
          <w:p w14:paraId="6BAC9327" w14:textId="77777777" w:rsidR="001E2B22" w:rsidRPr="006C7EDC" w:rsidRDefault="001E2B22" w:rsidP="00B802DA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5696425E" w14:textId="77777777" w:rsidR="001E2B22" w:rsidRPr="006C7EDC" w:rsidRDefault="001E2B22" w:rsidP="00B802D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5D7CEC15" w14:textId="77777777" w:rsidR="001E2B22" w:rsidRPr="006C7EDC" w:rsidRDefault="001E2B22" w:rsidP="00B802D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8794" w:type="dxa"/>
            <w:gridSpan w:val="2"/>
            <w:shd w:val="clear" w:color="auto" w:fill="92D050"/>
            <w:vAlign w:val="center"/>
          </w:tcPr>
          <w:p w14:paraId="1C79DCF7" w14:textId="465DBAD5" w:rsidR="001E2B22" w:rsidRPr="006C7EDC" w:rsidRDefault="001E2B22" w:rsidP="001E2B22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4. </w:t>
            </w:r>
            <w:r>
              <w:rPr>
                <w:rFonts w:ascii="Comic Sans MS" w:hAnsi="Comic Sans MS"/>
                <w:sz w:val="60"/>
                <w:szCs w:val="60"/>
              </w:rPr>
              <w:t>Highlight</w:t>
            </w:r>
            <w:r w:rsidRPr="006C7EDC">
              <w:rPr>
                <w:rFonts w:ascii="Comic Sans MS" w:hAnsi="Comic Sans MS"/>
                <w:sz w:val="60"/>
                <w:szCs w:val="60"/>
              </w:rPr>
              <w:t xml:space="preserve"> </w:t>
            </w:r>
            <w:r>
              <w:rPr>
                <w:rFonts w:ascii="Comic Sans MS" w:hAnsi="Comic Sans MS"/>
                <w:sz w:val="60"/>
                <w:szCs w:val="60"/>
              </w:rPr>
              <w:t>quotations</w:t>
            </w:r>
            <w:r w:rsidRPr="006C7EDC">
              <w:rPr>
                <w:rFonts w:ascii="Comic Sans MS" w:hAnsi="Comic Sans MS"/>
                <w:sz w:val="60"/>
                <w:szCs w:val="60"/>
              </w:rPr>
              <w:t xml:space="preserve"> in the text t</w:t>
            </w:r>
            <w:r>
              <w:rPr>
                <w:rFonts w:ascii="Comic Sans MS" w:hAnsi="Comic Sans MS"/>
                <w:sz w:val="60"/>
                <w:szCs w:val="60"/>
              </w:rPr>
              <w:t>hat</w:t>
            </w:r>
            <w:r w:rsidRPr="006C7EDC">
              <w:rPr>
                <w:rFonts w:ascii="Comic Sans MS" w:hAnsi="Comic Sans MS"/>
                <w:sz w:val="60"/>
                <w:szCs w:val="60"/>
              </w:rPr>
              <w:t xml:space="preserve"> support </w:t>
            </w:r>
            <w:r>
              <w:rPr>
                <w:rFonts w:ascii="Comic Sans MS" w:hAnsi="Comic Sans MS"/>
                <w:sz w:val="60"/>
                <w:szCs w:val="60"/>
              </w:rPr>
              <w:t>your answer</w:t>
            </w:r>
          </w:p>
        </w:tc>
      </w:tr>
      <w:tr w:rsidR="001E2B22" w14:paraId="6DD97646" w14:textId="77777777" w:rsidTr="00B802DA">
        <w:trPr>
          <w:trHeight w:val="1757"/>
        </w:trPr>
        <w:tc>
          <w:tcPr>
            <w:tcW w:w="2198" w:type="dxa"/>
            <w:vMerge/>
            <w:tcBorders>
              <w:left w:val="nil"/>
              <w:bottom w:val="nil"/>
              <w:right w:val="nil"/>
            </w:tcBorders>
          </w:tcPr>
          <w:p w14:paraId="544B3B38" w14:textId="77777777" w:rsidR="001E2B22" w:rsidRPr="006C7EDC" w:rsidRDefault="001E2B22" w:rsidP="00B802DA"/>
        </w:tc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652BAF94" w14:textId="77777777" w:rsidR="001E2B22" w:rsidRPr="006C7EDC" w:rsidRDefault="001E2B22" w:rsidP="00B802DA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10992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7FBB19B" w14:textId="46B5FAA3" w:rsidR="001E2B22" w:rsidRPr="006C7EDC" w:rsidRDefault="001E2B22" w:rsidP="001E2B22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3. </w:t>
            </w:r>
            <w:r>
              <w:rPr>
                <w:rFonts w:ascii="Comic Sans MS" w:hAnsi="Comic Sans MS"/>
                <w:sz w:val="60"/>
                <w:szCs w:val="60"/>
              </w:rPr>
              <w:t>Decide what your answer to the question is</w:t>
            </w:r>
          </w:p>
        </w:tc>
      </w:tr>
      <w:tr w:rsidR="001E2B22" w14:paraId="4BB42A86" w14:textId="77777777" w:rsidTr="00B802DA">
        <w:trPr>
          <w:trHeight w:val="1757"/>
        </w:trPr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4A9B5C02" w14:textId="77777777" w:rsidR="001E2B22" w:rsidRPr="006C7EDC" w:rsidRDefault="001E2B22" w:rsidP="00B802DA"/>
        </w:tc>
        <w:tc>
          <w:tcPr>
            <w:tcW w:w="13190" w:type="dxa"/>
            <w:gridSpan w:val="4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452586E0" w14:textId="67AF007B" w:rsidR="001E2B22" w:rsidRPr="006C7EDC" w:rsidRDefault="001E2B22" w:rsidP="001E2B22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2. </w:t>
            </w:r>
            <w:r>
              <w:rPr>
                <w:rFonts w:ascii="Comic Sans MS" w:hAnsi="Comic Sans MS"/>
                <w:sz w:val="60"/>
                <w:szCs w:val="60"/>
              </w:rPr>
              <w:t>Look for clues in the text to help you answer the question</w:t>
            </w:r>
          </w:p>
        </w:tc>
      </w:tr>
      <w:tr w:rsidR="001E2B22" w14:paraId="216C80CE" w14:textId="77777777" w:rsidTr="00B802DA">
        <w:trPr>
          <w:trHeight w:val="1757"/>
        </w:trPr>
        <w:tc>
          <w:tcPr>
            <w:tcW w:w="15388" w:type="dxa"/>
            <w:gridSpan w:val="5"/>
            <w:shd w:val="clear" w:color="auto" w:fill="FF0000"/>
            <w:vAlign w:val="center"/>
          </w:tcPr>
          <w:p w14:paraId="59D026C7" w14:textId="7BC6E2F1" w:rsidR="001E2B22" w:rsidRPr="001E2B22" w:rsidRDefault="001E2B22" w:rsidP="001E2B2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60"/>
                <w:szCs w:val="60"/>
              </w:rPr>
            </w:pPr>
            <w:r w:rsidRPr="001E2B22">
              <w:rPr>
                <w:rFonts w:ascii="Comic Sans MS" w:hAnsi="Comic Sans MS"/>
                <w:sz w:val="60"/>
                <w:szCs w:val="60"/>
              </w:rPr>
              <w:t xml:space="preserve"> Read the question and identify the key words</w:t>
            </w:r>
          </w:p>
        </w:tc>
      </w:tr>
    </w:tbl>
    <w:p w14:paraId="5A961083" w14:textId="77777777" w:rsidR="001E2B22" w:rsidRDefault="001E2B22" w:rsidP="001E2B22"/>
    <w:p w14:paraId="26848DCB" w14:textId="142E5F1D" w:rsidR="001E2B22" w:rsidRDefault="001E2B22"/>
    <w:p w14:paraId="52039D65" w14:textId="6FBA1EEE" w:rsidR="00F818D4" w:rsidRDefault="00F818D4"/>
    <w:p w14:paraId="5241783C" w14:textId="34AE85AA" w:rsidR="00F818D4" w:rsidRDefault="00F818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6596"/>
      </w:tblGrid>
      <w:tr w:rsidR="00F818D4" w:rsidRPr="006C7EDC" w14:paraId="49140C93" w14:textId="77777777" w:rsidTr="00903DE7">
        <w:trPr>
          <w:trHeight w:val="1757"/>
        </w:trPr>
        <w:tc>
          <w:tcPr>
            <w:tcW w:w="2198" w:type="dxa"/>
            <w:vMerge w:val="restart"/>
            <w:tcBorders>
              <w:top w:val="nil"/>
              <w:left w:val="nil"/>
              <w:right w:val="nil"/>
            </w:tcBorders>
          </w:tcPr>
          <w:p w14:paraId="19B026B6" w14:textId="77777777" w:rsidR="00F818D4" w:rsidRDefault="00F818D4" w:rsidP="00903DE7">
            <w:pPr>
              <w:jc w:val="center"/>
            </w:pPr>
            <w:r w:rsidRPr="00947654">
              <w:rPr>
                <w:noProof/>
                <w:lang w:eastAsia="en-GB"/>
              </w:rPr>
              <w:drawing>
                <wp:inline distT="0" distB="0" distL="0" distR="0" wp14:anchorId="1F87A0B1" wp14:editId="312C756D">
                  <wp:extent cx="936171" cy="1026645"/>
                  <wp:effectExtent l="0" t="0" r="0" b="2540"/>
                  <wp:docPr id="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1B99A4-4FB9-4545-B3BA-F0F5783849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>
                            <a:extLst>
                              <a:ext uri="{FF2B5EF4-FFF2-40B4-BE49-F238E27FC236}">
                                <a16:creationId xmlns:a16="http://schemas.microsoft.com/office/drawing/2014/main" id="{6E1B99A4-4FB9-4545-B3BA-F0F57838490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57" t="26163" r="55865" b="47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96" cy="103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A0549" w14:textId="77777777" w:rsidR="00F818D4" w:rsidRDefault="00F818D4" w:rsidP="00F818D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6C7EDC">
              <w:rPr>
                <w:rFonts w:ascii="Comic Sans MS" w:hAnsi="Comic Sans MS"/>
                <w:sz w:val="44"/>
                <w:szCs w:val="44"/>
              </w:rPr>
              <w:t>Steps To Success</w:t>
            </w:r>
          </w:p>
          <w:p w14:paraId="15C9DD66" w14:textId="6344D6E6" w:rsidR="00F818D4" w:rsidRPr="00F818D4" w:rsidRDefault="00F818D4" w:rsidP="00F818D4">
            <w:pPr>
              <w:jc w:val="center"/>
              <w:rPr>
                <w:rFonts w:ascii="Comic Sans MS" w:hAnsi="Comic Sans MS"/>
                <w:sz w:val="24"/>
                <w:szCs w:val="44"/>
              </w:rPr>
            </w:pPr>
            <w:r>
              <w:rPr>
                <w:rFonts w:ascii="Comic Sans MS" w:hAnsi="Comic Sans MS"/>
                <w:sz w:val="24"/>
                <w:szCs w:val="44"/>
              </w:rPr>
              <w:t>Summarising Main Events</w:t>
            </w: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7C3F5E41" w14:textId="77777777" w:rsidR="00F818D4" w:rsidRPr="006C7EDC" w:rsidRDefault="00F818D4" w:rsidP="00903DE7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6596" w:type="dxa"/>
            <w:shd w:val="clear" w:color="auto" w:fill="00B050"/>
            <w:vAlign w:val="center"/>
          </w:tcPr>
          <w:p w14:paraId="260FD967" w14:textId="3D3905C3" w:rsidR="00F818D4" w:rsidRPr="006C7EDC" w:rsidRDefault="00F818D4" w:rsidP="00F818D4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5. </w:t>
            </w:r>
            <w:r>
              <w:rPr>
                <w:rFonts w:ascii="Comic Sans MS" w:hAnsi="Comic Sans MS"/>
                <w:sz w:val="60"/>
                <w:szCs w:val="60"/>
              </w:rPr>
              <w:t>Check by reading through your order</w:t>
            </w:r>
          </w:p>
        </w:tc>
      </w:tr>
      <w:tr w:rsidR="00F818D4" w:rsidRPr="006C7EDC" w14:paraId="5FCAC242" w14:textId="77777777" w:rsidTr="00903DE7">
        <w:trPr>
          <w:trHeight w:val="1757"/>
        </w:trPr>
        <w:tc>
          <w:tcPr>
            <w:tcW w:w="2198" w:type="dxa"/>
            <w:vMerge/>
            <w:tcBorders>
              <w:left w:val="nil"/>
              <w:right w:val="nil"/>
            </w:tcBorders>
          </w:tcPr>
          <w:p w14:paraId="21333A2C" w14:textId="77777777" w:rsidR="00F818D4" w:rsidRDefault="00F818D4" w:rsidP="00903DE7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454B6A7F" w14:textId="77777777" w:rsidR="00F818D4" w:rsidRPr="006C7EDC" w:rsidRDefault="00F818D4" w:rsidP="00903DE7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79417308" w14:textId="77777777" w:rsidR="00F818D4" w:rsidRPr="006C7EDC" w:rsidRDefault="00F818D4" w:rsidP="00903DE7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8794" w:type="dxa"/>
            <w:gridSpan w:val="2"/>
            <w:shd w:val="clear" w:color="auto" w:fill="92D050"/>
            <w:vAlign w:val="center"/>
          </w:tcPr>
          <w:p w14:paraId="5EE7057F" w14:textId="6E21085C" w:rsidR="00F818D4" w:rsidRPr="006C7EDC" w:rsidRDefault="00F818D4" w:rsidP="00F818D4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4. </w:t>
            </w:r>
            <w:r>
              <w:rPr>
                <w:rFonts w:ascii="Comic Sans MS" w:hAnsi="Comic Sans MS"/>
                <w:sz w:val="60"/>
                <w:szCs w:val="60"/>
              </w:rPr>
              <w:t>Order the main events using the text to help you</w:t>
            </w:r>
          </w:p>
        </w:tc>
      </w:tr>
      <w:tr w:rsidR="00F818D4" w:rsidRPr="006C7EDC" w14:paraId="773EAD9C" w14:textId="77777777" w:rsidTr="00903DE7">
        <w:trPr>
          <w:trHeight w:val="1757"/>
        </w:trPr>
        <w:tc>
          <w:tcPr>
            <w:tcW w:w="2198" w:type="dxa"/>
            <w:vMerge/>
            <w:tcBorders>
              <w:left w:val="nil"/>
              <w:bottom w:val="nil"/>
              <w:right w:val="nil"/>
            </w:tcBorders>
          </w:tcPr>
          <w:p w14:paraId="008B581D" w14:textId="77777777" w:rsidR="00F818D4" w:rsidRDefault="00F818D4" w:rsidP="00903DE7"/>
        </w:tc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7CC006DB" w14:textId="77777777" w:rsidR="00F818D4" w:rsidRPr="006C7EDC" w:rsidRDefault="00F818D4" w:rsidP="00903DE7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10992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DD3F3D9" w14:textId="387314EF" w:rsidR="00F818D4" w:rsidRPr="006C7EDC" w:rsidRDefault="00F818D4" w:rsidP="005C5A00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3. </w:t>
            </w:r>
            <w:r w:rsidR="005C5A00">
              <w:rPr>
                <w:rFonts w:ascii="Comic Sans MS" w:hAnsi="Comic Sans MS"/>
                <w:sz w:val="60"/>
                <w:szCs w:val="60"/>
              </w:rPr>
              <w:t>Sort the</w:t>
            </w:r>
            <w:r>
              <w:rPr>
                <w:rFonts w:ascii="Comic Sans MS" w:hAnsi="Comic Sans MS"/>
                <w:sz w:val="60"/>
                <w:szCs w:val="60"/>
              </w:rPr>
              <w:t xml:space="preserve"> main events </w:t>
            </w:r>
            <w:r w:rsidR="005C5A00">
              <w:rPr>
                <w:rFonts w:ascii="Comic Sans MS" w:hAnsi="Comic Sans MS"/>
                <w:sz w:val="60"/>
                <w:szCs w:val="60"/>
              </w:rPr>
              <w:t>in some way</w:t>
            </w:r>
            <w:r>
              <w:rPr>
                <w:rFonts w:ascii="Comic Sans MS" w:hAnsi="Comic Sans MS"/>
                <w:sz w:val="60"/>
                <w:szCs w:val="60"/>
              </w:rPr>
              <w:t xml:space="preserve"> and label them e.g. B, M, E</w:t>
            </w:r>
          </w:p>
        </w:tc>
      </w:tr>
      <w:tr w:rsidR="00F818D4" w:rsidRPr="006C7EDC" w14:paraId="047B5738" w14:textId="77777777" w:rsidTr="00903DE7">
        <w:trPr>
          <w:trHeight w:val="1757"/>
        </w:trPr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3A973B86" w14:textId="77777777" w:rsidR="00F818D4" w:rsidRDefault="00F818D4" w:rsidP="00903DE7"/>
        </w:tc>
        <w:tc>
          <w:tcPr>
            <w:tcW w:w="13190" w:type="dxa"/>
            <w:gridSpan w:val="4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56D35547" w14:textId="53E4B405" w:rsidR="00F818D4" w:rsidRPr="006C7EDC" w:rsidRDefault="00F818D4" w:rsidP="00F818D4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2. </w:t>
            </w:r>
            <w:r>
              <w:rPr>
                <w:rFonts w:ascii="Comic Sans MS" w:hAnsi="Comic Sans MS"/>
                <w:sz w:val="60"/>
                <w:szCs w:val="60"/>
              </w:rPr>
              <w:t>Read the main events you need to order</w:t>
            </w:r>
          </w:p>
        </w:tc>
      </w:tr>
      <w:tr w:rsidR="00F818D4" w:rsidRPr="006C7EDC" w14:paraId="0F3280E6" w14:textId="77777777" w:rsidTr="00903DE7">
        <w:trPr>
          <w:trHeight w:val="1757"/>
        </w:trPr>
        <w:tc>
          <w:tcPr>
            <w:tcW w:w="15388" w:type="dxa"/>
            <w:gridSpan w:val="5"/>
            <w:shd w:val="clear" w:color="auto" w:fill="FF0000"/>
            <w:vAlign w:val="center"/>
          </w:tcPr>
          <w:p w14:paraId="0ACDAB55" w14:textId="47009C8B" w:rsidR="00F818D4" w:rsidRPr="00F818D4" w:rsidRDefault="00F818D4" w:rsidP="00F818D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60"/>
                <w:szCs w:val="60"/>
              </w:rPr>
            </w:pPr>
            <w:r w:rsidRPr="00F818D4">
              <w:rPr>
                <w:rFonts w:ascii="Comic Sans MS" w:hAnsi="Comic Sans MS"/>
                <w:sz w:val="60"/>
                <w:szCs w:val="60"/>
              </w:rPr>
              <w:t>Skim through the text to remind yourself what order things happen</w:t>
            </w:r>
          </w:p>
        </w:tc>
      </w:tr>
    </w:tbl>
    <w:p w14:paraId="264AABDE" w14:textId="582EE302" w:rsidR="00F818D4" w:rsidRDefault="00F818D4"/>
    <w:p w14:paraId="19C7BB2A" w14:textId="1E640244" w:rsidR="00101BC3" w:rsidRDefault="00101BC3"/>
    <w:p w14:paraId="7DB7B388" w14:textId="0B6F5787" w:rsidR="00101BC3" w:rsidRDefault="00101BC3"/>
    <w:p w14:paraId="72396C28" w14:textId="77777777" w:rsidR="00101BC3" w:rsidRDefault="00101BC3" w:rsidP="00101B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6596"/>
      </w:tblGrid>
      <w:tr w:rsidR="00101BC3" w:rsidRPr="006C7EDC" w14:paraId="008F08ED" w14:textId="77777777" w:rsidTr="00A75C77">
        <w:trPr>
          <w:trHeight w:val="1757"/>
        </w:trPr>
        <w:tc>
          <w:tcPr>
            <w:tcW w:w="2198" w:type="dxa"/>
            <w:vMerge w:val="restart"/>
            <w:tcBorders>
              <w:top w:val="nil"/>
              <w:left w:val="nil"/>
              <w:right w:val="nil"/>
            </w:tcBorders>
          </w:tcPr>
          <w:p w14:paraId="1FF7224F" w14:textId="75DB09CC" w:rsidR="00101BC3" w:rsidRPr="00101BC3" w:rsidRDefault="00101BC3" w:rsidP="00A75C77">
            <w:pPr>
              <w:jc w:val="center"/>
            </w:pPr>
            <w:r w:rsidRPr="00101BC3">
              <w:rPr>
                <w:rFonts w:ascii="Comic Sans MS" w:eastAsiaTheme="minorEastAsia" w:hAnsi="Comic Sans MS"/>
                <w:noProof/>
                <w:lang w:eastAsia="en-GB"/>
              </w:rPr>
              <w:drawing>
                <wp:inline distT="0" distB="0" distL="0" distR="0" wp14:anchorId="42E63191" wp14:editId="14086C16">
                  <wp:extent cx="914400" cy="1029335"/>
                  <wp:effectExtent l="0" t="0" r="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24AA1B-84DA-4463-969E-1BD0282604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FE24AA1B-84DA-4463-969E-1BD02826045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9" t="28374" r="56281" b="46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BFA34" w14:textId="77777777" w:rsidR="00101BC3" w:rsidRDefault="00101BC3" w:rsidP="00A75C77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6C7EDC">
              <w:rPr>
                <w:rFonts w:ascii="Comic Sans MS" w:hAnsi="Comic Sans MS"/>
                <w:sz w:val="44"/>
                <w:szCs w:val="44"/>
              </w:rPr>
              <w:t>Steps To Success</w:t>
            </w:r>
          </w:p>
          <w:p w14:paraId="05EA7E00" w14:textId="387CB97F" w:rsidR="00101BC3" w:rsidRPr="00F818D4" w:rsidRDefault="00101BC3" w:rsidP="00A75C77">
            <w:pPr>
              <w:jc w:val="center"/>
              <w:rPr>
                <w:rFonts w:ascii="Comic Sans MS" w:hAnsi="Comic Sans MS"/>
                <w:sz w:val="24"/>
                <w:szCs w:val="44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0FF08910" w14:textId="77777777" w:rsidR="00101BC3" w:rsidRPr="006C7EDC" w:rsidRDefault="00101BC3" w:rsidP="00A75C77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6596" w:type="dxa"/>
            <w:shd w:val="clear" w:color="auto" w:fill="00B050"/>
            <w:vAlign w:val="center"/>
          </w:tcPr>
          <w:p w14:paraId="19C6F418" w14:textId="0764C0E8" w:rsidR="00101BC3" w:rsidRPr="006C7EDC" w:rsidRDefault="00101BC3" w:rsidP="00101BC3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5. </w:t>
            </w:r>
            <w:r>
              <w:rPr>
                <w:rFonts w:ascii="Comic Sans MS" w:hAnsi="Comic Sans MS"/>
                <w:sz w:val="60"/>
                <w:szCs w:val="60"/>
              </w:rPr>
              <w:t>Write your answer in a complete sentence</w:t>
            </w:r>
          </w:p>
        </w:tc>
      </w:tr>
      <w:tr w:rsidR="00101BC3" w:rsidRPr="006C7EDC" w14:paraId="411BC8A3" w14:textId="77777777" w:rsidTr="00A75C77">
        <w:trPr>
          <w:trHeight w:val="1757"/>
        </w:trPr>
        <w:tc>
          <w:tcPr>
            <w:tcW w:w="2198" w:type="dxa"/>
            <w:vMerge/>
            <w:tcBorders>
              <w:left w:val="nil"/>
              <w:right w:val="nil"/>
            </w:tcBorders>
          </w:tcPr>
          <w:p w14:paraId="0A561529" w14:textId="77777777" w:rsidR="00101BC3" w:rsidRDefault="00101BC3" w:rsidP="00A75C77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3768E0E" w14:textId="77777777" w:rsidR="00101BC3" w:rsidRPr="006C7EDC" w:rsidRDefault="00101BC3" w:rsidP="00A75C77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14:paraId="16346AFE" w14:textId="77777777" w:rsidR="00101BC3" w:rsidRPr="006C7EDC" w:rsidRDefault="00101BC3" w:rsidP="00A75C77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8794" w:type="dxa"/>
            <w:gridSpan w:val="2"/>
            <w:shd w:val="clear" w:color="auto" w:fill="92D050"/>
            <w:vAlign w:val="center"/>
          </w:tcPr>
          <w:p w14:paraId="73F9616F" w14:textId="2DC1EF64" w:rsidR="00101BC3" w:rsidRPr="006C7EDC" w:rsidRDefault="00101BC3" w:rsidP="00101BC3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4. </w:t>
            </w:r>
            <w:r>
              <w:rPr>
                <w:rFonts w:ascii="Comic Sans MS" w:hAnsi="Comic Sans MS"/>
                <w:sz w:val="60"/>
                <w:szCs w:val="60"/>
              </w:rPr>
              <w:t>Consider why the author chose those words</w:t>
            </w:r>
          </w:p>
        </w:tc>
      </w:tr>
      <w:tr w:rsidR="00101BC3" w:rsidRPr="006C7EDC" w14:paraId="341A41C9" w14:textId="77777777" w:rsidTr="00A75C77">
        <w:trPr>
          <w:trHeight w:val="1757"/>
        </w:trPr>
        <w:tc>
          <w:tcPr>
            <w:tcW w:w="2198" w:type="dxa"/>
            <w:vMerge/>
            <w:tcBorders>
              <w:left w:val="nil"/>
              <w:bottom w:val="nil"/>
              <w:right w:val="nil"/>
            </w:tcBorders>
          </w:tcPr>
          <w:p w14:paraId="61ECE742" w14:textId="77777777" w:rsidR="00101BC3" w:rsidRDefault="00101BC3" w:rsidP="00A75C77"/>
        </w:tc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5870CB35" w14:textId="77777777" w:rsidR="00101BC3" w:rsidRPr="006C7EDC" w:rsidRDefault="00101BC3" w:rsidP="00A75C77">
            <w:pPr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10992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A30903C" w14:textId="1EF95900" w:rsidR="00101BC3" w:rsidRPr="006C7EDC" w:rsidRDefault="00101BC3" w:rsidP="00101BC3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3. </w:t>
            </w:r>
            <w:r>
              <w:rPr>
                <w:rFonts w:ascii="Comic Sans MS" w:hAnsi="Comic Sans MS"/>
                <w:sz w:val="60"/>
                <w:szCs w:val="60"/>
              </w:rPr>
              <w:t>Think about what is happening</w:t>
            </w:r>
          </w:p>
        </w:tc>
      </w:tr>
      <w:tr w:rsidR="00101BC3" w:rsidRPr="006C7EDC" w14:paraId="1809B0B4" w14:textId="77777777" w:rsidTr="00A75C77">
        <w:trPr>
          <w:trHeight w:val="1757"/>
        </w:trPr>
        <w:tc>
          <w:tcPr>
            <w:tcW w:w="2198" w:type="dxa"/>
            <w:tcBorders>
              <w:top w:val="nil"/>
              <w:left w:val="nil"/>
              <w:right w:val="single" w:sz="4" w:space="0" w:color="auto"/>
            </w:tcBorders>
          </w:tcPr>
          <w:p w14:paraId="6E5A9CC0" w14:textId="77777777" w:rsidR="00101BC3" w:rsidRDefault="00101BC3" w:rsidP="00A75C77"/>
        </w:tc>
        <w:tc>
          <w:tcPr>
            <w:tcW w:w="13190" w:type="dxa"/>
            <w:gridSpan w:val="4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253C5EB3" w14:textId="17D890CE" w:rsidR="00101BC3" w:rsidRPr="006C7EDC" w:rsidRDefault="00101BC3" w:rsidP="00101BC3">
            <w:pPr>
              <w:rPr>
                <w:rFonts w:ascii="Comic Sans MS" w:hAnsi="Comic Sans MS"/>
                <w:sz w:val="60"/>
                <w:szCs w:val="60"/>
              </w:rPr>
            </w:pPr>
            <w:r w:rsidRPr="006C7EDC">
              <w:rPr>
                <w:rFonts w:ascii="Comic Sans MS" w:hAnsi="Comic Sans MS"/>
                <w:sz w:val="60"/>
                <w:szCs w:val="60"/>
              </w:rPr>
              <w:t xml:space="preserve">2. </w:t>
            </w:r>
            <w:r>
              <w:rPr>
                <w:rFonts w:ascii="Comic Sans MS" w:hAnsi="Comic Sans MS"/>
                <w:sz w:val="60"/>
                <w:szCs w:val="60"/>
              </w:rPr>
              <w:t>Read around the phrase or sentence</w:t>
            </w:r>
          </w:p>
        </w:tc>
      </w:tr>
      <w:tr w:rsidR="00101BC3" w:rsidRPr="006C7EDC" w14:paraId="326E650A" w14:textId="77777777" w:rsidTr="00A75C77">
        <w:trPr>
          <w:trHeight w:val="1757"/>
        </w:trPr>
        <w:tc>
          <w:tcPr>
            <w:tcW w:w="15388" w:type="dxa"/>
            <w:gridSpan w:val="5"/>
            <w:shd w:val="clear" w:color="auto" w:fill="FF0000"/>
            <w:vAlign w:val="center"/>
          </w:tcPr>
          <w:p w14:paraId="46CC9B4B" w14:textId="0607BFA9" w:rsidR="00101BC3" w:rsidRPr="00F818D4" w:rsidRDefault="00101BC3" w:rsidP="00101BC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60"/>
                <w:szCs w:val="60"/>
              </w:rPr>
            </w:pPr>
            <w:r>
              <w:rPr>
                <w:rFonts w:ascii="Comic Sans MS" w:hAnsi="Comic Sans MS"/>
                <w:sz w:val="60"/>
                <w:szCs w:val="60"/>
              </w:rPr>
              <w:t>Read the phrase or sentence in the question and find it in the text</w:t>
            </w:r>
          </w:p>
        </w:tc>
      </w:tr>
    </w:tbl>
    <w:p w14:paraId="5026ED79" w14:textId="77777777" w:rsidR="00101BC3" w:rsidRDefault="00101BC3" w:rsidP="00101BC3"/>
    <w:p w14:paraId="497D97E8" w14:textId="77777777" w:rsidR="00101BC3" w:rsidRDefault="00101BC3"/>
    <w:sectPr w:rsidR="00101BC3" w:rsidSect="009476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6695"/>
    <w:multiLevelType w:val="hybridMultilevel"/>
    <w:tmpl w:val="84122620"/>
    <w:lvl w:ilvl="0" w:tplc="1D50CE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76683"/>
    <w:multiLevelType w:val="hybridMultilevel"/>
    <w:tmpl w:val="F50445FA"/>
    <w:lvl w:ilvl="0" w:tplc="3E7EC5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B7F35"/>
    <w:multiLevelType w:val="hybridMultilevel"/>
    <w:tmpl w:val="2BE410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C7521"/>
    <w:multiLevelType w:val="hybridMultilevel"/>
    <w:tmpl w:val="38964C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3B391F"/>
    <w:multiLevelType w:val="hybridMultilevel"/>
    <w:tmpl w:val="438261F4"/>
    <w:lvl w:ilvl="0" w:tplc="F806A6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2D74C8"/>
    <w:multiLevelType w:val="hybridMultilevel"/>
    <w:tmpl w:val="11E03C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E53DF"/>
    <w:multiLevelType w:val="hybridMultilevel"/>
    <w:tmpl w:val="2500D3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B242EC"/>
    <w:multiLevelType w:val="hybridMultilevel"/>
    <w:tmpl w:val="48DC75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E26AF9"/>
    <w:multiLevelType w:val="hybridMultilevel"/>
    <w:tmpl w:val="5718A140"/>
    <w:lvl w:ilvl="0" w:tplc="1C5C6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54"/>
    <w:rsid w:val="00021A51"/>
    <w:rsid w:val="00087BAF"/>
    <w:rsid w:val="00101BC3"/>
    <w:rsid w:val="001E2B22"/>
    <w:rsid w:val="00333D61"/>
    <w:rsid w:val="003B4375"/>
    <w:rsid w:val="005C5A00"/>
    <w:rsid w:val="006C7EDC"/>
    <w:rsid w:val="008538E0"/>
    <w:rsid w:val="008D7F46"/>
    <w:rsid w:val="00916D1D"/>
    <w:rsid w:val="00947654"/>
    <w:rsid w:val="00995D86"/>
    <w:rsid w:val="00A2772E"/>
    <w:rsid w:val="00BC7A9D"/>
    <w:rsid w:val="00D32624"/>
    <w:rsid w:val="00F051A1"/>
    <w:rsid w:val="00F8050A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81FF"/>
  <w15:chartTrackingRefBased/>
  <w15:docId w15:val="{A909E046-BDCC-497A-B05F-90C5B4C9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shelleyhughes29@outlook.com</dc:creator>
  <cp:keywords/>
  <dc:description/>
  <cp:lastModifiedBy>Tarranie Woolley</cp:lastModifiedBy>
  <cp:revision>2</cp:revision>
  <dcterms:created xsi:type="dcterms:W3CDTF">2020-10-19T14:38:00Z</dcterms:created>
  <dcterms:modified xsi:type="dcterms:W3CDTF">2020-10-19T14:38:00Z</dcterms:modified>
</cp:coreProperties>
</file>